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CD5261" w:rsidRPr="00CD5261" w:rsidTr="001732E6">
        <w:tc>
          <w:tcPr>
            <w:tcW w:w="4503" w:type="dxa"/>
            <w:vAlign w:val="center"/>
          </w:tcPr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Совет депутатов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357" w:type="dxa"/>
            <w:hideMark/>
          </w:tcPr>
          <w:p w:rsidR="00CD5261" w:rsidRPr="00CD5261" w:rsidRDefault="00CD5261" w:rsidP="00CD526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6280" cy="688975"/>
                  <wp:effectExtent l="19050" t="0" r="762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Сюмси ёрос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округ»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депутатъёслэн Кенешсы</w:t>
            </w:r>
          </w:p>
        </w:tc>
      </w:tr>
    </w:tbl>
    <w:p w:rsidR="00CD5261" w:rsidRPr="00CD5261" w:rsidRDefault="00CD5261" w:rsidP="00CD5261">
      <w:pPr>
        <w:keepNext/>
        <w:spacing w:line="240" w:lineRule="auto"/>
        <w:ind w:left="-540"/>
        <w:contextualSpacing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CD5261">
        <w:rPr>
          <w:rFonts w:ascii="Times New Roman" w:hAnsi="Times New Roman" w:cs="Times New Roman"/>
          <w:b/>
          <w:bCs/>
          <w:sz w:val="44"/>
          <w:szCs w:val="44"/>
        </w:rPr>
        <w:t xml:space="preserve">     РЕШЕНИЕ</w:t>
      </w:r>
    </w:p>
    <w:p w:rsidR="00CD5261" w:rsidRPr="00CD5261" w:rsidRDefault="00CD5261" w:rsidP="00CD5261">
      <w:pPr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4"/>
          <w:szCs w:val="24"/>
        </w:rPr>
        <w:t xml:space="preserve">Принято 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4"/>
          <w:szCs w:val="24"/>
        </w:rPr>
        <w:t xml:space="preserve">Советом депутатов муниципального образования 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4"/>
          <w:szCs w:val="24"/>
        </w:rPr>
        <w:t xml:space="preserve">«Муниципальный округ Сюмсинский район                                        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4"/>
          <w:szCs w:val="24"/>
        </w:rPr>
        <w:t xml:space="preserve">Удмуртской Республики» первого созыва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D526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82E62">
        <w:rPr>
          <w:rFonts w:ascii="Times New Roman" w:hAnsi="Times New Roman" w:cs="Times New Roman"/>
          <w:sz w:val="24"/>
          <w:szCs w:val="24"/>
        </w:rPr>
        <w:t>__ апреля</w:t>
      </w:r>
      <w:r w:rsidRPr="00CD5261">
        <w:rPr>
          <w:rFonts w:ascii="Times New Roman" w:hAnsi="Times New Roman" w:cs="Times New Roman"/>
          <w:sz w:val="24"/>
          <w:szCs w:val="24"/>
        </w:rPr>
        <w:t xml:space="preserve"> 202</w:t>
      </w:r>
      <w:r w:rsidR="00F82E62">
        <w:rPr>
          <w:rFonts w:ascii="Times New Roman" w:hAnsi="Times New Roman" w:cs="Times New Roman"/>
          <w:sz w:val="24"/>
          <w:szCs w:val="24"/>
        </w:rPr>
        <w:t>5</w:t>
      </w:r>
      <w:r w:rsidRPr="00CD526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D5261" w:rsidRPr="00CD5261" w:rsidRDefault="00CD5261" w:rsidP="00CD5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D5261" w:rsidRDefault="00CD5261" w:rsidP="00CD5261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261" w:rsidRPr="00CD5261" w:rsidRDefault="00CD5261" w:rsidP="00CD5261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261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структуры Администрации муниципального   образования </w:t>
      </w:r>
      <w:r w:rsidRPr="00CD5261"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Сюмсинский район Удмуртской Республики»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с Уставом муниципального образования «Муниципальный округ Сюмсинский район Удмуртской Республики»</w:t>
      </w:r>
    </w:p>
    <w:p w:rsidR="00CD5261" w:rsidRPr="00CD5261" w:rsidRDefault="00CD5261" w:rsidP="00CD52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CD5261" w:rsidRPr="00CD5261" w:rsidRDefault="00CD5261" w:rsidP="00CD52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F77D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>1. Утвердить прилагаемую структуру Администрации муниципального образования «Муниципальный округ Сюмсинский район Удмуртской Республики».</w:t>
      </w:r>
    </w:p>
    <w:p w:rsidR="00EF5CAC" w:rsidRPr="00CD5261" w:rsidRDefault="00F77D0F" w:rsidP="00EF5C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5CAC" w:rsidRPr="00EF5CAC">
        <w:rPr>
          <w:rFonts w:ascii="Times New Roman" w:hAnsi="Times New Roman" w:cs="Times New Roman"/>
          <w:sz w:val="28"/>
          <w:szCs w:val="28"/>
        </w:rPr>
        <w:t xml:space="preserve"> </w:t>
      </w:r>
      <w:r w:rsidR="00EF5CAC" w:rsidRPr="00CD5261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="00EF5CAC">
        <w:rPr>
          <w:rFonts w:ascii="Times New Roman" w:hAnsi="Times New Roman" w:cs="Times New Roman"/>
          <w:sz w:val="28"/>
          <w:szCs w:val="28"/>
        </w:rPr>
        <w:t>схему</w:t>
      </w:r>
      <w:r w:rsidR="00EF5CAC" w:rsidRPr="00CD5261">
        <w:rPr>
          <w:rFonts w:ascii="Times New Roman" w:hAnsi="Times New Roman" w:cs="Times New Roman"/>
          <w:sz w:val="28"/>
          <w:szCs w:val="28"/>
        </w:rPr>
        <w:t xml:space="preserve"> </w:t>
      </w:r>
      <w:r w:rsidR="00EF5CAC">
        <w:rPr>
          <w:rFonts w:ascii="Times New Roman" w:hAnsi="Times New Roman" w:cs="Times New Roman"/>
          <w:sz w:val="28"/>
          <w:szCs w:val="28"/>
        </w:rPr>
        <w:t xml:space="preserve">структуры </w:t>
      </w:r>
      <w:r w:rsidR="00EF5CAC" w:rsidRPr="00CD526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Республики».</w:t>
      </w:r>
    </w:p>
    <w:p w:rsidR="00CD5261" w:rsidRDefault="00EF5CAC" w:rsidP="00F77D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5261" w:rsidRPr="00CD5261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муниципального образования «Муниципальный округ Сюмсинский район Удмуртской Республики»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F77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CD5261" w:rsidRPr="00CD5261">
        <w:rPr>
          <w:rFonts w:ascii="Times New Roman" w:hAnsi="Times New Roman" w:cs="Times New Roman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sz w:val="28"/>
          <w:szCs w:val="28"/>
        </w:rPr>
        <w:t>440</w:t>
      </w:r>
      <w:r w:rsidR="00CD5261" w:rsidRPr="00CD5261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муниципального образования «Муниципальный округ Сюмсинский район Удмуртской Республики».</w:t>
      </w:r>
    </w:p>
    <w:p w:rsidR="00F77D0F" w:rsidRPr="00F77D0F" w:rsidRDefault="00F77D0F" w:rsidP="00F77D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77D0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EF5CAC" w:rsidRDefault="00EF5CAC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>Председатель Сюмсинского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>районного Совета депутатов                                                              А.Л.Пантюхин</w:t>
      </w: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Глава Сюмсинского района                                                                П.П.Кудрявцев     </w:t>
      </w: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       с.Сюмси</w:t>
      </w:r>
    </w:p>
    <w:p w:rsidR="00CD5261" w:rsidRPr="00CD5261" w:rsidRDefault="00EF5CAC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апреля</w:t>
      </w:r>
      <w:r w:rsidR="00CD5261" w:rsidRPr="00CD526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D5261" w:rsidRPr="00CD5261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CD5261" w:rsidRPr="00EF5CAC" w:rsidRDefault="00CD5261" w:rsidP="00EF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5CAC">
        <w:rPr>
          <w:rFonts w:ascii="Times New Roman" w:hAnsi="Times New Roman" w:cs="Times New Roman"/>
          <w:sz w:val="28"/>
          <w:szCs w:val="28"/>
        </w:rPr>
        <w:t xml:space="preserve">№ </w:t>
      </w:r>
      <w:r w:rsidR="00EF5CAC" w:rsidRPr="00EF5CAC">
        <w:rPr>
          <w:rFonts w:ascii="Times New Roman" w:hAnsi="Times New Roman" w:cs="Times New Roman"/>
          <w:sz w:val="28"/>
          <w:szCs w:val="28"/>
        </w:rPr>
        <w:t>___</w:t>
      </w:r>
    </w:p>
    <w:p w:rsidR="00EF5CAC" w:rsidRPr="00EF5CAC" w:rsidRDefault="00EF5CAC" w:rsidP="00EF5CA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F5CAC" w:rsidRPr="00EF5CAC" w:rsidRDefault="00EF5CAC" w:rsidP="00EF5CA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EF5CAC" w:rsidRPr="00EF5CAC" w:rsidRDefault="00EF5CAC" w:rsidP="00EF5CA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F5CAC" w:rsidRPr="00EF5CAC" w:rsidRDefault="00EF5CAC" w:rsidP="00EF5CA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 xml:space="preserve"> «Муниципальный округ Сюмсинский</w:t>
      </w:r>
    </w:p>
    <w:p w:rsidR="00EF5CAC" w:rsidRPr="00EF5CAC" w:rsidRDefault="00EF5CAC" w:rsidP="00EF5CA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EF5CAC" w:rsidRPr="00EF5CAC" w:rsidRDefault="00EF5CAC" w:rsidP="00EF5CA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от___апреля 2025 года</w:t>
      </w:r>
    </w:p>
    <w:p w:rsidR="00EF5CAC" w:rsidRPr="00EF5CAC" w:rsidRDefault="00EF5CAC" w:rsidP="00EF5C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5CAC" w:rsidRPr="00EF5CAC" w:rsidRDefault="00EF5CAC" w:rsidP="00EF5C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СТРУКТУРА</w:t>
      </w:r>
    </w:p>
    <w:p w:rsidR="00EF5CAC" w:rsidRPr="00EF5CAC" w:rsidRDefault="00EF5CAC" w:rsidP="00EF5C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Республики»</w:t>
      </w:r>
    </w:p>
    <w:p w:rsidR="00EF5CAC" w:rsidRPr="00EF5CAC" w:rsidRDefault="00EF5CAC" w:rsidP="00EF5C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1.Глава муниципального образования «Муниципальный округ Сюмсинский район Удмуртской Республики».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2. Помощник Главы муниципального образования «Муниципальный округ Сюмсинский район Удмуртской Республики» по защите государственной тайны и мобилизационной работе.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3.Помощник Главы муниципального образования «Муниципальный округ Сюмсинский район Удмуртской Республики» по гражданской обороне и чрезвычайным ситуациям.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4. Первый заместитель главы 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4.1.Управление образования Администрации муниципального образования «Муниципальный округ Сюмсинский район Удмуртской Республики»: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4.1.1.Отдел по делам семьи и демографии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4.2.Отдел записи актов гражданского состояния.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4.3.Отдел культуры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4.3.1.Архивный сектор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5. Заместитель главы 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5.1.Управление имущественных и земельных отношений 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5.1.2. Сектор по управлению имуществом.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5.2. Управление архитектуры, строительства и жилищно-коммунального хозяйства Администрации муниципального образования «Муниципальный округ Сюмсинский район Удмуртской Республики».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6. Заместитель главы 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6.1.Управление экономики Администрации муниципального образования «Муниципальный округ Сюмсинский район Удмуртской Республики»: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6.1.1.Отдел сельского хозяйства и туризма.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6.2.Управление по проектной деятельности Администрации муниципального образования «Муниципальный округ Сюмсинский район Удмуртской Республики»: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lastRenderedPageBreak/>
        <w:t>6.2.1. Отдел по проектной деятельности.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7. Заместитель главы Администрации муниципального образования «Муниципальный округ Сюмсинский район Удмуртской Республики».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8. Заместитель главы Администрации муниципального образования «Муниципальный округ Сюмсинский район Удмуртской Республики»- начальник Управления по работе с территориями: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8.1. Управление по работе с территориями Администрации муниципального образования «Муниципальный округ Сюмсинский район Удмуртской Республики»: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8.1.1. Сектор по воинскому учету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8.1.2.Территориальное управление «Сюмсинское»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8.1.3. Территориальное управление «</w:t>
      </w:r>
      <w:r>
        <w:rPr>
          <w:rFonts w:ascii="Times New Roman" w:hAnsi="Times New Roman" w:cs="Times New Roman"/>
          <w:sz w:val="28"/>
          <w:szCs w:val="28"/>
        </w:rPr>
        <w:t>Кильмезское</w:t>
      </w:r>
      <w:r w:rsidRPr="00EF5C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8.1.4. Территориальный отдел «Дмитрошурский»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8.1.5. Территориальный отдел «Орловский».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9. Аппарат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9.1.Руководитель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9.1.1.Заместитель руководителя Аппарата 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9.1.2.Управление организационной работы Аппарата  Главы муниципального образования «Муниципальный округ Сюмсинский район Удмуртской Республики», районного Совета депутатов и Администрации района: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9.1.2.1.Отдел правовой и кадровой работы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F5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AC" w:rsidRPr="00EF5CAC" w:rsidRDefault="00EF5CAC" w:rsidP="00EF5C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 xml:space="preserve">9.1.2.2.Отдел по информатизации и связям с общественностью. 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10.Управление финансов Администрации муниципального образования «Муниципальный округ Сюмсинский район Удмуртской Республики»: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10.1. Бюджетный отдел;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10.2. Отдел бухгалтерского учета и отчетности исполнения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5CAC" w:rsidRPr="00EF5CAC" w:rsidRDefault="00EF5CAC" w:rsidP="00EF5CA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CAC">
        <w:rPr>
          <w:rFonts w:ascii="Times New Roman" w:hAnsi="Times New Roman" w:cs="Times New Roman"/>
          <w:sz w:val="28"/>
          <w:szCs w:val="28"/>
        </w:rPr>
        <w:t>10.2.1. Сектор казначейского исполнения бюджета.</w:t>
      </w:r>
    </w:p>
    <w:p w:rsidR="00EF5CAC" w:rsidRPr="00461F8D" w:rsidRDefault="00EF5CAC" w:rsidP="00EF5CAC">
      <w:pPr>
        <w:ind w:firstLine="709"/>
        <w:rPr>
          <w:sz w:val="28"/>
          <w:szCs w:val="28"/>
        </w:rPr>
      </w:pPr>
    </w:p>
    <w:p w:rsidR="0043261E" w:rsidRDefault="0043261E" w:rsidP="00CD52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261E" w:rsidRDefault="0043261E" w:rsidP="00CD52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7A0D" w:rsidRDefault="00227A0D" w:rsidP="00227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A0D" w:rsidRPr="00813E47" w:rsidRDefault="00813E47" w:rsidP="001F17B1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27A0D" w:rsidRPr="00813E47" w:rsidSect="000E10F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7B1" w:rsidRDefault="00A74BCA" w:rsidP="001F17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162" style="position:absolute;left:0;text-align:left;margin-left:220.45pt;margin-top:-17.05pt;width:207.35pt;height:109.5pt;z-index:251804672" strokecolor="white [3212]">
            <v:textbox>
              <w:txbxContent>
                <w:p w:rsidR="001E2683" w:rsidRPr="001E2683" w:rsidRDefault="001E2683" w:rsidP="001E268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268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Схема структуры</w:t>
                  </w:r>
                </w:p>
                <w:p w:rsidR="001E2683" w:rsidRPr="001E2683" w:rsidRDefault="001E2683" w:rsidP="001E268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268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Администрации муниципального образования «Муниципальный округ</w:t>
                  </w:r>
                  <w:r w:rsidRPr="00EF5C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E268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Сюмсинский район Удмуртской Республики»</w:t>
                  </w:r>
                </w:p>
                <w:p w:rsidR="001E2683" w:rsidRDefault="001E268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49" style="position:absolute;left:0;text-align:left;margin-left:-19.8pt;margin-top:-5.8pt;width:152.25pt;height:60pt;z-index:251795456" arcsize="10923f" strokecolor="black [3213]" strokeweight="2.25pt">
            <v:textbox>
              <w:txbxContent>
                <w:p w:rsidR="006D5E0A" w:rsidRDefault="006D5E0A" w:rsidP="006D5E0A">
                  <w:pPr>
                    <w:jc w:val="center"/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Помощник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Главы муниципального образования «Муниципальный округ Сюмсинский район Удмуртской Республики» 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защите государственной тайны и мобилизационной работе</w:t>
                  </w:r>
                </w:p>
              </w:txbxContent>
            </v:textbox>
          </v:roundrect>
        </w:pict>
      </w:r>
      <w:r w:rsidR="00EF5CAC">
        <w:rPr>
          <w:rFonts w:ascii="Times New Roman" w:hAnsi="Times New Roman" w:cs="Times New Roman"/>
          <w:sz w:val="24"/>
          <w:szCs w:val="24"/>
        </w:rPr>
        <w:t>УТВЕРЖДЕНА</w:t>
      </w:r>
      <w:r w:rsidR="001F1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7B1" w:rsidRDefault="001F17B1" w:rsidP="001F17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F5CAC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1F17B1" w:rsidRDefault="00A74BCA" w:rsidP="001F17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4BC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0" type="#_x0000_t32" style="position:absolute;left:0;text-align:left;margin-left:132.45pt;margin-top:3.35pt;width:99.5pt;height:92.7pt;z-index:251796480" o:connectortype="straight"/>
        </w:pict>
      </w:r>
      <w:r w:rsidR="001F17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</w:t>
      </w:r>
    </w:p>
    <w:p w:rsidR="001F17B1" w:rsidRDefault="001F17B1" w:rsidP="001F17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 Сюмсинский район Удмуртской Республики»</w:t>
      </w:r>
    </w:p>
    <w:p w:rsidR="001F17B1" w:rsidRDefault="00A74BCA" w:rsidP="001F17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4BCA">
        <w:rPr>
          <w:noProof/>
          <w:lang w:eastAsia="ru-RU"/>
        </w:rPr>
        <w:pict>
          <v:roundrect id="Скругленный прямоугольник 3" o:spid="_x0000_s1058" style="position:absolute;left:0;text-align:left;margin-left:-19.8pt;margin-top:12.2pt;width:152.25pt;height:60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" fillcolor="white [3201]" strokecolor="black [3200]" strokeweight="2pt">
            <v:textbox style="mso-next-textbox:#Скругленный прямоугольник 3">
              <w:txbxContent>
                <w:p w:rsidR="000440B3" w:rsidRPr="00431E56" w:rsidRDefault="00431E56" w:rsidP="000440B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Помощник </w:t>
                  </w:r>
                  <w:r w:rsidR="00CD526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Главы муниципального образования «Муниципальный округ Сюмсинский район Удмуртской Республики</w:t>
                  </w:r>
                  <w:r w:rsidR="00846B6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» 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 гражданской обороне и чрезвычайным ситуациям </w:t>
                  </w:r>
                </w:p>
              </w:txbxContent>
            </v:textbox>
          </v:roundrect>
        </w:pict>
      </w:r>
      <w:r w:rsidR="001F17B1">
        <w:rPr>
          <w:rFonts w:ascii="Times New Roman" w:hAnsi="Times New Roman" w:cs="Times New Roman"/>
          <w:sz w:val="24"/>
          <w:szCs w:val="24"/>
        </w:rPr>
        <w:t xml:space="preserve">от </w:t>
      </w:r>
      <w:r w:rsidR="00EF5CAC">
        <w:rPr>
          <w:rFonts w:ascii="Times New Roman" w:hAnsi="Times New Roman" w:cs="Times New Roman"/>
          <w:sz w:val="24"/>
          <w:szCs w:val="24"/>
        </w:rPr>
        <w:t>__ апреля</w:t>
      </w:r>
      <w:r w:rsidR="001F17B1">
        <w:rPr>
          <w:rFonts w:ascii="Times New Roman" w:hAnsi="Times New Roman" w:cs="Times New Roman"/>
          <w:sz w:val="24"/>
          <w:szCs w:val="24"/>
        </w:rPr>
        <w:t xml:space="preserve"> 202</w:t>
      </w:r>
      <w:r w:rsidR="00EF5CAC">
        <w:rPr>
          <w:rFonts w:ascii="Times New Roman" w:hAnsi="Times New Roman" w:cs="Times New Roman"/>
          <w:sz w:val="24"/>
          <w:szCs w:val="24"/>
        </w:rPr>
        <w:t>5</w:t>
      </w:r>
      <w:r w:rsidR="001F17B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F5CAC">
        <w:rPr>
          <w:rFonts w:ascii="Times New Roman" w:hAnsi="Times New Roman" w:cs="Times New Roman"/>
          <w:sz w:val="24"/>
          <w:szCs w:val="24"/>
        </w:rPr>
        <w:t>__</w:t>
      </w:r>
    </w:p>
    <w:p w:rsidR="001F17B1" w:rsidRDefault="001F17B1"/>
    <w:p w:rsidR="007B552C" w:rsidRDefault="00A74BCA">
      <w:r>
        <w:rPr>
          <w:noProof/>
          <w:lang w:eastAsia="ru-RU"/>
        </w:rPr>
        <w:pict>
          <v:line id="Прямая соединительная линия 7" o:spid="_x0000_s1069" style="position:absolute;flip:y;z-index:251664384;visibility:visible;mso-width-relative:margin;mso-height-relative:margin" from="472.5pt,11.25pt" to="512.1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" strokecolor="black [3040]"/>
        </w:pict>
      </w:r>
      <w:r>
        <w:rPr>
          <w:noProof/>
          <w:lang w:eastAsia="ru-RU"/>
        </w:rPr>
        <w:pict>
          <v:line id="Прямая соединительная линия 4" o:spid="_x0000_s1059" style="position:absolute;z-index:251662336;visibility:visible;mso-width-relative:margin" from="134.4pt,14.75pt" to="231.9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" strokecolor="black [3040]"/>
        </w:pict>
      </w:r>
      <w:r>
        <w:rPr>
          <w:noProof/>
          <w:lang w:eastAsia="ru-RU"/>
        </w:rPr>
        <w:pict>
          <v:roundrect id="Скругленный прямоугольник 5" o:spid="_x0000_s1039" style="position:absolute;margin-left:512.1pt;margin-top:-6.55pt;width:179.4pt;height:35.7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" fillcolor="white [3201]" strokecolor="black [3200]" strokeweight="2pt">
            <v:textbox style="mso-next-textbox:#Скругленный прямоугольник 5">
              <w:txbxContent>
                <w:p w:rsidR="00431E56" w:rsidRPr="00431E56" w:rsidRDefault="002B7F37" w:rsidP="00431E56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равление финансов </w:t>
                  </w:r>
                </w:p>
                <w:p w:rsidR="000440B3" w:rsidRPr="002C3DE6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" o:spid="_x0000_s1037" style="position:absolute;margin-left:231.9pt;margin-top:24.5pt;width:240.6pt;height:28.4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" fillcolor="white [3201]" strokecolor="black [3200]" strokeweight="2pt">
            <v:textbox style="mso-next-textbox:#Скругленный прямоугольник 1">
              <w:txbxContent>
                <w:p w:rsidR="000440B3" w:rsidRPr="00431E56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Глава муниципального образования</w:t>
                  </w:r>
                  <w:r w:rsidR="002C3DE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«Муниципальный округ Сюмсинский район Удмуртской Республики»</w:t>
                  </w:r>
                </w:p>
              </w:txbxContent>
            </v:textbox>
          </v:roundrect>
        </w:pict>
      </w:r>
    </w:p>
    <w:p w:rsidR="00584B6E" w:rsidRDefault="00A74BCA">
      <w:r>
        <w:rPr>
          <w:noProof/>
          <w:lang w:eastAsia="ru-RU"/>
        </w:rPr>
        <w:pict>
          <v:roundrect id="_x0000_s1141" style="position:absolute;margin-left:-23.85pt;margin-top:18.6pt;width:119.4pt;height:80.4pt;z-index:251790336" arcsize="10923f" strokeweight="2.25pt">
            <v:textbox style="mso-next-textbox:#_x0000_s1141">
              <w:txbxContent>
                <w:p w:rsidR="009736F7" w:rsidRPr="009736F7" w:rsidRDefault="009736F7" w:rsidP="009736F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Аппарат</w:t>
                  </w: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Главы муниципального образования «Муниципальный округ Сюмсинский район  Удмуртской Республики</w:t>
                  </w:r>
                  <w:r w:rsid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»</w:t>
                  </w: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, </w:t>
                  </w:r>
                  <w:r w:rsidR="00CD526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</w:t>
                  </w: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айонного Совета депутатов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и Администрации района</w:t>
                  </w:r>
                </w:p>
                <w:p w:rsidR="009736F7" w:rsidRDefault="009736F7"/>
              </w:txbxContent>
            </v:textbox>
          </v:roundrect>
        </w:pict>
      </w:r>
      <w:r>
        <w:rPr>
          <w:noProof/>
          <w:lang w:eastAsia="ru-RU"/>
        </w:rPr>
        <w:pict>
          <v:shape id="_x0000_s1119" type="#_x0000_t32" style="position:absolute;margin-left:667.8pt;margin-top:3.7pt;width:.05pt;height:8.4pt;z-index:251781120" o:connectortype="straight"/>
        </w:pict>
      </w:r>
      <w:r>
        <w:rPr>
          <w:noProof/>
          <w:lang w:eastAsia="ru-RU"/>
        </w:rPr>
        <w:pict>
          <v:roundrect id="Скругленный прямоугольник 10" o:spid="_x0000_s1057" style="position:absolute;margin-left:618.9pt;margin-top:12.1pt;width:147.6pt;height:31.0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" fillcolor="white [3201]" strokecolor="black [3200]" strokeweight="2pt">
            <v:textbox style="mso-next-textbox:#Скругленный прямоугольник 10">
              <w:txbxContent>
                <w:p w:rsidR="000440B3" w:rsidRPr="002B7F37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7F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бухгалтерского учета и отчетности исполнения бюджета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18" type="#_x0000_t32" style="position:absolute;margin-left:562pt;margin-top:3.7pt;width:.05pt;height:8.4pt;z-index:251780096" o:connectortype="straight"/>
        </w:pict>
      </w:r>
      <w:r>
        <w:rPr>
          <w:noProof/>
          <w:lang w:eastAsia="ru-RU"/>
        </w:rPr>
        <w:pict>
          <v:roundrect id="Скругленный прямоугольник 8" o:spid="_x0000_s1030" style="position:absolute;margin-left:499.5pt;margin-top:12.1pt;width:111pt;height:43.8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" fillcolor="white [3201]" strokecolor="black [3200]" strokeweight="2pt">
            <v:textbox style="mso-next-textbox:#Скругленный прямоугольник 8">
              <w:txbxContent>
                <w:p w:rsidR="000440B3" w:rsidRPr="00330BB7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30BB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Бюджетный отдел</w:t>
                  </w:r>
                </w:p>
              </w:txbxContent>
            </v:textbox>
          </v:roundrect>
        </w:pict>
      </w:r>
    </w:p>
    <w:p w:rsidR="00584B6E" w:rsidRPr="00584B6E" w:rsidRDefault="00A74BCA" w:rsidP="00584B6E">
      <w:r>
        <w:rPr>
          <w:noProof/>
          <w:lang w:eastAsia="ru-RU"/>
        </w:rPr>
        <w:pict>
          <v:shape id="_x0000_s1142" type="#_x0000_t32" style="position:absolute;margin-left:95.55pt;margin-top:17.7pt;width:127.95pt;height:4.8pt;flip:y;z-index:251791360" o:connectortype="straight"/>
        </w:pict>
      </w:r>
      <w:r>
        <w:rPr>
          <w:noProof/>
          <w:lang w:eastAsia="ru-RU"/>
        </w:rPr>
        <w:pict>
          <v:roundrect id="Скругленный прямоугольник 14" o:spid="_x0000_s1038" style="position:absolute;margin-left:639.3pt;margin-top:17.7pt;width:117.45pt;height:37.9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" fillcolor="white [3201]" strokecolor="black [3200]" strokeweight="2pt">
            <v:textbox style="mso-next-textbox:#Скругленный прямоугольник 14">
              <w:txbxContent>
                <w:p w:rsidR="001F46DD" w:rsidRPr="002B7F37" w:rsidRDefault="001F46DD" w:rsidP="001F46D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7F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Сектор казначейского исполнения бюджета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" o:spid="_x0000_s1034" style="position:absolute;margin-left:223.5pt;margin-top:2.05pt;width:258.6pt;height:28.4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" fillcolor="white [3201]" strokecolor="black [3200]" strokeweight="2pt">
            <v:textbox style="mso-next-textbox:#Скругленный прямоугольник 2">
              <w:txbxContent>
                <w:p w:rsidR="000440B3" w:rsidRPr="00431E56" w:rsidRDefault="00431E56" w:rsidP="000440B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Администрация муниципального образования «Муниципальный округ Сюмсинский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район Удмуртской Республики»</w:t>
                  </w:r>
                </w:p>
              </w:txbxContent>
            </v:textbox>
          </v:roundrect>
        </w:pict>
      </w:r>
    </w:p>
    <w:p w:rsidR="00584B6E" w:rsidRPr="00584B6E" w:rsidRDefault="00A74BCA" w:rsidP="00584B6E">
      <w:r>
        <w:rPr>
          <w:noProof/>
          <w:lang w:eastAsia="ru-RU"/>
        </w:rPr>
        <w:pict>
          <v:shape id="_x0000_s1160" type="#_x0000_t32" style="position:absolute;margin-left:362.95pt;margin-top:5.1pt;width:.05pt;height:9.5pt;flip:y;z-index:251803648" o:connectortype="straight"/>
        </w:pict>
      </w:r>
      <w:r>
        <w:rPr>
          <w:noProof/>
          <w:lang w:eastAsia="ru-RU"/>
        </w:rPr>
        <w:pict>
          <v:shape id="_x0000_s1104" type="#_x0000_t32" style="position:absolute;margin-left:159.8pt;margin-top:14.6pt;width:474.1pt;height:.05pt;flip:y;z-index:251768832" o:connectortype="straight"/>
        </w:pict>
      </w:r>
      <w:r>
        <w:rPr>
          <w:noProof/>
          <w:lang w:eastAsia="ru-RU"/>
        </w:rPr>
        <w:pict>
          <v:shape id="_x0000_s1107" type="#_x0000_t32" style="position:absolute;margin-left:633.9pt;margin-top:14.6pt;width:1.2pt;height:33.55pt;z-index:251770880" o:connectortype="straight"/>
        </w:pict>
      </w:r>
      <w:r>
        <w:rPr>
          <w:noProof/>
          <w:lang w:eastAsia="ru-RU"/>
        </w:rPr>
        <w:pict>
          <v:shape id="_x0000_s1105" type="#_x0000_t32" style="position:absolute;margin-left:562pt;margin-top:14.6pt;width:.1pt;height:7.2pt;z-index:251769856" o:connectortype="straight"/>
        </w:pict>
      </w:r>
      <w:r>
        <w:rPr>
          <w:noProof/>
          <w:lang w:eastAsia="ru-RU"/>
        </w:rPr>
        <w:pict>
          <v:shape id="_x0000_s1134" type="#_x0000_t32" style="position:absolute;margin-left:432.9pt;margin-top:15.8pt;width:0;height:10.2pt;z-index:251789312" o:connectortype="straight"/>
        </w:pict>
      </w:r>
      <w:r>
        <w:rPr>
          <w:noProof/>
          <w:lang w:eastAsia="ru-RU"/>
        </w:rPr>
        <w:pict>
          <v:shape id="_x0000_s1109" type="#_x0000_t32" style="position:absolute;margin-left:295.9pt;margin-top:15.2pt;width:0;height:9.6pt;z-index:251771904" o:connectortype="straight"/>
        </w:pict>
      </w:r>
      <w:r>
        <w:rPr>
          <w:noProof/>
          <w:lang w:eastAsia="ru-RU"/>
        </w:rPr>
        <w:pict>
          <v:shape id="_x0000_s1133" type="#_x0000_t32" style="position:absolute;margin-left:159.8pt;margin-top:14.6pt;width:0;height:7.2pt;flip:y;z-index:251788288" o:connectortype="straight"/>
        </w:pict>
      </w: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58" type="#_x0000_t176" style="position:absolute;margin-left:503.4pt;margin-top:22.95pt;width:127.15pt;height:52.6pt;z-index:251801600" strokeweight="1.5pt">
            <v:textbox style="mso-next-textbox:#_x0000_s1158">
              <w:txbxContent>
                <w:p w:rsidR="009911F7" w:rsidRPr="005D681D" w:rsidRDefault="009911F7" w:rsidP="009911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681D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Заместитель главы Администрации муниципального образования «Муниципальный округ Сюмсинский район Удмуртской Республики»</w:t>
                  </w:r>
                </w:p>
                <w:p w:rsidR="009911F7" w:rsidRDefault="009911F7"/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30" o:spid="_x0000_s1053" style="position:absolute;margin-left:225.45pt;margin-top:24.8pt;width:132.8pt;height:52.3pt;z-index:2516940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" fillcolor="white [3201]" strokecolor="black [3200]" strokeweight="2pt">
            <v:textbox style="mso-next-textbox:#Скругленный прямоугольник 30">
              <w:txbxContent>
                <w:p w:rsidR="00431E56" w:rsidRPr="00431E56" w:rsidRDefault="00823513" w:rsidP="00431E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Заместитель главы 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Администраци</w:t>
                  </w:r>
                  <w:r w:rsidR="009A3F9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муниципального образования «Муниципальный округ Сюмсинский район Удмуртской Республики»</w:t>
                  </w:r>
                </w:p>
                <w:p w:rsidR="00823513" w:rsidRPr="002B7F37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9" o:spid="_x0000_s1054" style="position:absolute;margin-left:98.55pt;margin-top:22.95pt;width:121.9pt;height:59.4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" fillcolor="white [3201]" strokecolor="black [3200]" strokeweight="2pt">
            <v:textbox style="mso-next-textbox:#Скругленный прямоугольник 19">
              <w:txbxContent>
                <w:p w:rsidR="00431E56" w:rsidRPr="00431E56" w:rsidRDefault="00431E56" w:rsidP="00431E56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Первый заместитель главы 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Администраци</w:t>
                  </w:r>
                  <w:r w:rsidR="009A3F9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муниципального образования «Муниципальный округ Сюмсинский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район Удмуртской Республики»</w:t>
                  </w:r>
                </w:p>
                <w:p w:rsidR="00823513" w:rsidRPr="002B7F37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03" type="#_x0000_t32" style="position:absolute;margin-left:29.15pt;margin-top:14.6pt;width:.05pt;height:7.2pt;z-index:251767808" o:connectortype="straight"/>
        </w:pict>
      </w:r>
    </w:p>
    <w:p w:rsidR="00584B6E" w:rsidRPr="00584B6E" w:rsidRDefault="00A74BCA" w:rsidP="0042058F">
      <w:pPr>
        <w:tabs>
          <w:tab w:val="left" w:pos="2250"/>
        </w:tabs>
      </w:pPr>
      <w:r>
        <w:rPr>
          <w:noProof/>
          <w:lang w:eastAsia="ru-RU"/>
        </w:rPr>
        <w:pict>
          <v:roundrect id="Скругленный прямоугольник 35" o:spid="_x0000_s1036" style="position:absolute;margin-left:362.95pt;margin-top:.55pt;width:136.55pt;height:49.55pt;z-index:2517022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" fillcolor="white [3201]" strokecolor="black [3200]" strokeweight="2pt">
            <v:textbox style="mso-next-textbox:#Скругленный прямоугольник 35">
              <w:txbxContent>
                <w:p w:rsidR="00431E56" w:rsidRPr="00431E56" w:rsidRDefault="00431E56" w:rsidP="00431E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Заместитель главы Администраци</w:t>
                  </w:r>
                  <w:r w:rsidR="009A3F9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муниципального образования «Муниципальный округ Сюмсинский район Удмуртской Республики»</w:t>
                  </w:r>
                </w:p>
                <w:p w:rsidR="00EF1373" w:rsidRPr="002B7F37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44" type="#_x0000_t32" style="position:absolute;margin-left:38.4pt;margin-top:22.7pt;width:.05pt;height:20.6pt;z-index:251792384" o:connectortype="straight"/>
        </w:pict>
      </w:r>
      <w:r>
        <w:rPr>
          <w:noProof/>
          <w:lang w:eastAsia="ru-RU"/>
        </w:rPr>
        <w:pict>
          <v:roundrect id="Скругленный прямоугольник 46" o:spid="_x0000_s1028" style="position:absolute;margin-left:635.1pt;margin-top:12.45pt;width:125.7pt;height:77.75pt;z-index:251724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" fillcolor="white [3201]" strokecolor="black [3200]" strokeweight="2pt">
            <v:textbox style="mso-next-textbox:#Скругленный прямоугольник 46">
              <w:txbxContent>
                <w:p w:rsidR="009A3F91" w:rsidRPr="00431E56" w:rsidRDefault="00BF284A" w:rsidP="009A3F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Заместитель главы Администрации </w:t>
                  </w:r>
                  <w:r w:rsidR="009A3F91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муниципального образования «Муниципальный округ Сюмсинский район Удмуртской Республики»</w:t>
                  </w:r>
                </w:p>
                <w:p w:rsidR="00BF284A" w:rsidRPr="004F3ABA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– начальник Управления по работе с территориями</w:t>
                  </w:r>
                </w:p>
              </w:txbxContent>
            </v:textbox>
          </v:roundrect>
        </w:pict>
      </w:r>
      <w:r w:rsidR="0042058F">
        <w:tab/>
      </w:r>
    </w:p>
    <w:p w:rsidR="00584B6E" w:rsidRPr="00584B6E" w:rsidRDefault="00A74BCA" w:rsidP="0042058F">
      <w:pPr>
        <w:tabs>
          <w:tab w:val="left" w:pos="2250"/>
        </w:tabs>
      </w:pPr>
      <w:r>
        <w:rPr>
          <w:noProof/>
          <w:lang w:eastAsia="ru-RU"/>
        </w:rPr>
        <w:pict>
          <v:shape id="_x0000_s1121" type="#_x0000_t32" style="position:absolute;margin-left:477.1pt;margin-top:24.65pt;width:.05pt;height:9.65pt;z-index:251783168" o:connectortype="straight"/>
        </w:pict>
      </w:r>
      <w:r>
        <w:rPr>
          <w:noProof/>
          <w:lang w:eastAsia="ru-RU"/>
        </w:rPr>
        <w:pict>
          <v:shape id="_x0000_s1120" type="#_x0000_t32" style="position:absolute;margin-left:407.6pt;margin-top:24.65pt;width:.05pt;height:12.55pt;z-index:251782144" o:connectortype="straight"/>
        </w:pict>
      </w:r>
      <w:r>
        <w:rPr>
          <w:noProof/>
          <w:lang w:eastAsia="ru-RU"/>
        </w:rPr>
        <w:pict>
          <v:shape id="_x0000_s1112" type="#_x0000_t32" style="position:absolute;margin-left:98.55pt;margin-top:1.45pt;width:.05pt;height:151.3pt;z-index:251774976" o:connectortype="straight"/>
        </w:pict>
      </w:r>
      <w:r>
        <w:rPr>
          <w:noProof/>
          <w:lang w:eastAsia="ru-RU"/>
        </w:rPr>
        <w:pict>
          <v:shape id="_x0000_s1159" type="#_x0000_t32" style="position:absolute;margin-left:95.5pt;margin-top:1.45pt;width:.05pt;height:0;z-index:251802624" o:connectortype="straight"/>
        </w:pict>
      </w:r>
      <w:r>
        <w:rPr>
          <w:noProof/>
          <w:lang w:eastAsia="ru-RU"/>
        </w:rPr>
        <w:pict>
          <v:shape id="_x0000_s1111" type="#_x0000_t32" style="position:absolute;margin-left:95.55pt;margin-top:9.95pt;width:0;height:0;z-index:251773952" o:connectortype="straight"/>
        </w:pict>
      </w:r>
      <w:r>
        <w:rPr>
          <w:noProof/>
          <w:lang w:eastAsia="ru-RU"/>
        </w:rPr>
        <w:pict>
          <v:roundrect id="Скругленный прямоугольник 16" o:spid="_x0000_s1056" style="position:absolute;margin-left:-23.85pt;margin-top:17.85pt;width:114.75pt;height:93.7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" fillcolor="white [3201]" strokecolor="black [3200]" strokeweight="2pt">
            <v:textbox style="mso-next-textbox:#Скругленный прямоугольник 16">
              <w:txbxContent>
                <w:p w:rsidR="001F46DD" w:rsidRPr="009736F7" w:rsidRDefault="0068007F" w:rsidP="001F46D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Руководитель Аппарата Главы муниципального образования «Муниципальный округ Сюмсинский район  Удмуртской Республики</w:t>
                  </w:r>
                  <w:r w:rsid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»</w:t>
                  </w:r>
                  <w:r w:rsidR="009736F7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, </w:t>
                  </w:r>
                  <w:r w:rsidR="00846B67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</w:t>
                  </w:r>
                  <w:r w:rsidR="009736F7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айонного Совета депутатов </w:t>
                  </w:r>
                  <w:r w:rsid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и Администрации района</w:t>
                  </w:r>
                </w:p>
              </w:txbxContent>
            </v:textbox>
          </v:roundrect>
        </w:pict>
      </w:r>
      <w:r w:rsidR="0042058F">
        <w:tab/>
      </w:r>
    </w:p>
    <w:p w:rsidR="00584B6E" w:rsidRPr="00584B6E" w:rsidRDefault="00A74BCA" w:rsidP="00584B6E">
      <w:r>
        <w:rPr>
          <w:noProof/>
          <w:lang w:eastAsia="ru-RU"/>
        </w:rPr>
        <w:pict>
          <v:roundrect id="Скругленный прямоугольник 37" o:spid="_x0000_s1029" style="position:absolute;margin-left:367.35pt;margin-top:12.1pt;width:75.5pt;height:27.2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" fillcolor="white [3201]" strokecolor="black [3200]" strokeweight="2pt">
            <v:textbox style="mso-next-textbox:#Скругленный прямоугольник 37">
              <w:txbxContent>
                <w:p w:rsidR="00EF1373" w:rsidRPr="00431E56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экономики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8" o:spid="_x0000_s1050" style="position:absolute;margin-left:447.4pt;margin-top:10.45pt;width:94.8pt;height:28.85pt;z-index:251708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" fillcolor="white [3201]" strokecolor="black [3200]" strokeweight="2pt">
            <v:textbox style="mso-next-textbox:#Скругленный прямоугольник 38">
              <w:txbxContent>
                <w:p w:rsidR="00EF1373" w:rsidRPr="00431E56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</w:t>
                  </w:r>
                  <w:r w:rsidR="00973789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9A3F9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проектной</w:t>
                  </w:r>
                  <w:r w:rsidR="00973789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8C7DF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деятельности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24" type="#_x0000_t32" style="position:absolute;margin-left:354.3pt;margin-top:.75pt;width:0;height:92.1pt;z-index:251785216" o:connectortype="straight"/>
        </w:pict>
      </w:r>
      <w:r>
        <w:rPr>
          <w:noProof/>
          <w:lang w:eastAsia="ru-RU"/>
        </w:rPr>
        <w:pict>
          <v:shape id="_x0000_s1110" type="#_x0000_t32" style="position:absolute;margin-left:295.9pt;margin-top:.75pt;width:0;height:12.85pt;z-index:251772928" o:connectortype="straight"/>
        </w:pict>
      </w:r>
      <w:r>
        <w:rPr>
          <w:noProof/>
          <w:lang w:eastAsia="ru-RU"/>
        </w:rPr>
        <w:pict>
          <v:roundrect id="Скругленный прямоугольник 31" o:spid="_x0000_s1052" style="position:absolute;margin-left:238.25pt;margin-top:13.6pt;width:111.75pt;height:35.7pt;z-index:2516961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" fillcolor="white [3201]" strokecolor="black [3200]" strokeweight="2pt">
            <v:textbox style="mso-next-textbox:#Скругленный прямоугольник 31">
              <w:txbxContent>
                <w:p w:rsidR="00431E56" w:rsidRPr="00431E56" w:rsidRDefault="00823513" w:rsidP="00431E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имущественных и земельных отношений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  <w:p w:rsidR="00823513" w:rsidRPr="002B7F37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3" o:spid="_x0000_s1055" style="position:absolute;margin-left:111.45pt;margin-top:13.3pt;width:103.35pt;height:36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" fillcolor="white [3201]" strokecolor="black [3200]" strokeweight="2pt">
            <v:textbox style="mso-next-textbox:#Скругленный прямоугольник 23">
              <w:txbxContent>
                <w:p w:rsidR="00823513" w:rsidRPr="00431E56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записи актов гражданского состояния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95" type="#_x0000_t32" style="position:absolute;margin-left:770.1pt;margin-top:6pt;width:.05pt;height:260.7pt;z-index:251759616" o:connectortype="straight"/>
        </w:pict>
      </w:r>
      <w:r>
        <w:rPr>
          <w:noProof/>
          <w:lang w:eastAsia="ru-RU"/>
        </w:rPr>
        <w:pict>
          <v:shape id="_x0000_s1094" type="#_x0000_t32" style="position:absolute;margin-left:760.8pt;margin-top:6pt;width:7.5pt;height:0;z-index:251758592" o:connectortype="straight"/>
        </w:pict>
      </w:r>
      <w:r>
        <w:rPr>
          <w:noProof/>
          <w:lang w:eastAsia="ru-RU"/>
        </w:rPr>
        <w:pict>
          <v:shape id="_x0000_s1083" type="#_x0000_t32" style="position:absolute;margin-left:-46.95pt;margin-top:.75pt;width:.05pt;height:0;flip:x;z-index:251752448" o:connectortype="straight"/>
        </w:pict>
      </w:r>
    </w:p>
    <w:p w:rsidR="00584B6E" w:rsidRPr="00584B6E" w:rsidRDefault="00A74BCA" w:rsidP="00584B6E">
      <w:r>
        <w:rPr>
          <w:noProof/>
          <w:lang w:eastAsia="ru-RU"/>
        </w:rPr>
        <w:pict>
          <v:roundrect id="Скругленный прямоугольник 39" o:spid="_x0000_s1035" style="position:absolute;margin-left:458.2pt;margin-top:15.1pt;width:79.75pt;height:35.6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" fillcolor="white [3201]" strokecolor="black [3200]" strokeweight="2pt">
            <v:textbox style="mso-next-textbox:#Скругленный прямоугольник 39">
              <w:txbxContent>
                <w:p w:rsidR="00EF1373" w:rsidRPr="00431E56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Отдел </w:t>
                  </w:r>
                  <w:r w:rsidR="008C7DF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 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проектной деятельности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6" o:spid="_x0000_s1049" style="position:absolute;margin-left:371.8pt;margin-top:15.1pt;width:71.05pt;height:42.85pt;z-index:251704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" fillcolor="white [3201]" strokecolor="black [3200]" strokeweight="2pt">
            <v:textbox style="mso-next-textbox:#Скругленный прямоугольник 36">
              <w:txbxContent>
                <w:p w:rsidR="00EF1373" w:rsidRPr="00431E56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сельского хозяйства</w:t>
                  </w:r>
                  <w:r w:rsidR="005F000D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и туризма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2" o:spid="_x0000_s1026" style="position:absolute;margin-left:248.7pt;margin-top:23.85pt;width:94.3pt;height:34.1pt;z-index:2516981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" fillcolor="white [3201]" strokecolor="black [3200]" strokeweight="2pt">
            <v:textbox style="mso-next-textbox:#Скругленный прямоугольник 32">
              <w:txbxContent>
                <w:p w:rsidR="00823513" w:rsidRPr="00431E56" w:rsidRDefault="00EF1373" w:rsidP="0082351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Сектор по управлению имуществом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14" type="#_x0000_t32" style="position:absolute;margin-left:98.55pt;margin-top:4.7pt;width:12.9pt;height:.05pt;z-index:251777024" o:connectortype="straight"/>
        </w:pict>
      </w:r>
      <w:r>
        <w:rPr>
          <w:noProof/>
          <w:lang w:eastAsia="ru-RU"/>
        </w:rPr>
        <w:pict>
          <v:roundrect id="Скругленный прямоугольник 45" o:spid="_x0000_s1048" style="position:absolute;margin-left:635.1pt;margin-top:23.85pt;width:125.7pt;height:36.75pt;z-index:2517227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" fillcolor="white [3201]" strokecolor="black [3200]" strokeweight="2pt">
            <v:textbox style="mso-next-textbox:#Скругленный прямоугольник 45">
              <w:txbxContent>
                <w:p w:rsidR="00BF284A" w:rsidRPr="004F3ABA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по работе с территориями</w:t>
                  </w:r>
                </w:p>
              </w:txbxContent>
            </v:textbox>
          </v:roundrect>
        </w:pict>
      </w:r>
    </w:p>
    <w:p w:rsidR="00584B6E" w:rsidRPr="00584B6E" w:rsidRDefault="00A74BCA" w:rsidP="00584B6E">
      <w:r>
        <w:rPr>
          <w:noProof/>
          <w:lang w:eastAsia="ru-RU"/>
        </w:rPr>
        <w:pict>
          <v:shape id="_x0000_s1116" type="#_x0000_t32" style="position:absolute;margin-left:98.55pt;margin-top:16.2pt;width:22.95pt;height:0;z-index:251778048" o:connectortype="straight"/>
        </w:pict>
      </w:r>
      <w:r>
        <w:rPr>
          <w:noProof/>
          <w:lang w:eastAsia="ru-RU"/>
        </w:rPr>
        <w:pict>
          <v:roundrect id="_x0000_s1082" style="position:absolute;margin-left:121.5pt;margin-top:5.9pt;width:93.3pt;height:24pt;z-index:251751424" arcsize="10923f" strokecolor="black [3213]" strokeweight="2pt">
            <v:textbox style="mso-next-textbox:#_x0000_s1082">
              <w:txbxContent>
                <w:p w:rsidR="00584B6E" w:rsidRPr="00431E56" w:rsidRDefault="005F000D" w:rsidP="00584B6E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Отдел культуры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32" type="#_x0000_t32" style="position:absolute;margin-left:-23.85pt;margin-top:23.9pt;width:0;height:84.55pt;z-index:251787264" o:connectortype="straight"/>
        </w:pict>
      </w:r>
      <w:r>
        <w:rPr>
          <w:noProof/>
          <w:lang w:eastAsia="ru-RU"/>
        </w:rPr>
        <w:pict>
          <v:shape id="_x0000_s1097" type="#_x0000_t32" style="position:absolute;margin-left:760.8pt;margin-top:16.25pt;width:7.5pt;height:0;z-index:251761664" o:connectortype="straight"/>
        </w:pict>
      </w:r>
    </w:p>
    <w:p w:rsidR="00584B6E" w:rsidRDefault="00A74BCA" w:rsidP="00584B6E">
      <w:r>
        <w:rPr>
          <w:noProof/>
          <w:lang w:eastAsia="ru-RU"/>
        </w:rPr>
        <w:pict>
          <v:roundrect id="Скругленный прямоугольник 33" o:spid="_x0000_s1051" style="position:absolute;margin-left:255.15pt;margin-top:16.55pt;width:116.65pt;height:41.8pt;z-index:251700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" fillcolor="white [3201]" strokecolor="black [3200]" strokeweight="2pt">
            <v:textbox style="mso-next-textbox:#Скругленный прямоугольник 33">
              <w:txbxContent>
                <w:p w:rsidR="00EF1373" w:rsidRPr="00431E56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архитектуры, строительства и жилищно-коммунального хозяйства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89" style="position:absolute;margin-left:126.55pt;margin-top:4.05pt;width:81.3pt;height:23.25pt;z-index:251755520" arcsize="10923f" strokeweight="2pt">
            <v:textbox style="mso-next-textbox:#_x0000_s1089">
              <w:txbxContent>
                <w:p w:rsidR="005F000D" w:rsidRPr="00431E56" w:rsidRDefault="005F000D" w:rsidP="005F000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Архивный сектор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45" type="#_x0000_t32" style="position:absolute;margin-left:31.95pt;margin-top:9.7pt;width:.05pt;height:17.6pt;flip:y;z-index:251793408" o:connectortype="straight"/>
        </w:pict>
      </w:r>
      <w:r>
        <w:rPr>
          <w:noProof/>
          <w:lang w:eastAsia="ru-RU"/>
        </w:rPr>
        <w:pict>
          <v:roundrect id="Скругленный прямоугольник 44" o:spid="_x0000_s1047" style="position:absolute;margin-left:639.3pt;margin-top:9.8pt;width:118.65pt;height:25.15pt;z-index:251720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" fillcolor="white [3201]" strokecolor="black [3200]" strokeweight="2pt">
            <v:textbox style="mso-next-textbox:#Скругленный прямоугольник 44">
              <w:txbxContent>
                <w:p w:rsidR="00BF284A" w:rsidRPr="004F3ABA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Сектор по воинскому учету</w:t>
                  </w:r>
                </w:p>
              </w:txbxContent>
            </v:textbox>
          </v:roundrect>
        </w:pict>
      </w:r>
    </w:p>
    <w:p w:rsidR="005F000D" w:rsidRDefault="00A74BCA" w:rsidP="00584B6E">
      <w:pPr>
        <w:tabs>
          <w:tab w:val="left" w:pos="3405"/>
        </w:tabs>
      </w:pPr>
      <w:bookmarkStart w:id="0" w:name="_GoBack"/>
      <w:bookmarkEnd w:id="0"/>
      <w:r>
        <w:rPr>
          <w:noProof/>
          <w:lang w:eastAsia="ru-RU"/>
        </w:rPr>
        <w:pict>
          <v:roundrect id="Скругленный прямоугольник 27" o:spid="_x0000_s1031" style="position:absolute;margin-left:114.3pt;margin-top:13.8pt;width:100.5pt;height:22.35pt;z-index:2516879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" fillcolor="white [3201]" strokecolor="black [3200]" strokeweight="2pt">
            <v:textbox style="mso-next-textbox:#Скругленный прямоугольник 27">
              <w:txbxContent>
                <w:p w:rsidR="00823513" w:rsidRPr="00431E56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образования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7" o:spid="_x0000_s1043" style="position:absolute;margin-left:-15.45pt;margin-top:1.9pt;width:99.75pt;height:42.2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" fillcolor="white [3201]" strokecolor="black [3200]" strokeweight="2pt">
            <v:textbox style="mso-next-textbox:#Скругленный прямоугольник 17">
              <w:txbxContent>
                <w:p w:rsidR="001F46DD" w:rsidRPr="00846B67" w:rsidRDefault="001F46DD" w:rsidP="001F46DD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Заместитель руководителя</w:t>
                  </w:r>
                  <w:r w:rsidR="00712ADE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Аппарата</w:t>
                  </w: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3" o:spid="_x0000_s1046" style="position:absolute;margin-left:635.1pt;margin-top:19.95pt;width:125.7pt;height:37.65pt;z-index:2517186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" fillcolor="white [3201]" strokecolor="black [3200]" strokeweight="2pt">
            <v:textbox style="mso-next-textbox:#Скругленный прямоугольник 43">
              <w:txbxContent>
                <w:p w:rsidR="00BF284A" w:rsidRPr="004F3ABA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Территориальное управление «Сюмсинское»</w:t>
                  </w:r>
                </w:p>
              </w:txbxContent>
            </v:textbox>
          </v:roundrect>
        </w:pict>
      </w:r>
      <w:r w:rsidR="00584B6E">
        <w:tab/>
      </w:r>
      <w:r w:rsidR="005D681D">
        <w:t xml:space="preserve">                 </w:t>
      </w:r>
    </w:p>
    <w:p w:rsidR="00407CA1" w:rsidRDefault="00A74BCA" w:rsidP="005F000D">
      <w:pPr>
        <w:tabs>
          <w:tab w:val="left" w:pos="3765"/>
        </w:tabs>
        <w:sectPr w:rsidR="00407CA1" w:rsidSect="001F17B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pict>
          <v:shape id="_x0000_s1117" type="#_x0000_t32" style="position:absolute;margin-left:98.55pt;margin-top:.1pt;width:15.75pt;height:.05pt;z-index:251779072" o:connectortype="straight"/>
        </w:pict>
      </w:r>
      <w:r>
        <w:rPr>
          <w:noProof/>
          <w:lang w:eastAsia="ru-RU"/>
        </w:rPr>
        <w:pict>
          <v:roundrect id="Скругленный прямоугольник 54" o:spid="_x0000_s1032" style="position:absolute;margin-left:121.5pt;margin-top:10.7pt;width:86.35pt;height:32.4pt;z-index:2517329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" fillcolor="white [3201]" strokecolor="black [3200]" strokeweight="2pt">
            <v:textbox style="mso-next-textbox:#Скругленный прямоугольник 54">
              <w:txbxContent>
                <w:p w:rsidR="0091319E" w:rsidRPr="00431E56" w:rsidRDefault="0091319E" w:rsidP="0091319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по делам семьи</w:t>
                  </w:r>
                  <w:r w:rsidR="005F000D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и демографии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54" type="#_x0000_t32" style="position:absolute;margin-left:-40.9pt;margin-top:94.7pt;width:18.25pt;height:0;flip:x;z-index:251800576" o:connectortype="straight"/>
        </w:pict>
      </w:r>
      <w:r>
        <w:rPr>
          <w:noProof/>
          <w:lang w:eastAsia="ru-RU"/>
        </w:rPr>
        <w:pict>
          <v:shape id="_x0000_s1153" type="#_x0000_t32" style="position:absolute;margin-left:-40.95pt;margin-top:130.65pt;width:18.3pt;height:0;z-index:251799552" o:connectortype="straight"/>
        </w:pict>
      </w:r>
      <w:r>
        <w:rPr>
          <w:noProof/>
          <w:lang w:eastAsia="ru-RU"/>
        </w:rPr>
        <w:pict>
          <v:shape id="_x0000_s1152" type="#_x0000_t32" style="position:absolute;margin-left:-40.95pt;margin-top:49.7pt;width:0;height:80.95pt;z-index:251798528" o:connectortype="straight"/>
        </w:pict>
      </w:r>
      <w:r>
        <w:rPr>
          <w:noProof/>
          <w:lang w:eastAsia="ru-RU"/>
        </w:rPr>
        <w:pict>
          <v:shape id="_x0000_s1151" type="#_x0000_t32" style="position:absolute;margin-left:-40.95pt;margin-top:49.65pt;width:9.8pt;height:.05pt;z-index:251797504" o:connectortype="straight"/>
        </w:pict>
      </w:r>
      <w:r>
        <w:rPr>
          <w:noProof/>
          <w:lang w:eastAsia="ru-RU"/>
        </w:rPr>
        <w:pict>
          <v:roundrect id="Скругленный прямоугольник 21" o:spid="_x0000_s1040" style="position:absolute;margin-left:-22.65pt;margin-top:114.2pt;width:113.55pt;height:32.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" fillcolor="white [3201]" strokecolor="black [3200]" strokeweight="2pt">
            <v:textbox style="mso-next-textbox:#Скругленный прямоугольник 21">
              <w:txbxContent>
                <w:p w:rsidR="00823513" w:rsidRPr="009736F7" w:rsidRDefault="005F000D" w:rsidP="0082351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Отдел </w:t>
                  </w:r>
                  <w:r w:rsidR="00823513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 информатизации и связям с общественностью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0" o:spid="_x0000_s1042" style="position:absolute;margin-left:-22.65pt;margin-top:74.6pt;width:113.55pt;height:34pt;z-index:25167564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" fillcolor="white [3201]" strokecolor="black [3200]" strokeweight="2pt">
            <v:textbox style="mso-next-textbox:#Скругленный прямоугольник 20">
              <w:txbxContent>
                <w:p w:rsidR="00823513" w:rsidRPr="009736F7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правовой и кадровой работы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96" type="#_x0000_t32" style="position:absolute;margin-left:757.95pt;margin-top:139.5pt;width:10.35pt;height:0;flip:x;z-index:251760640" o:connectortype="straight"/>
        </w:pict>
      </w:r>
      <w:r>
        <w:rPr>
          <w:noProof/>
          <w:lang w:eastAsia="ru-RU"/>
        </w:rPr>
        <w:pict>
          <v:roundrect id="Скругленный прямоугольник 51" o:spid="_x0000_s1027" style="position:absolute;margin-left:633.9pt;margin-top:124.3pt;width:122.85pt;height:34.5pt;flip:y;z-index:251730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" fillcolor="white [3201]" strokecolor="black [3200]" strokeweight="2pt">
            <v:textbox style="mso-next-textbox:#Скругленный прямоугольник 51">
              <w:txbxContent>
                <w:p w:rsidR="00060888" w:rsidRPr="009736F7" w:rsidRDefault="003C5288" w:rsidP="002C3D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Территориальный</w:t>
                  </w:r>
                  <w:r w:rsidR="00BF284A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060888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</w:t>
                  </w:r>
                  <w:r w:rsidR="00BF284A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  <w:p w:rsidR="00BF284A" w:rsidRPr="009736F7" w:rsidRDefault="00BF284A" w:rsidP="002C3D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«Орловский»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50" o:spid="_x0000_s1044" style="position:absolute;margin-left:635.1pt;margin-top:77.45pt;width:123.9pt;height:36.75pt;z-index:2517288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" fillcolor="white [3201]" strokecolor="black [3200]" strokeweight="2pt">
            <v:textbox style="mso-next-textbox:#Скругленный прямоугольник 50">
              <w:txbxContent>
                <w:p w:rsidR="00BF284A" w:rsidRPr="004F3ABA" w:rsidRDefault="003C5288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Территориальный</w:t>
                  </w:r>
                  <w:r w:rsidR="00BF284A"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060888"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</w:t>
                  </w:r>
                  <w:r w:rsidR="00BF284A"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«Дмитрошурский»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7" o:spid="_x0000_s1045" style="position:absolute;margin-left:635.1pt;margin-top:38pt;width:125.7pt;height:32pt;flip:y;z-index:2517268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" fillcolor="white [3201]" strokecolor="black [3200]" strokeweight="2pt">
            <v:textbox style="mso-next-textbox:#Скругленный прямоугольник 47">
              <w:txbxContent>
                <w:p w:rsidR="00BF284A" w:rsidRPr="004F3ABA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Территориальное управление «Кильмезское»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46" type="#_x0000_t32" style="position:absolute;margin-left:29.15pt;margin-top:18.7pt;width:.05pt;height:13.45pt;flip:x;z-index:251794432" o:connectortype="straight"/>
        </w:pict>
      </w:r>
      <w:r>
        <w:rPr>
          <w:noProof/>
          <w:lang w:eastAsia="ru-RU"/>
        </w:rPr>
        <w:pict>
          <v:roundrect id="Скругленный прямоугольник 18" o:spid="_x0000_s1041" style="position:absolute;margin-left:-31.2pt;margin-top:32.15pt;width:129.75pt;height:35.4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" fillcolor="white [3201]" strokecolor="black [3200]" strokeweight="2pt">
            <v:textbox style="mso-next-textbox:#Скругленный прямоугольник 18">
              <w:txbxContent>
                <w:p w:rsidR="001F46DD" w:rsidRPr="009736F7" w:rsidRDefault="001F46DD" w:rsidP="001F46D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организационной работы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00" type="#_x0000_t32" style="position:absolute;margin-left:760.8pt;margin-top:108.6pt;width:7.5pt;height:0;z-index:251764736" o:connectortype="straight"/>
        </w:pict>
      </w:r>
      <w:r>
        <w:rPr>
          <w:noProof/>
          <w:lang w:eastAsia="ru-RU"/>
        </w:rPr>
        <w:pict>
          <v:shape id="_x0000_s1099" type="#_x0000_t32" style="position:absolute;margin-left:760.8pt;margin-top:60.1pt;width:7.5pt;height:.05pt;z-index:251763712" o:connectortype="straight"/>
        </w:pict>
      </w:r>
      <w:r>
        <w:rPr>
          <w:noProof/>
          <w:lang w:eastAsia="ru-RU"/>
        </w:rPr>
        <w:pict>
          <v:shape id="_x0000_s1098" type="#_x0000_t32" style="position:absolute;margin-left:760.8pt;margin-top:14.5pt;width:7.5pt;height:0;z-index:251762688" o:connectortype="straight"/>
        </w:pict>
      </w:r>
      <w:r>
        <w:rPr>
          <w:noProof/>
          <w:lang w:eastAsia="ru-RU"/>
        </w:rPr>
        <w:pict>
          <v:shape id="_x0000_s1113" type="#_x0000_t32" style="position:absolute;margin-left:98.55pt;margin-top:.1pt;width:0;height:0;z-index:251776000" o:connectortype="straight"/>
        </w:pict>
      </w:r>
      <w:r w:rsidR="005F000D">
        <w:tab/>
      </w:r>
    </w:p>
    <w:p w:rsidR="003F3CDD" w:rsidRPr="005F000D" w:rsidRDefault="003F3CDD" w:rsidP="00CD5261">
      <w:pPr>
        <w:tabs>
          <w:tab w:val="left" w:pos="3765"/>
        </w:tabs>
      </w:pPr>
    </w:p>
    <w:sectPr w:rsidR="003F3CDD" w:rsidRPr="005F000D" w:rsidSect="000440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C5D" w:rsidRDefault="00645C5D" w:rsidP="008625BB">
      <w:pPr>
        <w:spacing w:after="0" w:line="240" w:lineRule="auto"/>
      </w:pPr>
      <w:r>
        <w:separator/>
      </w:r>
    </w:p>
  </w:endnote>
  <w:endnote w:type="continuationSeparator" w:id="1">
    <w:p w:rsidR="00645C5D" w:rsidRDefault="00645C5D" w:rsidP="0086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C5D" w:rsidRDefault="00645C5D" w:rsidP="008625BB">
      <w:pPr>
        <w:spacing w:after="0" w:line="240" w:lineRule="auto"/>
      </w:pPr>
      <w:r>
        <w:separator/>
      </w:r>
    </w:p>
  </w:footnote>
  <w:footnote w:type="continuationSeparator" w:id="1">
    <w:p w:rsidR="00645C5D" w:rsidRDefault="00645C5D" w:rsidP="00862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E74"/>
    <w:multiLevelType w:val="hybridMultilevel"/>
    <w:tmpl w:val="26AC0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C66EE"/>
    <w:multiLevelType w:val="hybridMultilevel"/>
    <w:tmpl w:val="6B7C02CA"/>
    <w:lvl w:ilvl="0" w:tplc="648CE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0B3"/>
    <w:rsid w:val="000440B3"/>
    <w:rsid w:val="00060888"/>
    <w:rsid w:val="000E10F2"/>
    <w:rsid w:val="00147299"/>
    <w:rsid w:val="001E2683"/>
    <w:rsid w:val="001F17B1"/>
    <w:rsid w:val="001F46DD"/>
    <w:rsid w:val="002124D2"/>
    <w:rsid w:val="00227A0D"/>
    <w:rsid w:val="002B7F37"/>
    <w:rsid w:val="002C1B9F"/>
    <w:rsid w:val="002C3DE6"/>
    <w:rsid w:val="002E340F"/>
    <w:rsid w:val="002F3FAE"/>
    <w:rsid w:val="003018D7"/>
    <w:rsid w:val="00330BB7"/>
    <w:rsid w:val="003C5288"/>
    <w:rsid w:val="003F3CDD"/>
    <w:rsid w:val="00407CA1"/>
    <w:rsid w:val="0042058F"/>
    <w:rsid w:val="00431E56"/>
    <w:rsid w:val="0043261E"/>
    <w:rsid w:val="004B168D"/>
    <w:rsid w:val="004D65E8"/>
    <w:rsid w:val="004F3ABA"/>
    <w:rsid w:val="005178C5"/>
    <w:rsid w:val="005504D0"/>
    <w:rsid w:val="00584B6E"/>
    <w:rsid w:val="005B6419"/>
    <w:rsid w:val="005D681D"/>
    <w:rsid w:val="005F000D"/>
    <w:rsid w:val="00603010"/>
    <w:rsid w:val="00645C5D"/>
    <w:rsid w:val="0068007F"/>
    <w:rsid w:val="006B6C35"/>
    <w:rsid w:val="006D5E0A"/>
    <w:rsid w:val="00712ADE"/>
    <w:rsid w:val="00790FE3"/>
    <w:rsid w:val="00794646"/>
    <w:rsid w:val="007B552C"/>
    <w:rsid w:val="007F7206"/>
    <w:rsid w:val="00813E47"/>
    <w:rsid w:val="00823513"/>
    <w:rsid w:val="00846B67"/>
    <w:rsid w:val="008625BB"/>
    <w:rsid w:val="00867A59"/>
    <w:rsid w:val="008A0134"/>
    <w:rsid w:val="008B102B"/>
    <w:rsid w:val="008C7DF2"/>
    <w:rsid w:val="008D28C4"/>
    <w:rsid w:val="0091319E"/>
    <w:rsid w:val="00937CA9"/>
    <w:rsid w:val="00946591"/>
    <w:rsid w:val="009736F7"/>
    <w:rsid w:val="00973789"/>
    <w:rsid w:val="009911F7"/>
    <w:rsid w:val="009A3F91"/>
    <w:rsid w:val="009C1261"/>
    <w:rsid w:val="00A15120"/>
    <w:rsid w:val="00A56740"/>
    <w:rsid w:val="00A57993"/>
    <w:rsid w:val="00A74BCA"/>
    <w:rsid w:val="00A93FC1"/>
    <w:rsid w:val="00B0442C"/>
    <w:rsid w:val="00B111A9"/>
    <w:rsid w:val="00BB15C4"/>
    <w:rsid w:val="00BC7D09"/>
    <w:rsid w:val="00BF284A"/>
    <w:rsid w:val="00C274A2"/>
    <w:rsid w:val="00C360C1"/>
    <w:rsid w:val="00C768E6"/>
    <w:rsid w:val="00CD5261"/>
    <w:rsid w:val="00D80B61"/>
    <w:rsid w:val="00D81363"/>
    <w:rsid w:val="00DD2AC1"/>
    <w:rsid w:val="00DE2FB4"/>
    <w:rsid w:val="00EB60C8"/>
    <w:rsid w:val="00EF1373"/>
    <w:rsid w:val="00EF5CAC"/>
    <w:rsid w:val="00F66251"/>
    <w:rsid w:val="00F77D0F"/>
    <w:rsid w:val="00F82E62"/>
    <w:rsid w:val="00FD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  <o:rules v:ext="edit">
        <o:r id="V:Rule40" type="connector" idref="#_x0000_s1097"/>
        <o:r id="V:Rule41" type="connector" idref="#_x0000_s1112"/>
        <o:r id="V:Rule42" type="connector" idref="#_x0000_s1145"/>
        <o:r id="V:Rule43" type="connector" idref="#_x0000_s1083"/>
        <o:r id="V:Rule44" type="connector" idref="#_x0000_s1109"/>
        <o:r id="V:Rule45" type="connector" idref="#_x0000_s1152"/>
        <o:r id="V:Rule46" type="connector" idref="#_x0000_s1146"/>
        <o:r id="V:Rule47" type="connector" idref="#_x0000_s1133"/>
        <o:r id="V:Rule48" type="connector" idref="#_x0000_s1121"/>
        <o:r id="V:Rule49" type="connector" idref="#_x0000_s1132"/>
        <o:r id="V:Rule50" type="connector" idref="#_x0000_s1117"/>
        <o:r id="V:Rule51" type="connector" idref="#_x0000_s1124"/>
        <o:r id="V:Rule52" type="connector" idref="#_x0000_s1104"/>
        <o:r id="V:Rule53" type="connector" idref="#_x0000_s1098"/>
        <o:r id="V:Rule54" type="connector" idref="#_x0000_s1154"/>
        <o:r id="V:Rule55" type="connector" idref="#_x0000_s1160"/>
        <o:r id="V:Rule56" type="connector" idref="#_x0000_s1099"/>
        <o:r id="V:Rule57" type="connector" idref="#_x0000_s1118"/>
        <o:r id="V:Rule58" type="connector" idref="#_x0000_s1153"/>
        <o:r id="V:Rule59" type="connector" idref="#_x0000_s1110"/>
        <o:r id="V:Rule60" type="connector" idref="#_x0000_s1111"/>
        <o:r id="V:Rule61" type="connector" idref="#_x0000_s1134"/>
        <o:r id="V:Rule62" type="connector" idref="#_x0000_s1107"/>
        <o:r id="V:Rule63" type="connector" idref="#_x0000_s1116"/>
        <o:r id="V:Rule64" type="connector" idref="#_x0000_s1150"/>
        <o:r id="V:Rule65" type="connector" idref="#_x0000_s1120"/>
        <o:r id="V:Rule66" type="connector" idref="#_x0000_s1151"/>
        <o:r id="V:Rule67" type="connector" idref="#_x0000_s1113"/>
        <o:r id="V:Rule68" type="connector" idref="#_x0000_s1142"/>
        <o:r id="V:Rule69" type="connector" idref="#_x0000_s1119"/>
        <o:r id="V:Rule70" type="connector" idref="#_x0000_s1114"/>
        <o:r id="V:Rule71" type="connector" idref="#_x0000_s1095"/>
        <o:r id="V:Rule72" type="connector" idref="#_x0000_s1096"/>
        <o:r id="V:Rule73" type="connector" idref="#_x0000_s1094"/>
        <o:r id="V:Rule74" type="connector" idref="#_x0000_s1100"/>
        <o:r id="V:Rule75" type="connector" idref="#_x0000_s1103"/>
        <o:r id="V:Rule76" type="connector" idref="#_x0000_s1144"/>
        <o:r id="V:Rule77" type="connector" idref="#_x0000_s1159"/>
        <o:r id="V:Rule78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235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F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6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25BB"/>
  </w:style>
  <w:style w:type="paragraph" w:styleId="a8">
    <w:name w:val="footer"/>
    <w:basedOn w:val="a"/>
    <w:link w:val="a9"/>
    <w:uiPriority w:val="99"/>
    <w:semiHidden/>
    <w:unhideWhenUsed/>
    <w:rsid w:val="0086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25BB"/>
  </w:style>
  <w:style w:type="paragraph" w:customStyle="1" w:styleId="ConsPlusNormal">
    <w:name w:val="ConsPlusNormal"/>
    <w:link w:val="ConsPlusNormal0"/>
    <w:rsid w:val="007B5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552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qFormat/>
    <w:rsid w:val="007B552C"/>
    <w:pPr>
      <w:ind w:left="720"/>
      <w:contextualSpacing/>
    </w:pPr>
  </w:style>
  <w:style w:type="character" w:customStyle="1" w:styleId="ab">
    <w:name w:val="Абзац списка Знак"/>
    <w:link w:val="aa"/>
    <w:locked/>
    <w:rsid w:val="00CD5261"/>
  </w:style>
  <w:style w:type="paragraph" w:customStyle="1" w:styleId="1">
    <w:name w:val="Обычный1"/>
    <w:rsid w:val="00F77D0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235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F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4FF5-602A-4EC0-987D-C8ED4A68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zamnachap</cp:lastModifiedBy>
  <cp:revision>6</cp:revision>
  <cp:lastPrinted>2025-04-11T14:16:00Z</cp:lastPrinted>
  <dcterms:created xsi:type="dcterms:W3CDTF">2025-04-10T07:10:00Z</dcterms:created>
  <dcterms:modified xsi:type="dcterms:W3CDTF">2025-04-11T14:17:00Z</dcterms:modified>
</cp:coreProperties>
</file>