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1E" w:rsidRPr="004F0A5B" w:rsidRDefault="00496FD3">
      <w:pPr>
        <w:rPr>
          <w:rFonts w:ascii="Times New Roman" w:hAnsi="Times New Roman" w:cs="Times New Roman"/>
          <w:b/>
          <w:sz w:val="28"/>
          <w:szCs w:val="28"/>
        </w:rPr>
      </w:pPr>
      <w:r w:rsidRPr="004F0A5B">
        <w:rPr>
          <w:rFonts w:ascii="Times New Roman" w:hAnsi="Times New Roman" w:cs="Times New Roman"/>
          <w:b/>
          <w:sz w:val="28"/>
          <w:szCs w:val="28"/>
        </w:rPr>
        <w:t>СОНКО</w:t>
      </w:r>
    </w:p>
    <w:tbl>
      <w:tblPr>
        <w:tblStyle w:val="a3"/>
        <w:tblW w:w="0" w:type="auto"/>
        <w:tblLook w:val="04A0"/>
      </w:tblPr>
      <w:tblGrid>
        <w:gridCol w:w="438"/>
        <w:gridCol w:w="3653"/>
        <w:gridCol w:w="1993"/>
        <w:gridCol w:w="3487"/>
      </w:tblGrid>
      <w:tr w:rsidR="00496FD3" w:rsidRPr="004F0A5B" w:rsidTr="00496FD3">
        <w:tc>
          <w:tcPr>
            <w:tcW w:w="534" w:type="dxa"/>
          </w:tcPr>
          <w:p w:rsidR="00496FD3" w:rsidRPr="004F0A5B" w:rsidRDefault="00496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496FD3" w:rsidRPr="004F0A5B" w:rsidRDefault="0049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496FD3" w:rsidRPr="004F0A5B" w:rsidRDefault="0049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5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393" w:type="dxa"/>
          </w:tcPr>
          <w:p w:rsidR="00496FD3" w:rsidRPr="004F0A5B" w:rsidRDefault="0049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5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96FD3" w:rsidRPr="004F0A5B" w:rsidTr="00496FD3">
        <w:tc>
          <w:tcPr>
            <w:tcW w:w="534" w:type="dxa"/>
          </w:tcPr>
          <w:p w:rsidR="00496FD3" w:rsidRPr="004F0A5B" w:rsidRDefault="0049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496FD3" w:rsidRPr="004F0A5B" w:rsidRDefault="0049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5B">
              <w:rPr>
                <w:rFonts w:ascii="Times New Roman" w:hAnsi="Times New Roman" w:cs="Times New Roman"/>
                <w:sz w:val="24"/>
                <w:szCs w:val="24"/>
              </w:rPr>
              <w:t>СЮМСИНСКАЯ РАЙОННАЯ МЕСТНАЯ ОРГАНИЗАЦИЯ УДМУРТСКОЙ РЕСПУБЛИКАНСКОЙ ОРГАНИЗАЦИИ ОБЩЕРОССИЙСКОЙ ОБЩЕСТВЕННОЙ ОРГАНИЗАЦИИ "ВСЕРОССИЙСКОЕ ОБЩЕСТВО ИНВАЛИДОВ</w:t>
            </w:r>
          </w:p>
        </w:tc>
        <w:tc>
          <w:tcPr>
            <w:tcW w:w="2393" w:type="dxa"/>
          </w:tcPr>
          <w:p w:rsidR="00496FD3" w:rsidRPr="004F0A5B" w:rsidRDefault="0049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5B">
              <w:rPr>
                <w:rFonts w:ascii="Times New Roman" w:hAnsi="Times New Roman" w:cs="Times New Roman"/>
                <w:sz w:val="24"/>
                <w:szCs w:val="24"/>
              </w:rPr>
              <w:t>1820902287</w:t>
            </w:r>
          </w:p>
          <w:p w:rsidR="00264878" w:rsidRPr="00264878" w:rsidRDefault="00264878" w:rsidP="00264878">
            <w:pPr>
              <w:shd w:val="clear" w:color="auto" w:fill="FFFFFF"/>
              <w:spacing w:after="75" w:line="285" w:lineRule="atLeast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  <w:r w:rsidRPr="00264878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  <w:t>Дата регистрации</w:t>
            </w:r>
          </w:p>
          <w:p w:rsidR="00264878" w:rsidRPr="00264878" w:rsidRDefault="00264878" w:rsidP="00264878">
            <w:pPr>
              <w:shd w:val="clear" w:color="auto" w:fill="FFFFFF"/>
              <w:spacing w:line="285" w:lineRule="atLeast"/>
              <w:ind w:right="-16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  <w:lang w:eastAsia="ru-RU"/>
              </w:rPr>
            </w:pPr>
            <w:r w:rsidRPr="00264878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  <w:lang w:eastAsia="ru-RU"/>
              </w:rPr>
              <w:t>03.06.2003</w:t>
            </w:r>
          </w:p>
          <w:p w:rsidR="00264878" w:rsidRPr="004F0A5B" w:rsidRDefault="00264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6FD3" w:rsidRPr="004F0A5B" w:rsidRDefault="0049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A5B">
              <w:rPr>
                <w:rFonts w:ascii="Times New Roman" w:hAnsi="Times New Roman" w:cs="Times New Roman"/>
                <w:sz w:val="24"/>
                <w:szCs w:val="24"/>
              </w:rPr>
              <w:t>ШульминаЗульфияРизануровна</w:t>
            </w:r>
            <w:proofErr w:type="spellEnd"/>
          </w:p>
        </w:tc>
      </w:tr>
      <w:tr w:rsidR="00496FD3" w:rsidRPr="004F0A5B" w:rsidTr="00496FD3">
        <w:tc>
          <w:tcPr>
            <w:tcW w:w="534" w:type="dxa"/>
          </w:tcPr>
          <w:p w:rsidR="00496FD3" w:rsidRPr="004F0A5B" w:rsidRDefault="0049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496FD3" w:rsidRPr="004F0A5B" w:rsidRDefault="0049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5B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"СОВЕТ РОДИТЕЛЕЙ ВОЕННОСЛУЖАЩИХ УДМУРТСКОЙ РЕСПУБЛИКИ"</w:t>
            </w:r>
          </w:p>
        </w:tc>
        <w:tc>
          <w:tcPr>
            <w:tcW w:w="2393" w:type="dxa"/>
          </w:tcPr>
          <w:p w:rsidR="00496FD3" w:rsidRPr="004F0A5B" w:rsidRDefault="0049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5B">
              <w:rPr>
                <w:rFonts w:ascii="Times New Roman" w:hAnsi="Times New Roman" w:cs="Times New Roman"/>
                <w:sz w:val="24"/>
                <w:szCs w:val="24"/>
              </w:rPr>
              <w:t>1832051760</w:t>
            </w:r>
          </w:p>
          <w:p w:rsidR="00264878" w:rsidRPr="00264878" w:rsidRDefault="00264878" w:rsidP="00264878">
            <w:pPr>
              <w:shd w:val="clear" w:color="auto" w:fill="FFFFFF"/>
              <w:spacing w:after="75" w:line="285" w:lineRule="atLeast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  <w:r w:rsidRPr="00264878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  <w:t>Дата регистрации</w:t>
            </w:r>
          </w:p>
          <w:p w:rsidR="00264878" w:rsidRPr="00264878" w:rsidRDefault="00264878" w:rsidP="00264878">
            <w:pPr>
              <w:shd w:val="clear" w:color="auto" w:fill="FFFFFF"/>
              <w:spacing w:line="285" w:lineRule="atLeast"/>
              <w:ind w:right="-16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  <w:lang w:eastAsia="ru-RU"/>
              </w:rPr>
            </w:pPr>
            <w:r w:rsidRPr="00264878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  <w:lang w:eastAsia="ru-RU"/>
              </w:rPr>
              <w:t>12.12.2006</w:t>
            </w:r>
          </w:p>
          <w:p w:rsidR="00264878" w:rsidRPr="004F0A5B" w:rsidRDefault="00264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6FD3" w:rsidRPr="004F0A5B" w:rsidRDefault="0050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="00496FD3" w:rsidRPr="004F0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Чуч</w:t>
              </w:r>
              <w:r w:rsidR="00496FD3" w:rsidRPr="004F0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="00496FD3" w:rsidRPr="004F0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алова</w:t>
              </w:r>
              <w:proofErr w:type="spellEnd"/>
              <w:r w:rsidR="00496FD3" w:rsidRPr="004F0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Татьяна Николаевна</w:t>
              </w:r>
            </w:hyperlink>
          </w:p>
        </w:tc>
      </w:tr>
      <w:tr w:rsidR="00496FD3" w:rsidRPr="004F0A5B" w:rsidTr="00496FD3">
        <w:tc>
          <w:tcPr>
            <w:tcW w:w="534" w:type="dxa"/>
          </w:tcPr>
          <w:p w:rsidR="00496FD3" w:rsidRPr="004F0A5B" w:rsidRDefault="007E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496FD3" w:rsidRPr="004F0A5B" w:rsidRDefault="007E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5B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ГРАЖДАНЕ СЮМСИНСКОГО РАЙОНА ЗА ЗАЩИТУ СОЦИАЛЬНЫХ ПРАВ "ГРАЖДАНСКИЙ СОЮЗ"</w:t>
            </w:r>
          </w:p>
        </w:tc>
        <w:tc>
          <w:tcPr>
            <w:tcW w:w="2393" w:type="dxa"/>
          </w:tcPr>
          <w:p w:rsidR="00496FD3" w:rsidRPr="004F0A5B" w:rsidRDefault="007E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5B">
              <w:rPr>
                <w:rFonts w:ascii="Times New Roman" w:hAnsi="Times New Roman" w:cs="Times New Roman"/>
                <w:sz w:val="24"/>
                <w:szCs w:val="24"/>
              </w:rPr>
              <w:t>1821013587</w:t>
            </w:r>
          </w:p>
          <w:p w:rsidR="00264878" w:rsidRPr="00264878" w:rsidRDefault="00264878" w:rsidP="00264878">
            <w:pPr>
              <w:shd w:val="clear" w:color="auto" w:fill="FFFFFF"/>
              <w:spacing w:after="75" w:line="285" w:lineRule="atLeast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  <w:r w:rsidRPr="00264878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  <w:t>Дата регистрации</w:t>
            </w:r>
          </w:p>
          <w:p w:rsidR="00264878" w:rsidRPr="00264878" w:rsidRDefault="00264878" w:rsidP="00264878">
            <w:pPr>
              <w:shd w:val="clear" w:color="auto" w:fill="FFFFFF"/>
              <w:spacing w:line="285" w:lineRule="atLeast"/>
              <w:ind w:right="-16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  <w:lang w:eastAsia="ru-RU"/>
              </w:rPr>
            </w:pPr>
            <w:r w:rsidRPr="00264878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  <w:lang w:eastAsia="ru-RU"/>
              </w:rPr>
              <w:t>16.03.2016</w:t>
            </w:r>
          </w:p>
          <w:p w:rsidR="00264878" w:rsidRPr="004F0A5B" w:rsidRDefault="00264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6FD3" w:rsidRPr="004F0A5B" w:rsidRDefault="0050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E3082" w:rsidRPr="004F0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Пис</w:t>
              </w:r>
              <w:r w:rsidR="007E3082" w:rsidRPr="004F0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7E3082" w:rsidRPr="004F0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ненко Николай Васильевич</w:t>
              </w:r>
            </w:hyperlink>
          </w:p>
        </w:tc>
      </w:tr>
      <w:tr w:rsidR="00496FD3" w:rsidRPr="004F0A5B" w:rsidTr="00496FD3">
        <w:tc>
          <w:tcPr>
            <w:tcW w:w="534" w:type="dxa"/>
          </w:tcPr>
          <w:p w:rsidR="00496FD3" w:rsidRPr="004F0A5B" w:rsidRDefault="0051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496FD3" w:rsidRPr="004F0A5B" w:rsidRDefault="005175D0" w:rsidP="0051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5B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ПО ОКАЗАНИЮ УСЛУГ В СФЕРЕ ФИЗИЧЕСКОЙ КУЛЬТУРЫ И СПОРТА "СПОРТИВНОЕ ПОКОЛЕНИЕ"</w:t>
            </w:r>
          </w:p>
        </w:tc>
        <w:tc>
          <w:tcPr>
            <w:tcW w:w="2393" w:type="dxa"/>
          </w:tcPr>
          <w:p w:rsidR="00496FD3" w:rsidRPr="004F0A5B" w:rsidRDefault="0051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5B">
              <w:rPr>
                <w:rFonts w:ascii="Times New Roman" w:hAnsi="Times New Roman" w:cs="Times New Roman"/>
                <w:sz w:val="24"/>
                <w:szCs w:val="24"/>
              </w:rPr>
              <w:t>1821016330</w:t>
            </w:r>
            <w:bookmarkStart w:id="0" w:name="_GoBack"/>
            <w:bookmarkEnd w:id="0"/>
          </w:p>
          <w:p w:rsidR="00264878" w:rsidRPr="00264878" w:rsidRDefault="00264878" w:rsidP="00264878">
            <w:pPr>
              <w:shd w:val="clear" w:color="auto" w:fill="FFFFFF"/>
              <w:spacing w:after="75" w:line="285" w:lineRule="atLeast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  <w:r w:rsidRPr="00264878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  <w:t>Дата регистрации</w:t>
            </w:r>
          </w:p>
          <w:p w:rsidR="00264878" w:rsidRPr="00264878" w:rsidRDefault="00264878" w:rsidP="00264878">
            <w:pPr>
              <w:shd w:val="clear" w:color="auto" w:fill="FFFFFF"/>
              <w:spacing w:line="285" w:lineRule="atLeast"/>
              <w:ind w:right="-16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  <w:lang w:eastAsia="ru-RU"/>
              </w:rPr>
            </w:pPr>
            <w:r w:rsidRPr="00264878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  <w:lang w:eastAsia="ru-RU"/>
              </w:rPr>
              <w:t>25.05.2021</w:t>
            </w:r>
          </w:p>
          <w:p w:rsidR="00264878" w:rsidRPr="004F0A5B" w:rsidRDefault="00264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6FD3" w:rsidRPr="004F0A5B" w:rsidRDefault="0026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A5B">
              <w:rPr>
                <w:rFonts w:ascii="Times New Roman" w:hAnsi="Times New Roman" w:cs="Times New Roman"/>
                <w:sz w:val="24"/>
                <w:szCs w:val="24"/>
              </w:rPr>
              <w:t>Альматов</w:t>
            </w:r>
            <w:proofErr w:type="spellEnd"/>
            <w:r w:rsidRPr="004F0A5B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</w:p>
        </w:tc>
      </w:tr>
      <w:tr w:rsidR="00F27ADB" w:rsidRPr="004F0A5B" w:rsidTr="00F27ADB">
        <w:tc>
          <w:tcPr>
            <w:tcW w:w="534" w:type="dxa"/>
          </w:tcPr>
          <w:p w:rsidR="00F27ADB" w:rsidRPr="004F0A5B" w:rsidRDefault="00F2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F27ADB" w:rsidRPr="004F0A5B" w:rsidRDefault="00F27ADB" w:rsidP="0051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«РЕСУРСНЫЙ ЦЕНТР РАЗВИТИЯ СЕЛЬСКИХ ТЕРРИТОРИЙ УДМУРТСКОЙ РЕСПУБЛИКИ»</w:t>
            </w:r>
          </w:p>
        </w:tc>
        <w:tc>
          <w:tcPr>
            <w:tcW w:w="2393" w:type="dxa"/>
            <w:shd w:val="clear" w:color="auto" w:fill="auto"/>
          </w:tcPr>
          <w:p w:rsidR="00F27ADB" w:rsidRPr="00F27ADB" w:rsidRDefault="00F27ADB">
            <w:pPr>
              <w:rPr>
                <w:rFonts w:ascii="Times New Roman" w:hAnsi="Times New Roman" w:cs="Times New Roman"/>
                <w:color w:val="35383B"/>
                <w:sz w:val="24"/>
                <w:szCs w:val="21"/>
              </w:rPr>
            </w:pPr>
            <w:r w:rsidRPr="00F27ADB">
              <w:rPr>
                <w:rFonts w:ascii="Times New Roman" w:hAnsi="Times New Roman" w:cs="Times New Roman"/>
                <w:color w:val="35383B"/>
                <w:sz w:val="24"/>
                <w:szCs w:val="21"/>
              </w:rPr>
              <w:t>1800020657</w:t>
            </w:r>
          </w:p>
          <w:p w:rsidR="00F27ADB" w:rsidRPr="00F27ADB" w:rsidRDefault="00F27ADB">
            <w:pPr>
              <w:rPr>
                <w:rFonts w:ascii="Times New Roman" w:hAnsi="Times New Roman" w:cs="Times New Roman"/>
                <w:color w:val="35383B"/>
                <w:sz w:val="24"/>
                <w:szCs w:val="21"/>
              </w:rPr>
            </w:pPr>
            <w:r w:rsidRPr="00F27ADB">
              <w:rPr>
                <w:rFonts w:ascii="Times New Roman" w:hAnsi="Times New Roman" w:cs="Times New Roman"/>
                <w:color w:val="35383B"/>
                <w:sz w:val="24"/>
                <w:szCs w:val="21"/>
              </w:rPr>
              <w:t>Дата регистрации:</w:t>
            </w:r>
          </w:p>
          <w:p w:rsidR="00F27ADB" w:rsidRPr="004F0A5B" w:rsidRDefault="00F2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DB">
              <w:rPr>
                <w:rFonts w:ascii="Times New Roman" w:hAnsi="Times New Roman" w:cs="Times New Roman"/>
                <w:color w:val="35383B"/>
                <w:sz w:val="24"/>
                <w:szCs w:val="21"/>
              </w:rPr>
              <w:t>15.07.2024</w:t>
            </w:r>
          </w:p>
        </w:tc>
        <w:tc>
          <w:tcPr>
            <w:tcW w:w="2393" w:type="dxa"/>
          </w:tcPr>
          <w:p w:rsidR="00F27ADB" w:rsidRPr="004F0A5B" w:rsidRDefault="00F2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Никита Валерьевич</w:t>
            </w:r>
          </w:p>
        </w:tc>
      </w:tr>
      <w:tr w:rsidR="00496FD3" w:rsidRPr="004F0A5B" w:rsidTr="00496FD3">
        <w:tc>
          <w:tcPr>
            <w:tcW w:w="534" w:type="dxa"/>
          </w:tcPr>
          <w:p w:rsidR="00496FD3" w:rsidRPr="004F0A5B" w:rsidRDefault="0049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878" w:rsidRPr="004F0A5B" w:rsidRDefault="00264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496FD3" w:rsidRPr="004F0A5B" w:rsidRDefault="00264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A5B">
              <w:rPr>
                <w:rFonts w:ascii="Times New Roman" w:hAnsi="Times New Roman" w:cs="Times New Roman"/>
                <w:b/>
                <w:sz w:val="28"/>
                <w:szCs w:val="28"/>
              </w:rPr>
              <w:t>НКО</w:t>
            </w:r>
          </w:p>
        </w:tc>
        <w:tc>
          <w:tcPr>
            <w:tcW w:w="2393" w:type="dxa"/>
          </w:tcPr>
          <w:p w:rsidR="00496FD3" w:rsidRPr="004F0A5B" w:rsidRDefault="00496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6FD3" w:rsidRPr="004F0A5B" w:rsidRDefault="00496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D3" w:rsidRPr="004F0A5B" w:rsidTr="00496FD3">
        <w:tc>
          <w:tcPr>
            <w:tcW w:w="534" w:type="dxa"/>
          </w:tcPr>
          <w:p w:rsidR="00496FD3" w:rsidRPr="004F0A5B" w:rsidRDefault="00F2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496FD3" w:rsidRPr="004F0A5B" w:rsidRDefault="0026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5B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СЮМСИНСКАЯ РАЙОННАЯ ОРГАНИЗАЦИЯ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2393" w:type="dxa"/>
          </w:tcPr>
          <w:p w:rsidR="00496FD3" w:rsidRPr="004F0A5B" w:rsidRDefault="00264878">
            <w:pP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4F0A5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1820001109</w:t>
            </w:r>
          </w:p>
          <w:p w:rsidR="00264878" w:rsidRPr="00264878" w:rsidRDefault="00264878" w:rsidP="00264878">
            <w:pPr>
              <w:shd w:val="clear" w:color="auto" w:fill="FFFFFF"/>
              <w:spacing w:after="75" w:line="285" w:lineRule="atLeast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  <w:r w:rsidRPr="00264878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  <w:t>Дата регистрации</w:t>
            </w:r>
          </w:p>
          <w:p w:rsidR="00264878" w:rsidRPr="00264878" w:rsidRDefault="00264878" w:rsidP="00264878">
            <w:pPr>
              <w:shd w:val="clear" w:color="auto" w:fill="FFFFFF"/>
              <w:spacing w:line="285" w:lineRule="atLeast"/>
              <w:ind w:right="-16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  <w:lang w:eastAsia="ru-RU"/>
              </w:rPr>
            </w:pPr>
            <w:r w:rsidRPr="00264878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  <w:lang w:eastAsia="ru-RU"/>
              </w:rPr>
              <w:t>07.07.2000</w:t>
            </w:r>
          </w:p>
          <w:p w:rsidR="00264878" w:rsidRPr="004F0A5B" w:rsidRDefault="00264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6FD3" w:rsidRPr="004F0A5B" w:rsidRDefault="00507425" w:rsidP="0026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264878" w:rsidRPr="004F0A5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Гребенкина</w:t>
              </w:r>
              <w:proofErr w:type="spellEnd"/>
              <w:r w:rsidR="00264878" w:rsidRPr="004F0A5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 xml:space="preserve"> Валентина Валерь</w:t>
              </w:r>
              <w:r w:rsidR="00264878" w:rsidRPr="004F0A5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е</w:t>
              </w:r>
              <w:r w:rsidR="00264878" w:rsidRPr="004F0A5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вна</w:t>
              </w:r>
            </w:hyperlink>
            <w:r w:rsidR="00264878" w:rsidRPr="004F0A5B">
              <w:rPr>
                <w:rStyle w:val="chief-title"/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96FD3" w:rsidRPr="004F0A5B" w:rsidTr="00496FD3">
        <w:tc>
          <w:tcPr>
            <w:tcW w:w="534" w:type="dxa"/>
          </w:tcPr>
          <w:p w:rsidR="00496FD3" w:rsidRPr="004F0A5B" w:rsidRDefault="00F2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9C748A" w:rsidRPr="004F0A5B" w:rsidRDefault="0026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5B">
              <w:rPr>
                <w:rFonts w:ascii="Times New Roman" w:hAnsi="Times New Roman" w:cs="Times New Roman"/>
                <w:sz w:val="24"/>
                <w:szCs w:val="24"/>
              </w:rPr>
              <w:t xml:space="preserve">СЮМСИНСКАЯ РАЙОННАЯ ОРГАНИЗАЦИЯ РОССИЙСКОГО ПРОФЕССИОНАЛЬНОГО СОЮЗА РАБОТНИКОВ </w:t>
            </w:r>
            <w:r w:rsidRPr="004F0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- ОБЩЕСТВЕННАЯ ОРГАНИЗАЦИЯ</w:t>
            </w:r>
          </w:p>
        </w:tc>
        <w:tc>
          <w:tcPr>
            <w:tcW w:w="2393" w:type="dxa"/>
          </w:tcPr>
          <w:p w:rsidR="00264878" w:rsidRPr="004F0A5B" w:rsidRDefault="00264878" w:rsidP="00264878">
            <w:pPr>
              <w:shd w:val="clear" w:color="auto" w:fill="FFFFFF"/>
              <w:spacing w:after="75" w:line="285" w:lineRule="atLeast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  <w:r w:rsidRPr="004F0A5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lastRenderedPageBreak/>
              <w:t>1820001726</w:t>
            </w:r>
          </w:p>
          <w:p w:rsidR="00264878" w:rsidRPr="00264878" w:rsidRDefault="00264878" w:rsidP="00264878">
            <w:pPr>
              <w:shd w:val="clear" w:color="auto" w:fill="FFFFFF"/>
              <w:spacing w:after="75" w:line="285" w:lineRule="atLeast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  <w:r w:rsidRPr="00264878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  <w:t>Дата регистрации</w:t>
            </w:r>
          </w:p>
          <w:p w:rsidR="00264878" w:rsidRPr="00264878" w:rsidRDefault="00264878" w:rsidP="00264878">
            <w:pPr>
              <w:shd w:val="clear" w:color="auto" w:fill="FFFFFF"/>
              <w:spacing w:line="285" w:lineRule="atLeast"/>
              <w:ind w:right="-16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  <w:lang w:eastAsia="ru-RU"/>
              </w:rPr>
            </w:pPr>
            <w:r w:rsidRPr="00264878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  <w:lang w:eastAsia="ru-RU"/>
              </w:rPr>
              <w:t>16.02.2000</w:t>
            </w:r>
          </w:p>
          <w:p w:rsidR="00496FD3" w:rsidRPr="004F0A5B" w:rsidRDefault="00496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6FD3" w:rsidRPr="004F0A5B" w:rsidRDefault="00507425" w:rsidP="0026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264878" w:rsidRPr="004F0A5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Возисов</w:t>
              </w:r>
              <w:proofErr w:type="spellEnd"/>
              <w:r w:rsidR="00264878" w:rsidRPr="004F0A5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Александр Иванович</w:t>
              </w:r>
            </w:hyperlink>
          </w:p>
        </w:tc>
      </w:tr>
      <w:tr w:rsidR="009C748A" w:rsidRPr="004F0A5B" w:rsidTr="00496FD3">
        <w:tc>
          <w:tcPr>
            <w:tcW w:w="534" w:type="dxa"/>
          </w:tcPr>
          <w:p w:rsidR="009C748A" w:rsidRPr="004F0A5B" w:rsidRDefault="00F2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1" w:type="dxa"/>
          </w:tcPr>
          <w:p w:rsidR="009C748A" w:rsidRPr="004F0A5B" w:rsidRDefault="0053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СЮМСИНСКОЙ ЦРБ УДМУРТСКОЙ РЕСПУБЛИКАНСКОЙ ОРГАНИЗАЦИИ ПРОФСОЮЗА РАБОТНИКОВ ЗДРАВООХРАНЕНИЯ РОССИЙСКОЙ ФЕДЕРАЦИИ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БЩЕСТВЕННАЯ ОРГАНИЗАЦИЯ</w:t>
            </w:r>
          </w:p>
        </w:tc>
        <w:tc>
          <w:tcPr>
            <w:tcW w:w="2393" w:type="dxa"/>
          </w:tcPr>
          <w:p w:rsidR="009C748A" w:rsidRDefault="00535F7C" w:rsidP="00264878">
            <w:pPr>
              <w:shd w:val="clear" w:color="auto" w:fill="FFFFFF"/>
              <w:spacing w:after="75" w:line="285" w:lineRule="atLeast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1820001564</w:t>
            </w:r>
          </w:p>
          <w:p w:rsidR="00535F7C" w:rsidRPr="004F0A5B" w:rsidRDefault="00535F7C" w:rsidP="00264878">
            <w:pPr>
              <w:shd w:val="clear" w:color="auto" w:fill="FFFFFF"/>
              <w:spacing w:after="75" w:line="285" w:lineRule="atLeast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Дата регистрации: 24.04.2000</w:t>
            </w:r>
          </w:p>
        </w:tc>
        <w:tc>
          <w:tcPr>
            <w:tcW w:w="2393" w:type="dxa"/>
          </w:tcPr>
          <w:p w:rsidR="009C748A" w:rsidRDefault="00535F7C" w:rsidP="0026487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5F7C">
              <w:rPr>
                <w:rFonts w:ascii="Times New Roman" w:hAnsi="Times New Roman" w:cs="Times New Roman"/>
                <w:sz w:val="24"/>
              </w:rPr>
              <w:t>Пантюхина</w:t>
            </w:r>
            <w:proofErr w:type="spellEnd"/>
            <w:r w:rsidRPr="00535F7C">
              <w:rPr>
                <w:rFonts w:ascii="Times New Roman" w:hAnsi="Times New Roman" w:cs="Times New Roman"/>
                <w:sz w:val="24"/>
              </w:rPr>
              <w:t xml:space="preserve"> Юлия Анатольевна</w:t>
            </w:r>
          </w:p>
          <w:p w:rsidR="00535F7C" w:rsidRPr="00535F7C" w:rsidRDefault="00535F7C" w:rsidP="0026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(с 2 октября 2017 года)</w:t>
            </w:r>
          </w:p>
        </w:tc>
      </w:tr>
    </w:tbl>
    <w:p w:rsidR="00496FD3" w:rsidRPr="004F0A5B" w:rsidRDefault="00496FD3">
      <w:pPr>
        <w:rPr>
          <w:rFonts w:ascii="Times New Roman" w:hAnsi="Times New Roman" w:cs="Times New Roman"/>
          <w:sz w:val="24"/>
          <w:szCs w:val="24"/>
        </w:rPr>
      </w:pPr>
    </w:p>
    <w:sectPr w:rsidR="00496FD3" w:rsidRPr="004F0A5B" w:rsidSect="00EA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FD3"/>
    <w:rsid w:val="00264878"/>
    <w:rsid w:val="002D647C"/>
    <w:rsid w:val="00496FD3"/>
    <w:rsid w:val="004F0A5B"/>
    <w:rsid w:val="00507425"/>
    <w:rsid w:val="005175D0"/>
    <w:rsid w:val="00535F7C"/>
    <w:rsid w:val="007A3AD3"/>
    <w:rsid w:val="007E3082"/>
    <w:rsid w:val="009C748A"/>
    <w:rsid w:val="00D2300C"/>
    <w:rsid w:val="00EA3052"/>
    <w:rsid w:val="00F2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6FD3"/>
    <w:rPr>
      <w:color w:val="0000FF" w:themeColor="hyperlink"/>
      <w:u w:val="single"/>
    </w:rPr>
  </w:style>
  <w:style w:type="character" w:customStyle="1" w:styleId="company-infotext">
    <w:name w:val="company-info__text"/>
    <w:basedOn w:val="a0"/>
    <w:rsid w:val="00264878"/>
  </w:style>
  <w:style w:type="character" w:customStyle="1" w:styleId="chief-title">
    <w:name w:val="chief-title"/>
    <w:basedOn w:val="a0"/>
    <w:rsid w:val="00264878"/>
  </w:style>
  <w:style w:type="character" w:styleId="a5">
    <w:name w:val="FollowedHyperlink"/>
    <w:basedOn w:val="a0"/>
    <w:uiPriority w:val="99"/>
    <w:semiHidden/>
    <w:unhideWhenUsed/>
    <w:rsid w:val="00535F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6F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usprofile.ru/person/vozisov-ai-1820002017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sprofile.ru/person/grebenkina-vv-182000417507" TargetMode="External"/><Relationship Id="rId5" Type="http://schemas.openxmlformats.org/officeDocument/2006/relationships/hyperlink" Target="https://www.rusprofile.ru/person/pisanenko-nv-182000000167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checko.ru/person/1820016419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econew</dc:creator>
  <cp:lastModifiedBy>user</cp:lastModifiedBy>
  <cp:revision>7</cp:revision>
  <cp:lastPrinted>2023-05-02T04:54:00Z</cp:lastPrinted>
  <dcterms:created xsi:type="dcterms:W3CDTF">2022-04-14T14:24:00Z</dcterms:created>
  <dcterms:modified xsi:type="dcterms:W3CDTF">2024-07-23T09:36:00Z</dcterms:modified>
</cp:coreProperties>
</file>