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8F" w:rsidRPr="009E438A" w:rsidRDefault="00F00E8F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E438A">
        <w:rPr>
          <w:rFonts w:ascii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F00E8F" w:rsidRDefault="00F00E8F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Сюмсинский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F00E8F" w:rsidRPr="009E438A" w:rsidRDefault="00F00E8F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8A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F00E8F" w:rsidRPr="009E438A" w:rsidRDefault="00F00E8F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268"/>
        <w:gridCol w:w="1353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F00E8F" w:rsidRPr="009E438A" w:rsidTr="0013508D">
        <w:trPr>
          <w:tblHeader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9E438A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9E438A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9E438A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9E438A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9E438A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9E438A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9E438A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9E438A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F00E8F" w:rsidRPr="009E438A" w:rsidTr="0013508D">
        <w:trPr>
          <w:cantSplit/>
          <w:trHeight w:val="1756"/>
          <w:tblHeader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9E438A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9E438A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9E438A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9E438A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9E438A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9E438A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9E438A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9E438A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9E438A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9E438A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9E438A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9E438A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9E438A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8F" w:rsidRPr="003615DE" w:rsidTr="0013508D">
        <w:tc>
          <w:tcPr>
            <w:tcW w:w="498" w:type="dxa"/>
            <w:vMerge w:val="restart"/>
          </w:tcPr>
          <w:p w:rsidR="00F00E8F" w:rsidRPr="003615DE" w:rsidRDefault="00F00E8F" w:rsidP="00A24C8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F00E8F" w:rsidRPr="00A8551C" w:rsidRDefault="00F00E8F" w:rsidP="00A24C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Альматова</w:t>
            </w:r>
            <w:proofErr w:type="spellEnd"/>
            <w:r w:rsidRPr="00A8551C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1353" w:type="dxa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Начальник Сектора по определению поставщиков для нужд заказчиков</w:t>
            </w:r>
          </w:p>
        </w:tc>
        <w:tc>
          <w:tcPr>
            <w:tcW w:w="1152" w:type="dxa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799" w:type="dxa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496507,78</w:t>
            </w:r>
          </w:p>
        </w:tc>
        <w:tc>
          <w:tcPr>
            <w:tcW w:w="1393" w:type="dxa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00E8F" w:rsidRPr="003615DE" w:rsidTr="0013508D">
        <w:tc>
          <w:tcPr>
            <w:tcW w:w="498" w:type="dxa"/>
            <w:vMerge/>
          </w:tcPr>
          <w:p w:rsidR="00F00E8F" w:rsidRPr="003615DE" w:rsidRDefault="00F00E8F" w:rsidP="00A24C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00E8F" w:rsidRPr="00A8551C" w:rsidRDefault="00F00E8F" w:rsidP="00A24C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00E8F" w:rsidRPr="003615DE" w:rsidTr="0013508D">
        <w:tc>
          <w:tcPr>
            <w:tcW w:w="498" w:type="dxa"/>
            <w:vMerge/>
          </w:tcPr>
          <w:p w:rsidR="00F00E8F" w:rsidRPr="003615DE" w:rsidRDefault="00F00E8F" w:rsidP="00A24C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00E8F" w:rsidRPr="00A8551C" w:rsidRDefault="00F00E8F" w:rsidP="00A24C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799" w:type="dxa"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0E8F" w:rsidRPr="00A8551C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52A" w:rsidRPr="003615DE" w:rsidTr="0013508D">
        <w:tc>
          <w:tcPr>
            <w:tcW w:w="498" w:type="dxa"/>
            <w:vMerge w:val="restart"/>
          </w:tcPr>
          <w:p w:rsidR="000D352A" w:rsidRPr="003615DE" w:rsidRDefault="000D352A" w:rsidP="00A24C8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D352A" w:rsidRPr="000D352A" w:rsidRDefault="000D352A" w:rsidP="00A24C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Бельтюков</w:t>
            </w:r>
            <w:proofErr w:type="spellEnd"/>
            <w:r w:rsidRPr="000D352A">
              <w:rPr>
                <w:rFonts w:ascii="Times New Roman" w:hAnsi="Times New Roman" w:cs="Times New Roman"/>
                <w:sz w:val="18"/>
                <w:szCs w:val="18"/>
              </w:rPr>
              <w:t xml:space="preserve"> Д.В.</w:t>
            </w:r>
          </w:p>
        </w:tc>
        <w:tc>
          <w:tcPr>
            <w:tcW w:w="1353" w:type="dxa"/>
            <w:vMerge w:val="restart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Начальник Отдела организационной работы</w:t>
            </w:r>
          </w:p>
        </w:tc>
        <w:tc>
          <w:tcPr>
            <w:tcW w:w="1152" w:type="dxa"/>
            <w:vMerge w:val="restart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vMerge w:val="restart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0D352A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с супругой</w:t>
            </w:r>
          </w:p>
        </w:tc>
        <w:tc>
          <w:tcPr>
            <w:tcW w:w="811" w:type="dxa"/>
            <w:vMerge w:val="restart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799" w:type="dxa"/>
            <w:vMerge w:val="restart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799" w:type="dxa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0D35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CHEVROLET </w:t>
            </w:r>
          </w:p>
        </w:tc>
        <w:tc>
          <w:tcPr>
            <w:tcW w:w="1158" w:type="dxa"/>
            <w:vMerge w:val="restart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1036647,82</w:t>
            </w:r>
          </w:p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52A" w:rsidRPr="003615DE" w:rsidTr="0013508D">
        <w:tc>
          <w:tcPr>
            <w:tcW w:w="498" w:type="dxa"/>
            <w:vMerge/>
          </w:tcPr>
          <w:p w:rsidR="000D352A" w:rsidRPr="003615DE" w:rsidRDefault="000D352A" w:rsidP="00A24C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D352A" w:rsidRPr="000D352A" w:rsidRDefault="000D352A" w:rsidP="00A24C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T</w:t>
            </w:r>
            <w:r w:rsidRPr="000D35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OYOTA</w:t>
            </w: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 xml:space="preserve"> C</w:t>
            </w:r>
            <w:r w:rsidRPr="000D35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OROLLA</w:t>
            </w:r>
          </w:p>
        </w:tc>
        <w:tc>
          <w:tcPr>
            <w:tcW w:w="1158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52A" w:rsidRPr="003615DE" w:rsidTr="0013508D">
        <w:tc>
          <w:tcPr>
            <w:tcW w:w="498" w:type="dxa"/>
            <w:vMerge/>
          </w:tcPr>
          <w:p w:rsidR="000D352A" w:rsidRPr="003615DE" w:rsidRDefault="000D352A" w:rsidP="00A24C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D352A" w:rsidRPr="000D352A" w:rsidRDefault="000D352A" w:rsidP="00A24C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799" w:type="dxa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52A" w:rsidRPr="003615DE" w:rsidTr="0013508D">
        <w:tc>
          <w:tcPr>
            <w:tcW w:w="498" w:type="dxa"/>
            <w:vMerge/>
          </w:tcPr>
          <w:p w:rsidR="000D352A" w:rsidRPr="003615DE" w:rsidRDefault="000D352A" w:rsidP="00A24C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D352A" w:rsidRPr="000D352A" w:rsidRDefault="000D352A" w:rsidP="00A24C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  <w:r w:rsidR="005A596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  <w:vMerge/>
          </w:tcPr>
          <w:p w:rsidR="000D352A" w:rsidRPr="000D352A" w:rsidRDefault="000D352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E8F" w:rsidRPr="003615DE" w:rsidTr="0013508D">
        <w:tc>
          <w:tcPr>
            <w:tcW w:w="498" w:type="dxa"/>
            <w:vMerge/>
          </w:tcPr>
          <w:p w:rsidR="00F00E8F" w:rsidRPr="003615DE" w:rsidRDefault="00F00E8F" w:rsidP="00A24C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00E8F" w:rsidRPr="000D352A" w:rsidRDefault="00F00E8F" w:rsidP="00A24C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53" w:type="dxa"/>
            <w:vMerge w:val="restart"/>
          </w:tcPr>
          <w:p w:rsidR="00F00E8F" w:rsidRPr="000D352A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0E8F" w:rsidRPr="000D352A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F00E8F" w:rsidRPr="000D352A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0D352A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с супругом</w:t>
            </w:r>
          </w:p>
        </w:tc>
        <w:tc>
          <w:tcPr>
            <w:tcW w:w="811" w:type="dxa"/>
          </w:tcPr>
          <w:p w:rsidR="00F00E8F" w:rsidRPr="000D352A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799" w:type="dxa"/>
          </w:tcPr>
          <w:p w:rsidR="00F00E8F" w:rsidRPr="000D352A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F00E8F" w:rsidRPr="000D352A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0E8F" w:rsidRPr="000D352A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799" w:type="dxa"/>
          </w:tcPr>
          <w:p w:rsidR="00F00E8F" w:rsidRPr="000D352A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0E8F" w:rsidRPr="000D352A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F00E8F" w:rsidRPr="005A5967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146417,07</w:t>
            </w:r>
          </w:p>
        </w:tc>
        <w:tc>
          <w:tcPr>
            <w:tcW w:w="1393" w:type="dxa"/>
          </w:tcPr>
          <w:p w:rsidR="00F00E8F" w:rsidRPr="000D352A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A24C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0D352A" w:rsidRDefault="005A5967" w:rsidP="00A24C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A24C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0D352A" w:rsidRDefault="005A5967" w:rsidP="00A24C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799" w:type="dxa"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0D352A" w:rsidRDefault="005A596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0D352A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0D352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5A5967" w:rsidRPr="000D352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5A5967" w:rsidRPr="000D352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0D352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0D352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0D352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5A5967" w:rsidRPr="000D352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799" w:type="dxa"/>
          </w:tcPr>
          <w:p w:rsidR="005A5967" w:rsidRPr="000D352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5A5967" w:rsidRPr="000D352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0D352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0D352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EA" w:rsidRPr="003615DE" w:rsidTr="0013508D">
        <w:tc>
          <w:tcPr>
            <w:tcW w:w="498" w:type="dxa"/>
            <w:vMerge/>
          </w:tcPr>
          <w:p w:rsidR="00D871EA" w:rsidRPr="003615DE" w:rsidRDefault="00D871EA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871EA" w:rsidRPr="000D352A" w:rsidRDefault="00D871EA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799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EA" w:rsidRPr="003615DE" w:rsidTr="0013508D">
        <w:tc>
          <w:tcPr>
            <w:tcW w:w="498" w:type="dxa"/>
            <w:vMerge/>
          </w:tcPr>
          <w:p w:rsidR="00D871EA" w:rsidRPr="003615DE" w:rsidRDefault="00D871EA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871EA" w:rsidRPr="000D352A" w:rsidRDefault="00D871EA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EA" w:rsidRPr="003615DE" w:rsidTr="0013508D">
        <w:tc>
          <w:tcPr>
            <w:tcW w:w="498" w:type="dxa"/>
            <w:vMerge/>
          </w:tcPr>
          <w:p w:rsidR="00D871EA" w:rsidRPr="003615DE" w:rsidRDefault="00D871EA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871EA" w:rsidRPr="000D352A" w:rsidRDefault="00D871EA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799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EA" w:rsidRPr="003615DE" w:rsidTr="0013508D">
        <w:tc>
          <w:tcPr>
            <w:tcW w:w="498" w:type="dxa"/>
            <w:vMerge/>
          </w:tcPr>
          <w:p w:rsidR="00D871EA" w:rsidRPr="003615DE" w:rsidRDefault="00D871EA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871EA" w:rsidRPr="000D352A" w:rsidRDefault="00D871EA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EA" w:rsidRPr="003615DE" w:rsidTr="0013508D">
        <w:tc>
          <w:tcPr>
            <w:tcW w:w="498" w:type="dxa"/>
            <w:vMerge/>
          </w:tcPr>
          <w:p w:rsidR="00D871EA" w:rsidRPr="003615DE" w:rsidRDefault="00D871EA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871EA" w:rsidRPr="000D352A" w:rsidRDefault="00D871EA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799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EA" w:rsidRPr="003615DE" w:rsidTr="0013508D">
        <w:tc>
          <w:tcPr>
            <w:tcW w:w="498" w:type="dxa"/>
            <w:vMerge/>
          </w:tcPr>
          <w:p w:rsidR="00D871EA" w:rsidRPr="003615DE" w:rsidRDefault="00D871EA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871EA" w:rsidRPr="000D352A" w:rsidRDefault="00D871EA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799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EA" w:rsidRPr="003615DE" w:rsidTr="0013508D">
        <w:tc>
          <w:tcPr>
            <w:tcW w:w="498" w:type="dxa"/>
            <w:vMerge/>
          </w:tcPr>
          <w:p w:rsidR="00D871EA" w:rsidRPr="003615DE" w:rsidRDefault="00D871EA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871EA" w:rsidRPr="000D352A" w:rsidRDefault="00D871EA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EA" w:rsidRPr="003615DE" w:rsidTr="0013508D">
        <w:tc>
          <w:tcPr>
            <w:tcW w:w="498" w:type="dxa"/>
            <w:vMerge/>
          </w:tcPr>
          <w:p w:rsidR="00D871EA" w:rsidRPr="003615DE" w:rsidRDefault="00D871EA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871EA" w:rsidRPr="000D352A" w:rsidRDefault="00D871EA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799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EA" w:rsidRPr="003615DE" w:rsidTr="0013508D">
        <w:tc>
          <w:tcPr>
            <w:tcW w:w="498" w:type="dxa"/>
            <w:vMerge/>
          </w:tcPr>
          <w:p w:rsidR="00D871EA" w:rsidRPr="003615DE" w:rsidRDefault="00D871EA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871EA" w:rsidRPr="000D352A" w:rsidRDefault="00D871EA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EA" w:rsidRPr="003615DE" w:rsidTr="0013508D">
        <w:tc>
          <w:tcPr>
            <w:tcW w:w="498" w:type="dxa"/>
            <w:vMerge/>
          </w:tcPr>
          <w:p w:rsidR="00D871EA" w:rsidRPr="003615DE" w:rsidRDefault="00D871EA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871EA" w:rsidRPr="000D352A" w:rsidRDefault="00D871EA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799" w:type="dxa"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D871EA" w:rsidRPr="000D352A" w:rsidRDefault="00D871EA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3615DE" w:rsidRDefault="005A5967" w:rsidP="005A5967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3615DE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5A5967" w:rsidRPr="003615DE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5A5967" w:rsidRPr="003615DE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3615DE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3615DE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3615DE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15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5A5967" w:rsidRPr="003615DE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15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63,5</w:t>
            </w:r>
          </w:p>
        </w:tc>
        <w:tc>
          <w:tcPr>
            <w:tcW w:w="799" w:type="dxa"/>
          </w:tcPr>
          <w:p w:rsidR="005A5967" w:rsidRPr="003615DE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15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5A5967" w:rsidRPr="003615DE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3615DE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3615DE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 w:val="restart"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A5967" w:rsidRPr="00BB7794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Булдакова</w:t>
            </w:r>
            <w:proofErr w:type="spellEnd"/>
            <w:r w:rsidRPr="00BB7794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1353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начальник отдела по делам семьи и охране прав детства</w:t>
            </w:r>
          </w:p>
        </w:tc>
        <w:tc>
          <w:tcPr>
            <w:tcW w:w="1152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BB7794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с супругом</w:t>
            </w:r>
          </w:p>
        </w:tc>
        <w:tc>
          <w:tcPr>
            <w:tcW w:w="811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61,8</w:t>
            </w:r>
          </w:p>
        </w:tc>
        <w:tc>
          <w:tcPr>
            <w:tcW w:w="799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3800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596460,56</w:t>
            </w:r>
          </w:p>
        </w:tc>
        <w:tc>
          <w:tcPr>
            <w:tcW w:w="1393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BB7794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799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BB7794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BB7794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811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799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A5967" w:rsidRPr="00BB7794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3800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BB7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LADA </w:t>
            </w:r>
          </w:p>
        </w:tc>
        <w:tc>
          <w:tcPr>
            <w:tcW w:w="1158" w:type="dxa"/>
            <w:vMerge w:val="restart"/>
          </w:tcPr>
          <w:p w:rsidR="005A5967" w:rsidRPr="00D05C49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294668,45</w:t>
            </w:r>
          </w:p>
        </w:tc>
        <w:tc>
          <w:tcPr>
            <w:tcW w:w="1393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BB7794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УАЗ</w:t>
            </w:r>
          </w:p>
        </w:tc>
        <w:tc>
          <w:tcPr>
            <w:tcW w:w="1158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BB7794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Колесный трактор Т-40</w:t>
            </w:r>
          </w:p>
        </w:tc>
        <w:tc>
          <w:tcPr>
            <w:tcW w:w="1158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BB7794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BB7794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с супругой</w:t>
            </w:r>
          </w:p>
        </w:tc>
        <w:tc>
          <w:tcPr>
            <w:tcW w:w="811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61,8</w:t>
            </w:r>
          </w:p>
        </w:tc>
        <w:tc>
          <w:tcPr>
            <w:tcW w:w="799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Колесный трактор МТЗ</w:t>
            </w:r>
          </w:p>
        </w:tc>
        <w:tc>
          <w:tcPr>
            <w:tcW w:w="1158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BB7794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635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799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A5967" w:rsidRPr="00BB7794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3800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BB7794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rPr>
          <w:trHeight w:val="60"/>
        </w:trPr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BB7794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BB7794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811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799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BB7794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61,8</w:t>
            </w:r>
          </w:p>
        </w:tc>
        <w:tc>
          <w:tcPr>
            <w:tcW w:w="799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A5967" w:rsidRPr="00BB7794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3800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BB7794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BB7794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BB7794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811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799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BB7794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61,8</w:t>
            </w:r>
          </w:p>
        </w:tc>
        <w:tc>
          <w:tcPr>
            <w:tcW w:w="799" w:type="dxa"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BB7794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 w:val="restart"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A5967" w:rsidRPr="00295C31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Вараксина</w:t>
            </w:r>
            <w:proofErr w:type="spellEnd"/>
            <w:r w:rsidRPr="00295C31">
              <w:rPr>
                <w:rFonts w:ascii="Times New Roman" w:hAnsi="Times New Roman" w:cs="Times New Roman"/>
                <w:sz w:val="18"/>
                <w:szCs w:val="18"/>
              </w:rPr>
              <w:t xml:space="preserve"> Е.Н. </w:t>
            </w:r>
          </w:p>
        </w:tc>
        <w:tc>
          <w:tcPr>
            <w:tcW w:w="1353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Начальник Отдела экономики</w:t>
            </w:r>
          </w:p>
        </w:tc>
        <w:tc>
          <w:tcPr>
            <w:tcW w:w="1152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1709</w:t>
            </w:r>
          </w:p>
        </w:tc>
        <w:tc>
          <w:tcPr>
            <w:tcW w:w="799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546592,62</w:t>
            </w:r>
          </w:p>
        </w:tc>
        <w:tc>
          <w:tcPr>
            <w:tcW w:w="1393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295C31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799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295C31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– </w:t>
            </w:r>
            <w:r w:rsidRPr="00295C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1/2</w:t>
            </w:r>
          </w:p>
        </w:tc>
        <w:tc>
          <w:tcPr>
            <w:tcW w:w="811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45,2</w:t>
            </w:r>
          </w:p>
        </w:tc>
        <w:tc>
          <w:tcPr>
            <w:tcW w:w="799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A5967" w:rsidRPr="00295C31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1709</w:t>
            </w:r>
          </w:p>
        </w:tc>
        <w:tc>
          <w:tcPr>
            <w:tcW w:w="799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295C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</w:p>
        </w:tc>
        <w:tc>
          <w:tcPr>
            <w:tcW w:w="1158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670527,15</w:t>
            </w:r>
          </w:p>
        </w:tc>
        <w:tc>
          <w:tcPr>
            <w:tcW w:w="1393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295C31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799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295C31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799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A5967" w:rsidRPr="00295C31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1709</w:t>
            </w:r>
          </w:p>
        </w:tc>
        <w:tc>
          <w:tcPr>
            <w:tcW w:w="799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799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A5967" w:rsidRPr="003615DE" w:rsidRDefault="005A5967" w:rsidP="005A5967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A5967" w:rsidRPr="003615DE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799" w:type="dxa"/>
          </w:tcPr>
          <w:p w:rsidR="005A5967" w:rsidRPr="00295C31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5A5967" w:rsidRPr="003615DE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A5967" w:rsidRPr="003615DE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5A5967" w:rsidRPr="003615DE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5A5967" w:rsidRPr="003615DE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A5967" w:rsidRPr="003615DE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A5967" w:rsidRPr="003615DE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A5967" w:rsidRPr="003615DE" w:rsidTr="0013508D">
        <w:tc>
          <w:tcPr>
            <w:tcW w:w="498" w:type="dxa"/>
            <w:vMerge w:val="restart"/>
          </w:tcPr>
          <w:p w:rsidR="005A5967" w:rsidRPr="003615DE" w:rsidRDefault="005A5967" w:rsidP="006B6F41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A5967" w:rsidRPr="001532DA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Владимирова</w:t>
            </w:r>
            <w:r w:rsidRPr="001532DA">
              <w:rPr>
                <w:rFonts w:ascii="Times New Roman" w:hAnsi="Times New Roman" w:cs="Times New Roman"/>
                <w:sz w:val="18"/>
                <w:szCs w:val="18"/>
              </w:rPr>
              <w:t xml:space="preserve"> К.М.</w:t>
            </w:r>
          </w:p>
        </w:tc>
        <w:tc>
          <w:tcPr>
            <w:tcW w:w="1353" w:type="dxa"/>
          </w:tcPr>
          <w:p w:rsidR="005A5967" w:rsidRPr="001532D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Управления сельского хозяйства</w:t>
            </w:r>
          </w:p>
        </w:tc>
        <w:tc>
          <w:tcPr>
            <w:tcW w:w="1152" w:type="dxa"/>
          </w:tcPr>
          <w:p w:rsidR="005A5967" w:rsidRPr="001532D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5A5967" w:rsidRPr="001532D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5A5967" w:rsidRPr="001532D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5A5967" w:rsidRPr="001532D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799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5A5967" w:rsidRPr="0008603C" w:rsidRDefault="0008603C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332386,55</w:t>
            </w:r>
          </w:p>
        </w:tc>
        <w:tc>
          <w:tcPr>
            <w:tcW w:w="1393" w:type="dxa"/>
          </w:tcPr>
          <w:p w:rsidR="005A5967" w:rsidRPr="001532D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A5967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</w:tcPr>
          <w:p w:rsidR="005A5967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799" w:type="dxa"/>
          </w:tcPr>
          <w:p w:rsidR="005A5967" w:rsidRPr="001532D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НИССАН</w:t>
            </w:r>
          </w:p>
        </w:tc>
        <w:tc>
          <w:tcPr>
            <w:tcW w:w="1158" w:type="dxa"/>
          </w:tcPr>
          <w:p w:rsidR="005A5967" w:rsidRPr="0008603C" w:rsidRDefault="0008603C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798616,37</w:t>
            </w:r>
          </w:p>
        </w:tc>
        <w:tc>
          <w:tcPr>
            <w:tcW w:w="1393" w:type="dxa"/>
          </w:tcPr>
          <w:p w:rsidR="005A5967" w:rsidRPr="001532D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A5967" w:rsidRPr="008F7308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5A5967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799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5A5967" w:rsidRPr="001532D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A5967" w:rsidRPr="003615DE" w:rsidTr="0013508D">
        <w:tc>
          <w:tcPr>
            <w:tcW w:w="498" w:type="dxa"/>
            <w:vMerge/>
          </w:tcPr>
          <w:p w:rsidR="005A5967" w:rsidRPr="003615DE" w:rsidRDefault="005A5967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A5967" w:rsidRPr="008F7308" w:rsidRDefault="005A5967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5A5967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799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5A5967" w:rsidRPr="008F7308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5A5967" w:rsidRPr="001532DA" w:rsidRDefault="005A5967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rPr>
          <w:trHeight w:val="176"/>
        </w:trPr>
        <w:tc>
          <w:tcPr>
            <w:tcW w:w="498" w:type="dxa"/>
            <w:vMerge w:val="restart"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8F7308" w:rsidRDefault="006B6F41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Владимирова М.В.</w:t>
            </w:r>
          </w:p>
        </w:tc>
        <w:tc>
          <w:tcPr>
            <w:tcW w:w="1353" w:type="dxa"/>
            <w:vMerge w:val="restart"/>
          </w:tcPr>
          <w:p w:rsidR="006B6F41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архивного отдела</w:t>
            </w:r>
          </w:p>
        </w:tc>
        <w:tc>
          <w:tcPr>
            <w:tcW w:w="1152" w:type="dxa"/>
            <w:vMerge w:val="restart"/>
          </w:tcPr>
          <w:p w:rsidR="006B6F41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6B6F41" w:rsidRPr="008F7308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6B6F41" w:rsidRPr="008F7308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8F7308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8F7308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8F7308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799" w:type="dxa"/>
          </w:tcPr>
          <w:p w:rsidR="006B6F41" w:rsidRPr="008F7308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8F7308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8F7308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304729,23</w:t>
            </w:r>
          </w:p>
        </w:tc>
        <w:tc>
          <w:tcPr>
            <w:tcW w:w="1393" w:type="dxa"/>
            <w:vMerge w:val="restart"/>
          </w:tcPr>
          <w:p w:rsidR="006B6F41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rPr>
          <w:trHeight w:val="175"/>
        </w:trPr>
        <w:tc>
          <w:tcPr>
            <w:tcW w:w="498" w:type="dxa"/>
            <w:vMerge/>
          </w:tcPr>
          <w:p w:rsidR="006B6F41" w:rsidRPr="003615DE" w:rsidRDefault="006B6F41" w:rsidP="005A59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Default="006B6F41" w:rsidP="005A59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8F7308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8F7308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8F7308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8F7308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6B6F41" w:rsidRPr="008F7308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799" w:type="dxa"/>
          </w:tcPr>
          <w:p w:rsidR="006B6F41" w:rsidRPr="008F7308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8F7308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Default="006B6F41" w:rsidP="005A59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176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6B6F41" w:rsidRPr="008F730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  <w:vMerge w:val="restart"/>
          </w:tcPr>
          <w:p w:rsidR="006B6F41" w:rsidRPr="008F730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799" w:type="dxa"/>
            <w:vMerge w:val="restart"/>
          </w:tcPr>
          <w:p w:rsidR="006B6F41" w:rsidRPr="008F730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6B6F41" w:rsidRPr="008F730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8F730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799" w:type="dxa"/>
          </w:tcPr>
          <w:p w:rsidR="006B6F41" w:rsidRPr="008F730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8F730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288587,59</w:t>
            </w:r>
          </w:p>
        </w:tc>
        <w:tc>
          <w:tcPr>
            <w:tcW w:w="1393" w:type="dxa"/>
            <w:vMerge w:val="restart"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rPr>
          <w:trHeight w:val="175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295C3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295C3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8F730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6B6F41" w:rsidRPr="008F730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799" w:type="dxa"/>
          </w:tcPr>
          <w:p w:rsidR="006B6F41" w:rsidRPr="008F730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3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 w:val="restart"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06139C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Даровских</w:t>
            </w:r>
            <w:proofErr w:type="spellEnd"/>
            <w:r w:rsidRPr="0006139C"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1353" w:type="dxa"/>
            <w:vMerge w:val="restart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 района</w:t>
            </w:r>
          </w:p>
        </w:tc>
        <w:tc>
          <w:tcPr>
            <w:tcW w:w="1152" w:type="dxa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1225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1124084,09</w:t>
            </w:r>
          </w:p>
        </w:tc>
        <w:tc>
          <w:tcPr>
            <w:tcW w:w="1393" w:type="dxa"/>
            <w:vMerge w:val="restart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06139C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139,8</w:t>
            </w:r>
          </w:p>
        </w:tc>
        <w:tc>
          <w:tcPr>
            <w:tcW w:w="799" w:type="dxa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6B6F41" w:rsidRPr="0006139C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139,8</w:t>
            </w:r>
          </w:p>
        </w:tc>
        <w:tc>
          <w:tcPr>
            <w:tcW w:w="799" w:type="dxa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1225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0613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SHEVROLET</w:t>
            </w:r>
          </w:p>
        </w:tc>
        <w:tc>
          <w:tcPr>
            <w:tcW w:w="1158" w:type="dxa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213610,82</w:t>
            </w:r>
          </w:p>
        </w:tc>
        <w:tc>
          <w:tcPr>
            <w:tcW w:w="1393" w:type="dxa"/>
          </w:tcPr>
          <w:p w:rsidR="006B6F41" w:rsidRPr="0006139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c>
          <w:tcPr>
            <w:tcW w:w="498" w:type="dxa"/>
            <w:vMerge w:val="restart"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ind w:left="-36" w:firstLine="36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F717C7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717C7">
              <w:rPr>
                <w:rFonts w:ascii="Times New Roman" w:hAnsi="Times New Roman" w:cs="Times New Roman"/>
                <w:sz w:val="18"/>
                <w:szCs w:val="18"/>
              </w:rPr>
              <w:t>Ефремова А.Ю.</w:t>
            </w:r>
          </w:p>
        </w:tc>
        <w:tc>
          <w:tcPr>
            <w:tcW w:w="1353" w:type="dxa"/>
            <w:vMerge w:val="restart"/>
          </w:tcPr>
          <w:p w:rsidR="006B6F41" w:rsidRPr="00F717C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C7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капитального строительства и жилищно-</w:t>
            </w:r>
            <w:r w:rsidRPr="00F717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коммунального хозяйства</w:t>
            </w:r>
          </w:p>
        </w:tc>
        <w:tc>
          <w:tcPr>
            <w:tcW w:w="1152" w:type="dxa"/>
          </w:tcPr>
          <w:p w:rsidR="006B6F41" w:rsidRPr="004F6F52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635" w:type="dxa"/>
          </w:tcPr>
          <w:p w:rsidR="006B6F41" w:rsidRPr="00405153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– 1/4 </w:t>
            </w:r>
          </w:p>
        </w:tc>
        <w:tc>
          <w:tcPr>
            <w:tcW w:w="811" w:type="dxa"/>
          </w:tcPr>
          <w:p w:rsidR="006B6F41" w:rsidRPr="004F6F52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799" w:type="dxa"/>
          </w:tcPr>
          <w:p w:rsidR="006B6F41" w:rsidRPr="004F6F52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6B6F41" w:rsidRPr="004F6F52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6B6F41" w:rsidRPr="00017B7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4F6F52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:rsidR="006B6F41" w:rsidRPr="00A95DA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297176,51</w:t>
            </w:r>
          </w:p>
        </w:tc>
        <w:tc>
          <w:tcPr>
            <w:tcW w:w="1393" w:type="dxa"/>
            <w:vMerge w:val="restart"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rPr>
          <w:trHeight w:val="424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F717C7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F717C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6B6F41" w:rsidRPr="00017B7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– 1/4 </w:t>
            </w:r>
          </w:p>
        </w:tc>
        <w:tc>
          <w:tcPr>
            <w:tcW w:w="811" w:type="dxa"/>
          </w:tcPr>
          <w:p w:rsidR="006B6F41" w:rsidRPr="004F6F52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799" w:type="dxa"/>
          </w:tcPr>
          <w:p w:rsidR="006B6F41" w:rsidRPr="004F6F52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6B6F41" w:rsidRPr="00F717C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F717C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F717C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6B6F41" w:rsidRPr="00F717C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F717C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F717C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9B244B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244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44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44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– 1/4 </w:t>
            </w:r>
          </w:p>
        </w:tc>
        <w:tc>
          <w:tcPr>
            <w:tcW w:w="811" w:type="dxa"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44B"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799" w:type="dxa"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44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6B6F41" w:rsidRPr="004F6F52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6B6F41" w:rsidRPr="00017B7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4F6F52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:rsidR="006B6F41" w:rsidRPr="00A95DA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56005A">
              <w:rPr>
                <w:rFonts w:ascii="Times New Roman" w:hAnsi="Times New Roman" w:cs="Times New Roman"/>
                <w:sz w:val="18"/>
                <w:szCs w:val="18"/>
              </w:rPr>
              <w:t>Daewoo</w:t>
            </w:r>
            <w:proofErr w:type="spellEnd"/>
            <w:r w:rsidRPr="005600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005A">
              <w:rPr>
                <w:rFonts w:ascii="Times New Roman" w:hAnsi="Times New Roman" w:cs="Times New Roman"/>
                <w:sz w:val="18"/>
                <w:szCs w:val="18"/>
              </w:rPr>
              <w:t>Nexia</w:t>
            </w:r>
            <w:proofErr w:type="spellEnd"/>
          </w:p>
        </w:tc>
        <w:tc>
          <w:tcPr>
            <w:tcW w:w="1158" w:type="dxa"/>
            <w:vMerge w:val="restart"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204157,30</w:t>
            </w:r>
          </w:p>
        </w:tc>
        <w:tc>
          <w:tcPr>
            <w:tcW w:w="1393" w:type="dxa"/>
            <w:vMerge w:val="restart"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rPr>
          <w:trHeight w:val="424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9B244B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44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44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– 1/4 </w:t>
            </w:r>
          </w:p>
        </w:tc>
        <w:tc>
          <w:tcPr>
            <w:tcW w:w="811" w:type="dxa"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44B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799" w:type="dxa"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44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176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375E0B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75E0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6B6F41" w:rsidRPr="00375E0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4F6F52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6B6F41" w:rsidRPr="00405153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– 1/4 </w:t>
            </w:r>
          </w:p>
        </w:tc>
        <w:tc>
          <w:tcPr>
            <w:tcW w:w="811" w:type="dxa"/>
          </w:tcPr>
          <w:p w:rsidR="006B6F41" w:rsidRPr="004F6F52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799" w:type="dxa"/>
          </w:tcPr>
          <w:p w:rsidR="006B6F41" w:rsidRPr="004F6F52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6B6F41" w:rsidRPr="00375E0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6B6F41" w:rsidRPr="00375E0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375E0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:rsidR="006B6F41" w:rsidRPr="00375E0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375E0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6B6F41" w:rsidRPr="00375E0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rPr>
          <w:trHeight w:val="175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9B244B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44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44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– 1/4 </w:t>
            </w:r>
          </w:p>
        </w:tc>
        <w:tc>
          <w:tcPr>
            <w:tcW w:w="811" w:type="dxa"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44B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799" w:type="dxa"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44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88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375E0B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75E0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6B6F41" w:rsidRPr="00375E0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4F6F52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6B6F41" w:rsidRPr="00405153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– 1/4 </w:t>
            </w:r>
          </w:p>
        </w:tc>
        <w:tc>
          <w:tcPr>
            <w:tcW w:w="811" w:type="dxa"/>
          </w:tcPr>
          <w:p w:rsidR="006B6F41" w:rsidRPr="004F6F52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799" w:type="dxa"/>
          </w:tcPr>
          <w:p w:rsidR="006B6F41" w:rsidRPr="004F6F52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6B6F41" w:rsidRPr="00375E0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6B6F41" w:rsidRPr="00375E0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375E0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:rsidR="006B6F41" w:rsidRPr="00375E0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375E0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6B6F41" w:rsidRPr="00375E0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rPr>
          <w:trHeight w:val="87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9B244B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44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44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– 1/4 </w:t>
            </w:r>
          </w:p>
        </w:tc>
        <w:tc>
          <w:tcPr>
            <w:tcW w:w="811" w:type="dxa"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44B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799" w:type="dxa"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44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9B244B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 w:val="restart"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0F7F17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Зорина О.Г.</w:t>
            </w:r>
          </w:p>
        </w:tc>
        <w:tc>
          <w:tcPr>
            <w:tcW w:w="1353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экономики</w:t>
            </w:r>
          </w:p>
        </w:tc>
        <w:tc>
          <w:tcPr>
            <w:tcW w:w="1152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799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1151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337601,68</w:t>
            </w:r>
          </w:p>
        </w:tc>
        <w:tc>
          <w:tcPr>
            <w:tcW w:w="1393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0F7F17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799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0F7F17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799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1151</w:t>
            </w:r>
          </w:p>
        </w:tc>
        <w:tc>
          <w:tcPr>
            <w:tcW w:w="799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</w:t>
            </w:r>
          </w:p>
        </w:tc>
        <w:tc>
          <w:tcPr>
            <w:tcW w:w="1158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873560,37</w:t>
            </w:r>
          </w:p>
        </w:tc>
        <w:tc>
          <w:tcPr>
            <w:tcW w:w="1393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0F7F17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общая долевая – 1/10</w:t>
            </w:r>
          </w:p>
        </w:tc>
        <w:tc>
          <w:tcPr>
            <w:tcW w:w="811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799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0F7F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</w:p>
        </w:tc>
        <w:tc>
          <w:tcPr>
            <w:tcW w:w="1158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0F7F17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Трактор МТЗ</w:t>
            </w:r>
          </w:p>
        </w:tc>
        <w:tc>
          <w:tcPr>
            <w:tcW w:w="1158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0F7F17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Прицеп 2ПТС-4</w:t>
            </w:r>
          </w:p>
        </w:tc>
        <w:tc>
          <w:tcPr>
            <w:tcW w:w="1158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0F7F17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</w:t>
            </w:r>
          </w:p>
        </w:tc>
        <w:tc>
          <w:tcPr>
            <w:tcW w:w="1158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0F7F17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799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1151</w:t>
            </w:r>
          </w:p>
        </w:tc>
        <w:tc>
          <w:tcPr>
            <w:tcW w:w="799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0F7F17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799" w:type="dxa"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0F7F1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6B6F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0F7F17" w:rsidRDefault="0008603C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  <w:vMerge w:val="restart"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799" w:type="dxa"/>
            <w:vMerge w:val="restart"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1151</w:t>
            </w:r>
          </w:p>
        </w:tc>
        <w:tc>
          <w:tcPr>
            <w:tcW w:w="799" w:type="dxa"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6B6F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0F7F17" w:rsidRDefault="0008603C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799" w:type="dxa"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0F7F17" w:rsidRDefault="0008603C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 w:val="restart"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7850C4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850C4">
              <w:rPr>
                <w:rFonts w:ascii="Times New Roman" w:hAnsi="Times New Roman" w:cs="Times New Roman"/>
                <w:sz w:val="18"/>
                <w:szCs w:val="18"/>
              </w:rPr>
              <w:t>Коркина А.А.</w:t>
            </w:r>
          </w:p>
        </w:tc>
        <w:tc>
          <w:tcPr>
            <w:tcW w:w="1353" w:type="dxa"/>
            <w:vMerge w:val="restart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C4">
              <w:rPr>
                <w:rFonts w:ascii="Times New Roman" w:hAnsi="Times New Roman" w:cs="Times New Roman"/>
                <w:sz w:val="18"/>
                <w:szCs w:val="18"/>
              </w:rPr>
              <w:t>Руководитель Аппарата Главы муниципального образования «</w:t>
            </w:r>
            <w:proofErr w:type="spellStart"/>
            <w:r w:rsidRPr="007850C4">
              <w:rPr>
                <w:rFonts w:ascii="Times New Roman" w:hAnsi="Times New Roman" w:cs="Times New Roman"/>
                <w:sz w:val="18"/>
                <w:szCs w:val="18"/>
              </w:rPr>
              <w:t>Сюмсинский</w:t>
            </w:r>
            <w:proofErr w:type="spellEnd"/>
            <w:r w:rsidRPr="007850C4">
              <w:rPr>
                <w:rFonts w:ascii="Times New Roman" w:hAnsi="Times New Roman" w:cs="Times New Roman"/>
                <w:sz w:val="18"/>
                <w:szCs w:val="18"/>
              </w:rPr>
              <w:t xml:space="preserve"> район», Районного Совета </w:t>
            </w:r>
            <w:r w:rsidRPr="007850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депутатов и Администрации района</w:t>
            </w:r>
          </w:p>
        </w:tc>
        <w:tc>
          <w:tcPr>
            <w:tcW w:w="1152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635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C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C4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799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C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C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C4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7850C4">
              <w:rPr>
                <w:rFonts w:ascii="Times New Roman" w:hAnsi="Times New Roman" w:cs="Times New Roman"/>
                <w:sz w:val="18"/>
                <w:szCs w:val="18"/>
              </w:rPr>
              <w:t>Renault</w:t>
            </w:r>
            <w:proofErr w:type="spellEnd"/>
          </w:p>
        </w:tc>
        <w:tc>
          <w:tcPr>
            <w:tcW w:w="1158" w:type="dxa"/>
            <w:vMerge w:val="restart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1273269,85</w:t>
            </w:r>
          </w:p>
        </w:tc>
        <w:tc>
          <w:tcPr>
            <w:tcW w:w="1393" w:type="dxa"/>
            <w:vMerge w:val="restart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7850C4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C4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635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C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C4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799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C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C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7850C4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C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C4"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799" w:type="dxa"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7850C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657937" w:rsidTr="0013508D">
        <w:tc>
          <w:tcPr>
            <w:tcW w:w="498" w:type="dxa"/>
            <w:vMerge w:val="restart"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57937">
              <w:rPr>
                <w:rFonts w:ascii="Times New Roman" w:hAnsi="Times New Roman" w:cs="Times New Roman"/>
                <w:sz w:val="18"/>
                <w:szCs w:val="18"/>
              </w:rPr>
              <w:t>Кудрявцев Д.Ю.</w:t>
            </w:r>
          </w:p>
          <w:p w:rsidR="006B6F41" w:rsidRPr="00657937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93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</w:p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937">
              <w:rPr>
                <w:rFonts w:ascii="Times New Roman" w:hAnsi="Times New Roman" w:cs="Times New Roman"/>
                <w:sz w:val="18"/>
                <w:szCs w:val="18"/>
              </w:rPr>
              <w:t>Сектора по информатизации и связям с общественностью</w:t>
            </w:r>
          </w:p>
        </w:tc>
        <w:tc>
          <w:tcPr>
            <w:tcW w:w="1152" w:type="dxa"/>
          </w:tcPr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93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93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937"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93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93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937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</w:p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7937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proofErr w:type="gramEnd"/>
            <w:r w:rsidRPr="00657937">
              <w:rPr>
                <w:rFonts w:ascii="Times New Roman" w:hAnsi="Times New Roman" w:cs="Times New Roman"/>
                <w:sz w:val="18"/>
                <w:szCs w:val="18"/>
              </w:rPr>
              <w:t xml:space="preserve"> ВАЗ</w:t>
            </w:r>
          </w:p>
        </w:tc>
        <w:tc>
          <w:tcPr>
            <w:tcW w:w="1158" w:type="dxa"/>
            <w:vMerge w:val="restart"/>
          </w:tcPr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937">
              <w:rPr>
                <w:rFonts w:ascii="Times New Roman" w:hAnsi="Times New Roman" w:cs="Times New Roman"/>
                <w:sz w:val="18"/>
                <w:szCs w:val="18"/>
              </w:rPr>
              <w:t>35288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579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657937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657937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93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57937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811" w:type="dxa"/>
          </w:tcPr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937"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799" w:type="dxa"/>
          </w:tcPr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93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937">
              <w:rPr>
                <w:rFonts w:ascii="Times New Roman" w:hAnsi="Times New Roman" w:cs="Times New Roman"/>
                <w:sz w:val="18"/>
                <w:szCs w:val="18"/>
              </w:rPr>
              <w:t xml:space="preserve">Прицеп к </w:t>
            </w:r>
            <w:proofErr w:type="gramStart"/>
            <w:r w:rsidRPr="00657937">
              <w:rPr>
                <w:rFonts w:ascii="Times New Roman" w:hAnsi="Times New Roman" w:cs="Times New Roman"/>
                <w:sz w:val="18"/>
                <w:szCs w:val="18"/>
              </w:rPr>
              <w:t>легковым</w:t>
            </w:r>
            <w:proofErr w:type="gramEnd"/>
            <w:r w:rsidRPr="00657937">
              <w:rPr>
                <w:rFonts w:ascii="Times New Roman" w:hAnsi="Times New Roman" w:cs="Times New Roman"/>
                <w:sz w:val="18"/>
                <w:szCs w:val="18"/>
              </w:rPr>
              <w:t xml:space="preserve"> ТС</w:t>
            </w:r>
          </w:p>
        </w:tc>
        <w:tc>
          <w:tcPr>
            <w:tcW w:w="1158" w:type="dxa"/>
            <w:vMerge/>
          </w:tcPr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65793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 w:val="restart"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DB1BD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Кунавин</w:t>
            </w:r>
            <w:proofErr w:type="spellEnd"/>
            <w:r w:rsidRPr="00DB1B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.А.</w:t>
            </w:r>
          </w:p>
        </w:tc>
        <w:tc>
          <w:tcPr>
            <w:tcW w:w="1353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152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799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 2170</w:t>
            </w:r>
          </w:p>
        </w:tc>
        <w:tc>
          <w:tcPr>
            <w:tcW w:w="1158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567095,30</w:t>
            </w:r>
          </w:p>
        </w:tc>
        <w:tc>
          <w:tcPr>
            <w:tcW w:w="1393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DB1BD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3294,5</w:t>
            </w:r>
          </w:p>
        </w:tc>
        <w:tc>
          <w:tcPr>
            <w:tcW w:w="799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 21150</w:t>
            </w:r>
          </w:p>
        </w:tc>
        <w:tc>
          <w:tcPr>
            <w:tcW w:w="1158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DB1BD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 21130</w:t>
            </w:r>
          </w:p>
        </w:tc>
        <w:tc>
          <w:tcPr>
            <w:tcW w:w="1158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DB1BD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353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799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311881,04</w:t>
            </w:r>
          </w:p>
        </w:tc>
        <w:tc>
          <w:tcPr>
            <w:tcW w:w="1393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DB1BD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3294,47</w:t>
            </w:r>
          </w:p>
        </w:tc>
        <w:tc>
          <w:tcPr>
            <w:tcW w:w="799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DB1BD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DB1BD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799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DB1BD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3294,47</w:t>
            </w:r>
          </w:p>
        </w:tc>
        <w:tc>
          <w:tcPr>
            <w:tcW w:w="799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DB1BD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171"/>
        </w:trPr>
        <w:tc>
          <w:tcPr>
            <w:tcW w:w="498" w:type="dxa"/>
            <w:vMerge w:val="restart"/>
          </w:tcPr>
          <w:p w:rsidR="006B6F41" w:rsidRPr="003615DE" w:rsidRDefault="006B6F41" w:rsidP="0013508D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DB1BD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Кунавина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1353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1152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799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311881,04</w:t>
            </w:r>
          </w:p>
        </w:tc>
        <w:tc>
          <w:tcPr>
            <w:tcW w:w="1393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171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3294,5</w:t>
            </w:r>
          </w:p>
        </w:tc>
        <w:tc>
          <w:tcPr>
            <w:tcW w:w="799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171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59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DB1BD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799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 2170</w:t>
            </w:r>
          </w:p>
        </w:tc>
        <w:tc>
          <w:tcPr>
            <w:tcW w:w="1158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567095,30</w:t>
            </w:r>
          </w:p>
        </w:tc>
        <w:tc>
          <w:tcPr>
            <w:tcW w:w="1393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rPr>
          <w:trHeight w:val="58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DB1BD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3294,5</w:t>
            </w:r>
          </w:p>
        </w:tc>
        <w:tc>
          <w:tcPr>
            <w:tcW w:w="799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 21150</w:t>
            </w:r>
          </w:p>
        </w:tc>
        <w:tc>
          <w:tcPr>
            <w:tcW w:w="1158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58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DB1BD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 21130</w:t>
            </w:r>
          </w:p>
        </w:tc>
        <w:tc>
          <w:tcPr>
            <w:tcW w:w="1158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117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DB1BD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799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rPr>
          <w:trHeight w:val="117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DB1BD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3294,5</w:t>
            </w:r>
          </w:p>
        </w:tc>
        <w:tc>
          <w:tcPr>
            <w:tcW w:w="799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117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DB1BD1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DB1B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811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DB1BD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 w:val="restart"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536BFC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Колпакова</w:t>
            </w:r>
            <w:proofErr w:type="spellEnd"/>
            <w:r w:rsidRPr="00536BFC">
              <w:rPr>
                <w:rFonts w:ascii="Times New Roman" w:hAnsi="Times New Roman" w:cs="Times New Roman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353" w:type="dxa"/>
            <w:vMerge w:val="restart"/>
          </w:tcPr>
          <w:p w:rsidR="006B6F41" w:rsidRPr="00536BFC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Начальник Отдела по физической культуре, спорту и молодежной политики</w:t>
            </w:r>
          </w:p>
        </w:tc>
        <w:tc>
          <w:tcPr>
            <w:tcW w:w="1152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Общая долевая – 1/3</w:t>
            </w:r>
          </w:p>
        </w:tc>
        <w:tc>
          <w:tcPr>
            <w:tcW w:w="811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799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Chevrolet</w:t>
            </w:r>
            <w:proofErr w:type="spellEnd"/>
            <w:r w:rsidRPr="00536B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Lacetti</w:t>
            </w:r>
            <w:proofErr w:type="spellEnd"/>
          </w:p>
        </w:tc>
        <w:tc>
          <w:tcPr>
            <w:tcW w:w="1158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517663,55</w:t>
            </w:r>
          </w:p>
        </w:tc>
        <w:tc>
          <w:tcPr>
            <w:tcW w:w="1393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536BFC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Общая долевая – 1/3</w:t>
            </w:r>
          </w:p>
        </w:tc>
        <w:tc>
          <w:tcPr>
            <w:tcW w:w="811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1107,0</w:t>
            </w:r>
          </w:p>
        </w:tc>
        <w:tc>
          <w:tcPr>
            <w:tcW w:w="799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410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536BFC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Общая долевая – 1/3</w:t>
            </w:r>
          </w:p>
        </w:tc>
        <w:tc>
          <w:tcPr>
            <w:tcW w:w="811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799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Грузовой автомобиль ГАЗ 3307</w:t>
            </w:r>
          </w:p>
        </w:tc>
        <w:tc>
          <w:tcPr>
            <w:tcW w:w="1158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31712,15</w:t>
            </w:r>
          </w:p>
        </w:tc>
        <w:tc>
          <w:tcPr>
            <w:tcW w:w="1393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536BFC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Общая долевая – 1/3</w:t>
            </w:r>
          </w:p>
        </w:tc>
        <w:tc>
          <w:tcPr>
            <w:tcW w:w="811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1107,0</w:t>
            </w:r>
          </w:p>
        </w:tc>
        <w:tc>
          <w:tcPr>
            <w:tcW w:w="799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536BFC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799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536BFC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1107,0</w:t>
            </w:r>
          </w:p>
        </w:tc>
        <w:tc>
          <w:tcPr>
            <w:tcW w:w="799" w:type="dxa"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536BF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 w:val="restart"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613CA8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>Курагина В.Г.</w:t>
            </w:r>
          </w:p>
        </w:tc>
        <w:tc>
          <w:tcPr>
            <w:tcW w:w="1353" w:type="dxa"/>
            <w:vMerge w:val="restart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записи актов гражданского состояния </w:t>
            </w:r>
          </w:p>
        </w:tc>
        <w:tc>
          <w:tcPr>
            <w:tcW w:w="1152" w:type="dxa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>2547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613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</w:p>
        </w:tc>
        <w:tc>
          <w:tcPr>
            <w:tcW w:w="1158" w:type="dxa"/>
            <w:vMerge w:val="restart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615212,33</w:t>
            </w:r>
          </w:p>
        </w:tc>
        <w:tc>
          <w:tcPr>
            <w:tcW w:w="1393" w:type="dxa"/>
            <w:vMerge w:val="restart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613CA8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799" w:type="dxa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613CA8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811" w:type="dxa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>2547</w:t>
            </w:r>
          </w:p>
        </w:tc>
        <w:tc>
          <w:tcPr>
            <w:tcW w:w="799" w:type="dxa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613CA8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799" w:type="dxa"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CA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613CA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 w:val="restart"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A532D8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Мельникова О.Г.</w:t>
            </w:r>
          </w:p>
        </w:tc>
        <w:tc>
          <w:tcPr>
            <w:tcW w:w="1353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по делам семьи и охране прав детства</w:t>
            </w:r>
          </w:p>
        </w:tc>
        <w:tc>
          <w:tcPr>
            <w:tcW w:w="1152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799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343975,88</w:t>
            </w:r>
          </w:p>
        </w:tc>
        <w:tc>
          <w:tcPr>
            <w:tcW w:w="1393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A532D8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A532D8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ШЕВРОЛЕ</w:t>
            </w:r>
          </w:p>
        </w:tc>
        <w:tc>
          <w:tcPr>
            <w:tcW w:w="1158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226534,99</w:t>
            </w:r>
          </w:p>
        </w:tc>
        <w:tc>
          <w:tcPr>
            <w:tcW w:w="1393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A532D8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799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Автомобиль грузовой КАМАЗ</w:t>
            </w:r>
          </w:p>
        </w:tc>
        <w:tc>
          <w:tcPr>
            <w:tcW w:w="1158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A532D8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Автомобиль грузовой МАЗ</w:t>
            </w:r>
          </w:p>
        </w:tc>
        <w:tc>
          <w:tcPr>
            <w:tcW w:w="1158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A532D8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Мотоцикл М-67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Урал</w:t>
            </w:r>
          </w:p>
        </w:tc>
        <w:tc>
          <w:tcPr>
            <w:tcW w:w="1158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257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A532D8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Полуприцеп бортовой</w:t>
            </w:r>
            <w:proofErr w:type="gramStart"/>
            <w:r w:rsidRPr="00A532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VAN</w:t>
            </w:r>
            <w:proofErr w:type="gramEnd"/>
            <w:r w:rsidRPr="00A532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HOOL</w:t>
            </w:r>
          </w:p>
        </w:tc>
        <w:tc>
          <w:tcPr>
            <w:tcW w:w="1158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256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A532D8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B6F41" w:rsidRPr="00D769F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Полуприцеп бортовой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KRONE</w:t>
            </w:r>
          </w:p>
        </w:tc>
        <w:tc>
          <w:tcPr>
            <w:tcW w:w="1158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A532D8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799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A532D8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2D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A532D8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 w:val="restart"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A8551C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Максимова З.Г.</w:t>
            </w:r>
          </w:p>
        </w:tc>
        <w:tc>
          <w:tcPr>
            <w:tcW w:w="1353" w:type="dxa"/>
            <w:vMerge w:val="restart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Начальник архивного отдела</w:t>
            </w:r>
          </w:p>
        </w:tc>
        <w:tc>
          <w:tcPr>
            <w:tcW w:w="1152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2893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684220,22</w:t>
            </w:r>
          </w:p>
        </w:tc>
        <w:tc>
          <w:tcPr>
            <w:tcW w:w="1393" w:type="dxa"/>
            <w:vMerge w:val="restart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A8551C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799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A8551C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799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A8551C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2893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811" w:type="dxa"/>
            <w:vMerge w:val="restart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ВАЗ </w:t>
            </w:r>
          </w:p>
        </w:tc>
        <w:tc>
          <w:tcPr>
            <w:tcW w:w="1158" w:type="dxa"/>
            <w:vMerge w:val="restart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247400,0</w:t>
            </w:r>
          </w:p>
        </w:tc>
        <w:tc>
          <w:tcPr>
            <w:tcW w:w="1393" w:type="dxa"/>
            <w:vMerge w:val="restart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A8551C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799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A8551C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799" w:type="dxa"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A8551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 w:val="restart"/>
          </w:tcPr>
          <w:p w:rsidR="006B6F41" w:rsidRPr="00FE1166" w:rsidRDefault="006B6F41" w:rsidP="006B6F41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FE116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E1166">
              <w:rPr>
                <w:rFonts w:ascii="Times New Roman" w:hAnsi="Times New Roman" w:cs="Times New Roman"/>
                <w:sz w:val="18"/>
                <w:szCs w:val="18"/>
              </w:rPr>
              <w:t>Меркушева Надежда Анатольевна</w:t>
            </w:r>
          </w:p>
        </w:tc>
        <w:tc>
          <w:tcPr>
            <w:tcW w:w="1353" w:type="dxa"/>
            <w:vMerge w:val="restart"/>
          </w:tcPr>
          <w:p w:rsidR="006B6F41" w:rsidRPr="00FE116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сельского хозяйства</w:t>
            </w:r>
          </w:p>
        </w:tc>
        <w:tc>
          <w:tcPr>
            <w:tcW w:w="1152" w:type="dxa"/>
          </w:tcPr>
          <w:p w:rsidR="006B6F41" w:rsidRPr="00FE116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16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6B6F41" w:rsidRPr="00FE116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166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6B6F41" w:rsidRPr="00FE116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99" w:type="dxa"/>
          </w:tcPr>
          <w:p w:rsidR="006B6F41" w:rsidRPr="00FE116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16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6B6F41" w:rsidRPr="00FE116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16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vMerge w:val="restart"/>
          </w:tcPr>
          <w:p w:rsidR="006B6F41" w:rsidRPr="00FE116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799" w:type="dxa"/>
            <w:vMerge w:val="restart"/>
          </w:tcPr>
          <w:p w:rsidR="006B6F41" w:rsidRPr="00ED5C0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0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6B6F41" w:rsidRPr="00ED5C0C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0C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</w:t>
            </w:r>
          </w:p>
        </w:tc>
        <w:tc>
          <w:tcPr>
            <w:tcW w:w="1158" w:type="dxa"/>
            <w:vMerge w:val="restart"/>
          </w:tcPr>
          <w:p w:rsidR="006B6F41" w:rsidRPr="00FE116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442731,76</w:t>
            </w:r>
          </w:p>
        </w:tc>
        <w:tc>
          <w:tcPr>
            <w:tcW w:w="1393" w:type="dxa"/>
            <w:vMerge w:val="restart"/>
          </w:tcPr>
          <w:p w:rsidR="006B6F41" w:rsidRPr="00FE116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FE1166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FE116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FE116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FE116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16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6B6F41" w:rsidRPr="00FE116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166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6B6F41" w:rsidRPr="00FE116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799" w:type="dxa"/>
          </w:tcPr>
          <w:p w:rsidR="006B6F41" w:rsidRPr="00FE116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16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6B6F41" w:rsidRPr="00FE116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FE116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FE116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B6F41" w:rsidRPr="00FE116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</w:t>
            </w:r>
          </w:p>
        </w:tc>
        <w:tc>
          <w:tcPr>
            <w:tcW w:w="1158" w:type="dxa"/>
            <w:vMerge/>
          </w:tcPr>
          <w:p w:rsidR="006B6F41" w:rsidRPr="00FE116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FE116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620"/>
        </w:trPr>
        <w:tc>
          <w:tcPr>
            <w:tcW w:w="498" w:type="dxa"/>
            <w:vMerge w:val="restart"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1468D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Мокрушина Е.В.</w:t>
            </w:r>
          </w:p>
        </w:tc>
        <w:tc>
          <w:tcPr>
            <w:tcW w:w="1353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Управления Организационной работы</w:t>
            </w:r>
          </w:p>
        </w:tc>
        <w:tc>
          <w:tcPr>
            <w:tcW w:w="1152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799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799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РЕНО</w:t>
            </w:r>
          </w:p>
        </w:tc>
        <w:tc>
          <w:tcPr>
            <w:tcW w:w="1158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428990,35</w:t>
            </w:r>
          </w:p>
        </w:tc>
        <w:tc>
          <w:tcPr>
            <w:tcW w:w="1393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rPr>
          <w:trHeight w:val="620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1468D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799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1468D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общая долевая – 1/7</w:t>
            </w:r>
          </w:p>
        </w:tc>
        <w:tc>
          <w:tcPr>
            <w:tcW w:w="811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799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1468D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общая долевая – 1/7</w:t>
            </w:r>
          </w:p>
        </w:tc>
        <w:tc>
          <w:tcPr>
            <w:tcW w:w="811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799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313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1468D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6B6F41" w:rsidRPr="001468D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799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157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1468D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799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156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1468D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799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210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1468D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6B6F41" w:rsidRPr="001468D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799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208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1468D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799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208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1468D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799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 w:val="restart"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FC73B9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73B9">
              <w:rPr>
                <w:rFonts w:ascii="Times New Roman" w:hAnsi="Times New Roman" w:cs="Times New Roman"/>
                <w:sz w:val="18"/>
                <w:szCs w:val="18"/>
              </w:rPr>
              <w:t>Мухачева</w:t>
            </w:r>
            <w:proofErr w:type="spellEnd"/>
            <w:r w:rsidRPr="00FC73B9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1353" w:type="dxa"/>
            <w:vMerge w:val="restart"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3B9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по физической культуре, </w:t>
            </w:r>
            <w:r w:rsidRPr="00FC7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спорту и молодежной политике </w:t>
            </w:r>
          </w:p>
        </w:tc>
        <w:tc>
          <w:tcPr>
            <w:tcW w:w="1152" w:type="dxa"/>
            <w:vMerge w:val="restart"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635" w:type="dxa"/>
            <w:vMerge w:val="restart"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с супругом</w:t>
            </w:r>
          </w:p>
        </w:tc>
        <w:tc>
          <w:tcPr>
            <w:tcW w:w="811" w:type="dxa"/>
            <w:vMerge w:val="restart"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799" w:type="dxa"/>
            <w:vMerge w:val="restart"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3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3B9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799" w:type="dxa"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3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3B9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 w:rsidRPr="00FC7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ОПЕЛЬ</w:t>
            </w:r>
          </w:p>
        </w:tc>
        <w:tc>
          <w:tcPr>
            <w:tcW w:w="1158" w:type="dxa"/>
            <w:vMerge w:val="restart"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3B9">
              <w:rPr>
                <w:rFonts w:ascii="Times New Roman" w:hAnsi="Times New Roman" w:cs="Times New Roman"/>
                <w:sz w:val="18"/>
                <w:szCs w:val="18"/>
              </w:rPr>
              <w:t>568447,34</w:t>
            </w:r>
          </w:p>
        </w:tc>
        <w:tc>
          <w:tcPr>
            <w:tcW w:w="1393" w:type="dxa"/>
            <w:vMerge w:val="restart"/>
          </w:tcPr>
          <w:p w:rsidR="006B6F41" w:rsidRPr="00C844DD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FC73B9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3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3B9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3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ФОЛЬКСВАГЕН</w:t>
            </w:r>
          </w:p>
        </w:tc>
        <w:tc>
          <w:tcPr>
            <w:tcW w:w="1158" w:type="dxa"/>
            <w:vMerge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740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FC73B9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3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3B9">
              <w:rPr>
                <w:rFonts w:ascii="Times New Roman" w:hAnsi="Times New Roman" w:cs="Times New Roman"/>
                <w:sz w:val="18"/>
                <w:szCs w:val="18"/>
              </w:rPr>
              <w:t>1587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3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FC73B9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207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5D0804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D0804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80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804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804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80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80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vMerge w:val="restart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804">
              <w:rPr>
                <w:rFonts w:ascii="Times New Roman" w:hAnsi="Times New Roman" w:cs="Times New Roman"/>
                <w:sz w:val="18"/>
                <w:szCs w:val="18"/>
              </w:rPr>
              <w:t>1587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  <w:vMerge w:val="restart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80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804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УАЗ</w:t>
            </w:r>
          </w:p>
        </w:tc>
        <w:tc>
          <w:tcPr>
            <w:tcW w:w="1158" w:type="dxa"/>
            <w:vMerge w:val="restart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804">
              <w:rPr>
                <w:rFonts w:ascii="Times New Roman" w:hAnsi="Times New Roman" w:cs="Times New Roman"/>
                <w:sz w:val="18"/>
                <w:szCs w:val="18"/>
              </w:rPr>
              <w:t>1823472,66</w:t>
            </w:r>
          </w:p>
        </w:tc>
        <w:tc>
          <w:tcPr>
            <w:tcW w:w="1393" w:type="dxa"/>
            <w:vMerge w:val="restart"/>
          </w:tcPr>
          <w:p w:rsidR="006B6F41" w:rsidRPr="00C844DD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206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5D0804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с супругой</w:t>
            </w:r>
          </w:p>
        </w:tc>
        <w:tc>
          <w:tcPr>
            <w:tcW w:w="811" w:type="dxa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799" w:type="dxa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C844DD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5D0804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80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vMerge w:val="restart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804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vMerge w:val="restart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804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799" w:type="dxa"/>
            <w:vMerge w:val="restart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80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6B6F41" w:rsidRPr="00C844DD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C844DD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99" w:type="dxa"/>
            <w:vMerge/>
          </w:tcPr>
          <w:p w:rsidR="006B6F41" w:rsidRPr="00C844DD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B6F41" w:rsidRPr="008A41F7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41F7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УАЗ</w:t>
            </w:r>
          </w:p>
        </w:tc>
        <w:tc>
          <w:tcPr>
            <w:tcW w:w="1158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C844DD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520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5D0804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5D0804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5D0804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804">
              <w:rPr>
                <w:rFonts w:ascii="Times New Roman" w:hAnsi="Times New Roman" w:cs="Times New Roman"/>
                <w:sz w:val="18"/>
                <w:szCs w:val="18"/>
              </w:rPr>
              <w:t>Автомобиль грузовой ГАЗ</w:t>
            </w:r>
          </w:p>
        </w:tc>
        <w:tc>
          <w:tcPr>
            <w:tcW w:w="1158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C844DD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257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5D0804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Т-40</w:t>
            </w:r>
          </w:p>
        </w:tc>
        <w:tc>
          <w:tcPr>
            <w:tcW w:w="1158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313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5D0804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Тракторный прицеп  2ПТС -4</w:t>
            </w:r>
          </w:p>
        </w:tc>
        <w:tc>
          <w:tcPr>
            <w:tcW w:w="1158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313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5D0804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B6F41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</w:t>
            </w:r>
          </w:p>
        </w:tc>
        <w:tc>
          <w:tcPr>
            <w:tcW w:w="1158" w:type="dxa"/>
            <w:vMerge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1468D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6B6F41" w:rsidRPr="00C844DD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- </w:t>
            </w:r>
            <w:r w:rsidRPr="005D0804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  <w:vMerge w:val="restart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799" w:type="dxa"/>
            <w:vMerge w:val="restart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799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1468D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C844DD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479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1468D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C844DD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1587,0</w:t>
            </w:r>
          </w:p>
        </w:tc>
        <w:tc>
          <w:tcPr>
            <w:tcW w:w="799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1468D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6B6F41" w:rsidRPr="00C844DD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- </w:t>
            </w:r>
            <w:r w:rsidRPr="005D0804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  <w:vMerge w:val="restart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799" w:type="dxa"/>
            <w:vMerge w:val="restart"/>
          </w:tcPr>
          <w:p w:rsidR="006B6F41" w:rsidRPr="005D0804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799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3615DE" w:rsidRDefault="006B6F41" w:rsidP="006B6F41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3615DE" w:rsidRDefault="006B6F41" w:rsidP="006B6F41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3615DE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1587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8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1468D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 w:val="restart"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E078B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Никулин Н.Г.</w:t>
            </w:r>
          </w:p>
        </w:tc>
        <w:tc>
          <w:tcPr>
            <w:tcW w:w="1353" w:type="dxa"/>
            <w:vMerge w:val="restart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муниципального образования «</w:t>
            </w:r>
            <w:proofErr w:type="spellStart"/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Сюмсинский</w:t>
            </w:r>
            <w:proofErr w:type="spellEnd"/>
            <w:r w:rsidRPr="00E078B6"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152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799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РЕНО</w:t>
            </w:r>
          </w:p>
        </w:tc>
        <w:tc>
          <w:tcPr>
            <w:tcW w:w="1158" w:type="dxa"/>
            <w:vMerge w:val="restart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883911,01</w:t>
            </w:r>
          </w:p>
        </w:tc>
        <w:tc>
          <w:tcPr>
            <w:tcW w:w="1393" w:type="dxa"/>
            <w:vMerge w:val="restart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E078B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vMerge w:val="restart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799" w:type="dxa"/>
            <w:vMerge w:val="restart"/>
          </w:tcPr>
          <w:p w:rsidR="006B6F41" w:rsidRPr="00E078B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190,5</w:t>
            </w:r>
          </w:p>
        </w:tc>
        <w:tc>
          <w:tcPr>
            <w:tcW w:w="799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</w:t>
            </w:r>
          </w:p>
        </w:tc>
        <w:tc>
          <w:tcPr>
            <w:tcW w:w="1158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E078B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Прицеп к автомобилю ЛАКЕР</w:t>
            </w:r>
          </w:p>
        </w:tc>
        <w:tc>
          <w:tcPr>
            <w:tcW w:w="1158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rPr>
          <w:trHeight w:val="605"/>
        </w:trPr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B6F41" w:rsidRPr="00E078B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53" w:type="dxa"/>
            <w:vMerge w:val="restart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799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234312,69</w:t>
            </w:r>
          </w:p>
        </w:tc>
        <w:tc>
          <w:tcPr>
            <w:tcW w:w="1393" w:type="dxa"/>
            <w:vMerge w:val="restart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E078B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799" w:type="dxa"/>
          </w:tcPr>
          <w:p w:rsidR="006B6F41" w:rsidRPr="00E078B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vMerge w:val="restart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799" w:type="dxa"/>
            <w:vMerge w:val="restart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8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F41" w:rsidRPr="003615DE" w:rsidTr="0013508D">
        <w:tc>
          <w:tcPr>
            <w:tcW w:w="498" w:type="dxa"/>
            <w:vMerge/>
          </w:tcPr>
          <w:p w:rsidR="006B6F41" w:rsidRPr="003615DE" w:rsidRDefault="006B6F41" w:rsidP="006B6F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B6F41" w:rsidRPr="00E078B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190,5</w:t>
            </w:r>
          </w:p>
        </w:tc>
        <w:tc>
          <w:tcPr>
            <w:tcW w:w="799" w:type="dxa"/>
          </w:tcPr>
          <w:p w:rsidR="006B6F41" w:rsidRPr="00E078B6" w:rsidRDefault="006B6F41" w:rsidP="006B6F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78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B6F41" w:rsidRPr="00E078B6" w:rsidRDefault="006B6F41" w:rsidP="006B6F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08603C">
        <w:trPr>
          <w:trHeight w:val="777"/>
        </w:trPr>
        <w:tc>
          <w:tcPr>
            <w:tcW w:w="498" w:type="dxa"/>
            <w:vMerge w:val="restart"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08603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Охлопкова С.А.</w:t>
            </w:r>
          </w:p>
        </w:tc>
        <w:tc>
          <w:tcPr>
            <w:tcW w:w="1353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капитального строительства и жилищно-коммунального хозяйства</w:t>
            </w:r>
          </w:p>
        </w:tc>
        <w:tc>
          <w:tcPr>
            <w:tcW w:w="1152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799" w:type="dxa"/>
          </w:tcPr>
          <w:p w:rsidR="0008603C" w:rsidRPr="0008603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99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913271,98</w:t>
            </w:r>
          </w:p>
        </w:tc>
        <w:tc>
          <w:tcPr>
            <w:tcW w:w="1393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rPr>
          <w:trHeight w:val="776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08603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99" w:type="dxa"/>
          </w:tcPr>
          <w:p w:rsidR="0008603C" w:rsidRPr="0008603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08603C" w:rsidRPr="0008603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811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99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08603C" w:rsidRPr="0008603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</w:t>
            </w:r>
          </w:p>
        </w:tc>
        <w:tc>
          <w:tcPr>
            <w:tcW w:w="1158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3615DE" w:rsidTr="0008603C">
        <w:trPr>
          <w:trHeight w:val="251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08603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99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08603C">
        <w:trPr>
          <w:trHeight w:val="88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08603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799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rPr>
          <w:trHeight w:val="87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08603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11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99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08603C">
        <w:trPr>
          <w:trHeight w:val="179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08603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99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rPr>
          <w:trHeight w:val="117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3615DE" w:rsidRDefault="0008603C" w:rsidP="0008603C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799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8603C" w:rsidRPr="003615DE" w:rsidTr="0013508D">
        <w:trPr>
          <w:trHeight w:val="117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3615DE" w:rsidRDefault="0008603C" w:rsidP="0008603C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11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99" w:type="dxa"/>
          </w:tcPr>
          <w:p w:rsidR="0008603C" w:rsidRP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3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8603C" w:rsidRPr="00DC1B9D" w:rsidTr="0013508D">
        <w:tc>
          <w:tcPr>
            <w:tcW w:w="498" w:type="dxa"/>
            <w:vMerge w:val="restart"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DC1B9D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Пантюхин</w:t>
            </w:r>
            <w:proofErr w:type="spellEnd"/>
            <w:r w:rsidRPr="00DC1B9D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353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сельского хозяйства</w:t>
            </w:r>
          </w:p>
        </w:tc>
        <w:tc>
          <w:tcPr>
            <w:tcW w:w="1152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1522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661537,93</w:t>
            </w:r>
          </w:p>
        </w:tc>
        <w:tc>
          <w:tcPr>
            <w:tcW w:w="1393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DC1B9D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DC1B9D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799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DC1B9D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DC1B9D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53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1522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554900,41</w:t>
            </w:r>
          </w:p>
        </w:tc>
        <w:tc>
          <w:tcPr>
            <w:tcW w:w="1393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DC1B9D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DC1B9D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799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DC1B9D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DC1B9D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1522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DC1B9D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DC1B9D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799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DC1B9D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DC1B9D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1522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DC1B9D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DC1B9D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799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DC1B9D" w:rsidTr="0013508D">
        <w:trPr>
          <w:trHeight w:val="432"/>
        </w:trPr>
        <w:tc>
          <w:tcPr>
            <w:tcW w:w="498" w:type="dxa"/>
            <w:vMerge w:val="restart"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DC1B9D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353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дела организационной работы</w:t>
            </w:r>
          </w:p>
        </w:tc>
        <w:tc>
          <w:tcPr>
            <w:tcW w:w="1152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799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235675,77</w:t>
            </w:r>
          </w:p>
        </w:tc>
        <w:tc>
          <w:tcPr>
            <w:tcW w:w="1393" w:type="dxa"/>
            <w:vMerge w:val="restart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DC1B9D" w:rsidTr="0013508D">
        <w:trPr>
          <w:trHeight w:val="432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DC1B9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 w:val="restart"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295C31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Пантюхина</w:t>
            </w:r>
            <w:proofErr w:type="spellEnd"/>
            <w:r w:rsidRPr="00295C31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  <w:tc>
          <w:tcPr>
            <w:tcW w:w="1353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ЗАГС</w:t>
            </w:r>
          </w:p>
        </w:tc>
        <w:tc>
          <w:tcPr>
            <w:tcW w:w="1152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295C31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392069,23</w:t>
            </w:r>
          </w:p>
        </w:tc>
        <w:tc>
          <w:tcPr>
            <w:tcW w:w="1393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295C31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799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295C31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,0  </w:t>
            </w:r>
          </w:p>
        </w:tc>
        <w:tc>
          <w:tcPr>
            <w:tcW w:w="799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 w:rsidRPr="00295C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  <w:r w:rsidRPr="00295C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OPEL </w:t>
            </w:r>
          </w:p>
        </w:tc>
        <w:tc>
          <w:tcPr>
            <w:tcW w:w="1158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979696,23</w:t>
            </w:r>
          </w:p>
        </w:tc>
        <w:tc>
          <w:tcPr>
            <w:tcW w:w="1393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295C31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799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295C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</w:p>
        </w:tc>
        <w:tc>
          <w:tcPr>
            <w:tcW w:w="1158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295C31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Прицеп КРКЗ</w:t>
            </w:r>
          </w:p>
        </w:tc>
        <w:tc>
          <w:tcPr>
            <w:tcW w:w="1158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295C31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295C31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799" w:type="dxa"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C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295C31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 w:val="restart"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F34F53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Плетнева Т.В.</w:t>
            </w:r>
          </w:p>
        </w:tc>
        <w:tc>
          <w:tcPr>
            <w:tcW w:w="1353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Начальник сектора делопроизводства</w:t>
            </w:r>
          </w:p>
        </w:tc>
        <w:tc>
          <w:tcPr>
            <w:tcW w:w="1152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60000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717153,20</w:t>
            </w:r>
          </w:p>
        </w:tc>
        <w:tc>
          <w:tcPr>
            <w:tcW w:w="1393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F34F53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799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F34F53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F34F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</w:p>
        </w:tc>
        <w:tc>
          <w:tcPr>
            <w:tcW w:w="1158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331303,47</w:t>
            </w:r>
          </w:p>
        </w:tc>
        <w:tc>
          <w:tcPr>
            <w:tcW w:w="1393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F34F53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799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F34F53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Общая долевая – 1/235</w:t>
            </w:r>
          </w:p>
        </w:tc>
        <w:tc>
          <w:tcPr>
            <w:tcW w:w="811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60000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F34F53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60000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F34F53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799" w:type="dxa"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F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F34F53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 w:val="restart"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08603C" w:rsidRPr="004524F6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Рябова О.И.</w:t>
            </w:r>
          </w:p>
        </w:tc>
        <w:tc>
          <w:tcPr>
            <w:tcW w:w="1353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Сектора по делам семьи</w:t>
            </w:r>
          </w:p>
        </w:tc>
        <w:tc>
          <w:tcPr>
            <w:tcW w:w="1152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Общая долевая – 1/3</w:t>
            </w:r>
          </w:p>
        </w:tc>
        <w:tc>
          <w:tcPr>
            <w:tcW w:w="811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99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4524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</w:p>
        </w:tc>
        <w:tc>
          <w:tcPr>
            <w:tcW w:w="1158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364775,55</w:t>
            </w:r>
          </w:p>
        </w:tc>
        <w:tc>
          <w:tcPr>
            <w:tcW w:w="1393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4524F6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99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Грузовой  автомобиль УАЗ</w:t>
            </w:r>
          </w:p>
        </w:tc>
        <w:tc>
          <w:tcPr>
            <w:tcW w:w="1158" w:type="dxa"/>
            <w:vMerge w:val="restart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497028,29</w:t>
            </w:r>
          </w:p>
        </w:tc>
        <w:tc>
          <w:tcPr>
            <w:tcW w:w="1393" w:type="dxa"/>
            <w:vMerge w:val="restart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9F3A59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799" w:type="dxa"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9F3A59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9F3A59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08603C" w:rsidRPr="004524F6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Общая долевая – 1/3</w:t>
            </w:r>
          </w:p>
        </w:tc>
        <w:tc>
          <w:tcPr>
            <w:tcW w:w="811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99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rPr>
          <w:trHeight w:val="420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08603C" w:rsidRPr="004524F6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Общая долевая – 1/3</w:t>
            </w:r>
          </w:p>
        </w:tc>
        <w:tc>
          <w:tcPr>
            <w:tcW w:w="811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99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08603C" w:rsidRPr="004524F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 w:val="restart"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ind w:left="106"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08603C" w:rsidRPr="000D352A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Семилит</w:t>
            </w:r>
            <w:proofErr w:type="spellEnd"/>
            <w:r w:rsidRPr="000D352A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1353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экономики</w:t>
            </w:r>
          </w:p>
        </w:tc>
        <w:tc>
          <w:tcPr>
            <w:tcW w:w="1152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1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799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1690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664099,28</w:t>
            </w:r>
          </w:p>
        </w:tc>
        <w:tc>
          <w:tcPr>
            <w:tcW w:w="1393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08603C" w:rsidRPr="000D352A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1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799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1690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УАЗ</w:t>
            </w:r>
          </w:p>
        </w:tc>
        <w:tc>
          <w:tcPr>
            <w:tcW w:w="1158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639318,42</w:t>
            </w:r>
          </w:p>
        </w:tc>
        <w:tc>
          <w:tcPr>
            <w:tcW w:w="1393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08603C" w:rsidRPr="000D352A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F6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799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1690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2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08603C" w:rsidRPr="000D352A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 w:val="restart"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E145E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Слобожанина Е.Ю.</w:t>
            </w:r>
          </w:p>
        </w:tc>
        <w:tc>
          <w:tcPr>
            <w:tcW w:w="1353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специалист-эксперт - архитектор </w:t>
            </w:r>
            <w:r w:rsidRPr="00E145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Отдела капитального строительства и жилищно-коммунального хозяйства</w:t>
            </w:r>
          </w:p>
        </w:tc>
        <w:tc>
          <w:tcPr>
            <w:tcW w:w="1152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635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149,0</w:t>
            </w:r>
          </w:p>
        </w:tc>
        <w:tc>
          <w:tcPr>
            <w:tcW w:w="799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58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306996,59</w:t>
            </w:r>
          </w:p>
        </w:tc>
        <w:tc>
          <w:tcPr>
            <w:tcW w:w="1393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3615DE" w:rsidTr="0013508D">
        <w:trPr>
          <w:trHeight w:val="394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E145E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E145E8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с </w:t>
            </w:r>
            <w:r w:rsidRPr="00E145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супругом</w:t>
            </w:r>
          </w:p>
        </w:tc>
        <w:tc>
          <w:tcPr>
            <w:tcW w:w="811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35,3</w:t>
            </w:r>
          </w:p>
        </w:tc>
        <w:tc>
          <w:tcPr>
            <w:tcW w:w="799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E145E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E145E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E145E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799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E145E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Общая долевая – 11/30</w:t>
            </w:r>
          </w:p>
        </w:tc>
        <w:tc>
          <w:tcPr>
            <w:tcW w:w="811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799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448257,07</w:t>
            </w:r>
          </w:p>
        </w:tc>
        <w:tc>
          <w:tcPr>
            <w:tcW w:w="1393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E145E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Общая долевая – 11/30</w:t>
            </w:r>
          </w:p>
        </w:tc>
        <w:tc>
          <w:tcPr>
            <w:tcW w:w="811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799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E145E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E145E8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с супругом</w:t>
            </w:r>
          </w:p>
        </w:tc>
        <w:tc>
          <w:tcPr>
            <w:tcW w:w="811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799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E145E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E145E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E145E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E145E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E145E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E145E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E145E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799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E145E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799" w:type="dxa"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5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E145E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 w:val="restart"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430825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Федотова М.Н.</w:t>
            </w:r>
          </w:p>
        </w:tc>
        <w:tc>
          <w:tcPr>
            <w:tcW w:w="1353" w:type="dxa"/>
            <w:vMerge w:val="restart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сектора по делам семьи</w:t>
            </w:r>
          </w:p>
        </w:tc>
        <w:tc>
          <w:tcPr>
            <w:tcW w:w="1152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2503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5131E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407153,11</w:t>
            </w:r>
          </w:p>
        </w:tc>
        <w:tc>
          <w:tcPr>
            <w:tcW w:w="1393" w:type="dxa"/>
            <w:vMerge w:val="restart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430825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137,5</w:t>
            </w:r>
          </w:p>
        </w:tc>
        <w:tc>
          <w:tcPr>
            <w:tcW w:w="799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430825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2503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4308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</w:p>
        </w:tc>
        <w:tc>
          <w:tcPr>
            <w:tcW w:w="1158" w:type="dxa"/>
            <w:vMerge w:val="restart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165643,48</w:t>
            </w:r>
          </w:p>
        </w:tc>
        <w:tc>
          <w:tcPr>
            <w:tcW w:w="1393" w:type="dxa"/>
            <w:vMerge w:val="restart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430825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137,5</w:t>
            </w:r>
          </w:p>
        </w:tc>
        <w:tc>
          <w:tcPr>
            <w:tcW w:w="799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4308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</w:p>
        </w:tc>
        <w:tc>
          <w:tcPr>
            <w:tcW w:w="1158" w:type="dxa"/>
            <w:vMerge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430825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2503</w:t>
            </w:r>
          </w:p>
        </w:tc>
        <w:tc>
          <w:tcPr>
            <w:tcW w:w="799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430825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137,5</w:t>
            </w:r>
          </w:p>
        </w:tc>
        <w:tc>
          <w:tcPr>
            <w:tcW w:w="799" w:type="dxa"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82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430825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 w:val="restart"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ind w:left="0" w:hanging="36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BA7414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Чагин</w:t>
            </w:r>
            <w:proofErr w:type="spellEnd"/>
            <w:r w:rsidRPr="00BA7414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</w:tc>
        <w:tc>
          <w:tcPr>
            <w:tcW w:w="1353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Начальник Отдела по делам гражданской обороны и чрезвычайных ситуаций</w:t>
            </w:r>
          </w:p>
        </w:tc>
        <w:tc>
          <w:tcPr>
            <w:tcW w:w="1152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1520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799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BA74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RENULT</w:t>
            </w:r>
          </w:p>
        </w:tc>
        <w:tc>
          <w:tcPr>
            <w:tcW w:w="1158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515873,43</w:t>
            </w:r>
          </w:p>
        </w:tc>
        <w:tc>
          <w:tcPr>
            <w:tcW w:w="1393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3615DE" w:rsidTr="0013508D">
        <w:trPr>
          <w:trHeight w:val="683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BA7414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799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BA7414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53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BA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1635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общая долевая – </w:t>
            </w:r>
            <w:r w:rsidRPr="00BA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503238,45</w:t>
            </w:r>
          </w:p>
        </w:tc>
        <w:tc>
          <w:tcPr>
            <w:tcW w:w="1393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BA7414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799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BA7414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799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BA7414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общая долевая – 1/8</w:t>
            </w:r>
          </w:p>
        </w:tc>
        <w:tc>
          <w:tcPr>
            <w:tcW w:w="811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1520</w:t>
            </w:r>
          </w:p>
        </w:tc>
        <w:tc>
          <w:tcPr>
            <w:tcW w:w="799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799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2760,0</w:t>
            </w:r>
          </w:p>
        </w:tc>
        <w:tc>
          <w:tcPr>
            <w:tcW w:w="1393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BA7414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общая долевая – 1/8</w:t>
            </w:r>
          </w:p>
        </w:tc>
        <w:tc>
          <w:tcPr>
            <w:tcW w:w="811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799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BA7414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общая долевая – 1/8</w:t>
            </w:r>
          </w:p>
        </w:tc>
        <w:tc>
          <w:tcPr>
            <w:tcW w:w="811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1520</w:t>
            </w:r>
          </w:p>
        </w:tc>
        <w:tc>
          <w:tcPr>
            <w:tcW w:w="799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799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BA7414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общая долевая – 1/8</w:t>
            </w:r>
          </w:p>
        </w:tc>
        <w:tc>
          <w:tcPr>
            <w:tcW w:w="811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799" w:type="dxa"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4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BA7414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DF1F29" w:rsidTr="0013508D">
        <w:tc>
          <w:tcPr>
            <w:tcW w:w="498" w:type="dxa"/>
            <w:vMerge w:val="restart"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B74BFD" w:rsidRDefault="0008603C" w:rsidP="000860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Ченкина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Алексеевна</w:t>
            </w:r>
          </w:p>
        </w:tc>
        <w:tc>
          <w:tcPr>
            <w:tcW w:w="1353" w:type="dxa"/>
            <w:vMerge w:val="restart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BFD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специалист-эксперт Отдела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экономики</w:t>
            </w:r>
            <w:r w:rsidRPr="00B74B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B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1166,0</w:t>
            </w:r>
          </w:p>
        </w:tc>
        <w:tc>
          <w:tcPr>
            <w:tcW w:w="799" w:type="dxa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vMerge w:val="restart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799" w:type="dxa"/>
            <w:vMerge w:val="restart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B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</w:p>
        </w:tc>
        <w:tc>
          <w:tcPr>
            <w:tcW w:w="1158" w:type="dxa"/>
            <w:vMerge w:val="restart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168119,46</w:t>
            </w:r>
          </w:p>
        </w:tc>
        <w:tc>
          <w:tcPr>
            <w:tcW w:w="1393" w:type="dxa"/>
            <w:vMerge w:val="restart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BF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DF1F29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B74BFD" w:rsidRDefault="0008603C" w:rsidP="000860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99" w:type="dxa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DF1F29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B74BFD" w:rsidRDefault="0008603C" w:rsidP="000860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4BF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1166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799" w:type="dxa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B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108744,13</w:t>
            </w:r>
          </w:p>
        </w:tc>
        <w:tc>
          <w:tcPr>
            <w:tcW w:w="1393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DF1F29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B74BFD" w:rsidRDefault="0008603C" w:rsidP="000860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99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8" w:type="dxa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3" w:type="dxa"/>
          </w:tcPr>
          <w:p w:rsidR="0008603C" w:rsidRPr="00B74BFD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8603C" w:rsidRPr="00DF1F29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B74BFD" w:rsidRDefault="0008603C" w:rsidP="000860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4BF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799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DF1F29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B74BFD" w:rsidRDefault="0008603C" w:rsidP="000860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11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1166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DF1F29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B74BFD" w:rsidRDefault="0008603C" w:rsidP="000860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DF1F29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B74BFD" w:rsidRDefault="0008603C" w:rsidP="000860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4BF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799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DF1F29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B74BFD" w:rsidRDefault="0008603C" w:rsidP="000860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11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1166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DF1F29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B74BFD" w:rsidRDefault="0008603C" w:rsidP="000860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99" w:type="dxa"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2A1A11" w:rsidRDefault="0008603C" w:rsidP="0008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 w:val="restart"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06139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Шмыкова</w:t>
            </w:r>
            <w:proofErr w:type="spellEnd"/>
            <w:r w:rsidRPr="0006139C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1353" w:type="dxa"/>
            <w:vMerge w:val="restart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архивного отдела</w:t>
            </w:r>
          </w:p>
        </w:tc>
        <w:tc>
          <w:tcPr>
            <w:tcW w:w="1152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1224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799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597044,77</w:t>
            </w:r>
          </w:p>
        </w:tc>
        <w:tc>
          <w:tcPr>
            <w:tcW w:w="1393" w:type="dxa"/>
            <w:vMerge w:val="restart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06139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799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1199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06139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vMerge w:val="restart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vMerge w:val="restart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799" w:type="dxa"/>
            <w:vMerge w:val="restart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799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0613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</w:t>
            </w:r>
          </w:p>
        </w:tc>
        <w:tc>
          <w:tcPr>
            <w:tcW w:w="1158" w:type="dxa"/>
            <w:vMerge w:val="restart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917260,09</w:t>
            </w:r>
          </w:p>
        </w:tc>
        <w:tc>
          <w:tcPr>
            <w:tcW w:w="1393" w:type="dxa"/>
            <w:vMerge w:val="restart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06139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1224</w:t>
            </w:r>
          </w:p>
        </w:tc>
        <w:tc>
          <w:tcPr>
            <w:tcW w:w="799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 xml:space="preserve">Снегоход </w:t>
            </w:r>
            <w:r w:rsidRPr="000613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YAMAHA</w:t>
            </w:r>
          </w:p>
        </w:tc>
        <w:tc>
          <w:tcPr>
            <w:tcW w:w="1158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06139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vMerge w:val="restart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1199</w:t>
            </w:r>
          </w:p>
        </w:tc>
        <w:tc>
          <w:tcPr>
            <w:tcW w:w="799" w:type="dxa"/>
            <w:vMerge w:val="restart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 xml:space="preserve">Мини-трактор </w:t>
            </w:r>
            <w:proofErr w:type="spellStart"/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Беларус</w:t>
            </w:r>
            <w:proofErr w:type="spellEnd"/>
          </w:p>
        </w:tc>
        <w:tc>
          <w:tcPr>
            <w:tcW w:w="1158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06139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легковому автомобилю</w:t>
            </w:r>
            <w:r w:rsidRPr="000613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06139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 w:val="restart"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6760C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0C8">
              <w:rPr>
                <w:rFonts w:ascii="Times New Roman" w:hAnsi="Times New Roman" w:cs="Times New Roman"/>
                <w:sz w:val="18"/>
                <w:szCs w:val="18"/>
              </w:rPr>
              <w:t>Шулепова</w:t>
            </w:r>
            <w:proofErr w:type="spellEnd"/>
            <w:r w:rsidRPr="006760C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1353" w:type="dxa"/>
            <w:vMerge w:val="restart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- экономист отдела капитального строительства и жилищно-коммунального хозяйства</w:t>
            </w:r>
          </w:p>
        </w:tc>
        <w:tc>
          <w:tcPr>
            <w:tcW w:w="1152" w:type="dxa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760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Автомобиль</w:t>
            </w:r>
            <w:proofErr w:type="spellEnd"/>
            <w:r w:rsidRPr="006760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60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легковой</w:t>
            </w:r>
            <w:proofErr w:type="spellEnd"/>
            <w:r w:rsidRPr="006760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НИССАН</w:t>
            </w:r>
            <w:r w:rsidRPr="006760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8" w:type="dxa"/>
            <w:vMerge w:val="restart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749157,50</w:t>
            </w:r>
          </w:p>
        </w:tc>
        <w:tc>
          <w:tcPr>
            <w:tcW w:w="1393" w:type="dxa"/>
            <w:vMerge w:val="restart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6760C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799" w:type="dxa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6760C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6760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DAEWOO </w:t>
            </w:r>
          </w:p>
        </w:tc>
        <w:tc>
          <w:tcPr>
            <w:tcW w:w="1158" w:type="dxa"/>
            <w:vMerge w:val="restart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178050,0</w:t>
            </w:r>
          </w:p>
        </w:tc>
        <w:tc>
          <w:tcPr>
            <w:tcW w:w="1393" w:type="dxa"/>
            <w:vMerge w:val="restart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6760C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vMerge w:val="restart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799" w:type="dxa"/>
            <w:vMerge w:val="restart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6760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</w:p>
        </w:tc>
        <w:tc>
          <w:tcPr>
            <w:tcW w:w="1158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6760C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 xml:space="preserve">Грузовой седельный тягач </w:t>
            </w:r>
            <w:r w:rsidRPr="006760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SCANIA</w:t>
            </w:r>
          </w:p>
        </w:tc>
        <w:tc>
          <w:tcPr>
            <w:tcW w:w="1158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6760C8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760C8">
              <w:rPr>
                <w:rFonts w:ascii="Times New Roman" w:hAnsi="Times New Roman" w:cs="Times New Roman"/>
                <w:sz w:val="18"/>
                <w:szCs w:val="18"/>
              </w:rPr>
              <w:t xml:space="preserve">Полуприцеп бортовой </w:t>
            </w:r>
            <w:proofErr w:type="spellStart"/>
            <w:r w:rsidRPr="006760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krone</w:t>
            </w:r>
            <w:proofErr w:type="spellEnd"/>
          </w:p>
        </w:tc>
        <w:tc>
          <w:tcPr>
            <w:tcW w:w="1158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6760C8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 w:val="restart"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536BF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Южакова Н.М.</w:t>
            </w:r>
          </w:p>
        </w:tc>
        <w:tc>
          <w:tcPr>
            <w:tcW w:w="1353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начальник Отдела муниципального заказа</w:t>
            </w:r>
          </w:p>
        </w:tc>
        <w:tc>
          <w:tcPr>
            <w:tcW w:w="1152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799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11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59000,0</w:t>
            </w:r>
          </w:p>
        </w:tc>
        <w:tc>
          <w:tcPr>
            <w:tcW w:w="799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536858,02</w:t>
            </w:r>
          </w:p>
        </w:tc>
        <w:tc>
          <w:tcPr>
            <w:tcW w:w="1393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536BF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4600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536BF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99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536BF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799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536BF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4600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536B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DAEWOO </w:t>
            </w:r>
          </w:p>
        </w:tc>
        <w:tc>
          <w:tcPr>
            <w:tcW w:w="1158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308562,85</w:t>
            </w:r>
          </w:p>
        </w:tc>
        <w:tc>
          <w:tcPr>
            <w:tcW w:w="1393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536BF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общая долевая – 1/75</w:t>
            </w:r>
          </w:p>
        </w:tc>
        <w:tc>
          <w:tcPr>
            <w:tcW w:w="811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59000,0</w:t>
            </w:r>
          </w:p>
        </w:tc>
        <w:tc>
          <w:tcPr>
            <w:tcW w:w="799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799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536B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</w:tc>
        <w:tc>
          <w:tcPr>
            <w:tcW w:w="1158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rPr>
          <w:trHeight w:val="621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536BF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99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8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536BF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536BF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4600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536BF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59000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536BF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99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536BF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799" w:type="dxa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rPr>
          <w:trHeight w:val="608"/>
        </w:trPr>
        <w:tc>
          <w:tcPr>
            <w:tcW w:w="498" w:type="dxa"/>
            <w:vMerge w:val="restart"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Яблокова Ольга Юрьевна</w:t>
            </w:r>
          </w:p>
        </w:tc>
        <w:tc>
          <w:tcPr>
            <w:tcW w:w="1353" w:type="dxa"/>
            <w:vMerge w:val="restart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по делам семьи и охране прав детства</w:t>
            </w:r>
          </w:p>
        </w:tc>
        <w:tc>
          <w:tcPr>
            <w:tcW w:w="1152" w:type="dxa"/>
          </w:tcPr>
          <w:p w:rsidR="0008603C" w:rsidRPr="004F6F52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8603C" w:rsidRPr="00017B7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08603C" w:rsidRPr="00017B7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99" w:type="dxa"/>
          </w:tcPr>
          <w:p w:rsidR="0008603C" w:rsidRPr="004F6F52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Pr="004F6F52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017B7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799" w:type="dxa"/>
          </w:tcPr>
          <w:p w:rsidR="0008603C" w:rsidRPr="004F6F52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A95DA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429721,70</w:t>
            </w:r>
          </w:p>
        </w:tc>
        <w:tc>
          <w:tcPr>
            <w:tcW w:w="1393" w:type="dxa"/>
            <w:vMerge w:val="restart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3615DE" w:rsidTr="0013508D">
        <w:trPr>
          <w:trHeight w:val="607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08603C" w:rsidRPr="009155C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1757,0</w:t>
            </w:r>
          </w:p>
        </w:tc>
        <w:tc>
          <w:tcPr>
            <w:tcW w:w="799" w:type="dxa"/>
          </w:tcPr>
          <w:p w:rsidR="0008603C" w:rsidRPr="004F6F52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3300,0</w:t>
            </w:r>
          </w:p>
        </w:tc>
        <w:tc>
          <w:tcPr>
            <w:tcW w:w="799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rPr>
          <w:trHeight w:val="46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536BF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6BF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4F6F52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017B7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99" w:type="dxa"/>
          </w:tcPr>
          <w:p w:rsidR="0008603C" w:rsidRPr="004F6F52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110953,39</w:t>
            </w:r>
          </w:p>
        </w:tc>
        <w:tc>
          <w:tcPr>
            <w:tcW w:w="1393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3615DE" w:rsidTr="0013508D">
        <w:trPr>
          <w:trHeight w:val="43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536BF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9155C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1757,0</w:t>
            </w:r>
          </w:p>
        </w:tc>
        <w:tc>
          <w:tcPr>
            <w:tcW w:w="799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rPr>
          <w:trHeight w:val="43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536BF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4F6F52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017B7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799" w:type="dxa"/>
          </w:tcPr>
          <w:p w:rsidR="0008603C" w:rsidRPr="004F6F52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rPr>
          <w:trHeight w:val="43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536BF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3300,0</w:t>
            </w:r>
          </w:p>
        </w:tc>
        <w:tc>
          <w:tcPr>
            <w:tcW w:w="799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rPr>
          <w:trHeight w:val="90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A27640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4F6F52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017B7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99" w:type="dxa"/>
          </w:tcPr>
          <w:p w:rsidR="0008603C" w:rsidRPr="004F6F52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3615DE" w:rsidTr="0013508D">
        <w:trPr>
          <w:trHeight w:val="87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A27640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9155C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1757,0</w:t>
            </w:r>
          </w:p>
        </w:tc>
        <w:tc>
          <w:tcPr>
            <w:tcW w:w="799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rPr>
          <w:trHeight w:val="87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A27640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4F6F52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017B7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799" w:type="dxa"/>
          </w:tcPr>
          <w:p w:rsidR="0008603C" w:rsidRPr="004F6F52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rPr>
          <w:trHeight w:val="87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A27640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3300,0</w:t>
            </w:r>
          </w:p>
        </w:tc>
        <w:tc>
          <w:tcPr>
            <w:tcW w:w="799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rPr>
          <w:trHeight w:val="90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536BFC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4F6F52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017B7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99" w:type="dxa"/>
          </w:tcPr>
          <w:p w:rsidR="0008603C" w:rsidRPr="004F6F52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8603C" w:rsidRPr="003615DE" w:rsidTr="0013508D">
        <w:trPr>
          <w:trHeight w:val="87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A27640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9155CD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1757,0</w:t>
            </w:r>
          </w:p>
        </w:tc>
        <w:tc>
          <w:tcPr>
            <w:tcW w:w="799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rPr>
          <w:trHeight w:val="87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A27640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4F6F52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017B76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799" w:type="dxa"/>
          </w:tcPr>
          <w:p w:rsidR="0008603C" w:rsidRPr="004F6F52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rPr>
          <w:trHeight w:val="87"/>
        </w:trPr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A27640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3300,0</w:t>
            </w:r>
          </w:p>
        </w:tc>
        <w:tc>
          <w:tcPr>
            <w:tcW w:w="799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536BF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 w:val="restart"/>
          </w:tcPr>
          <w:p w:rsidR="0008603C" w:rsidRPr="003615DE" w:rsidRDefault="0008603C" w:rsidP="0008603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A27640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Ямщикова</w:t>
            </w:r>
            <w:proofErr w:type="spellEnd"/>
            <w:r w:rsidRPr="00A27640">
              <w:rPr>
                <w:rFonts w:ascii="Times New Roman" w:hAnsi="Times New Roman" w:cs="Times New Roman"/>
                <w:sz w:val="18"/>
                <w:szCs w:val="18"/>
              </w:rPr>
              <w:t xml:space="preserve"> К.Н.</w:t>
            </w:r>
          </w:p>
        </w:tc>
        <w:tc>
          <w:tcPr>
            <w:tcW w:w="1353" w:type="dxa"/>
            <w:vMerge w:val="restart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по делам несовершеннолетних</w:t>
            </w:r>
          </w:p>
        </w:tc>
        <w:tc>
          <w:tcPr>
            <w:tcW w:w="1152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A276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DATSUN</w:t>
            </w:r>
          </w:p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316352,21</w:t>
            </w:r>
          </w:p>
        </w:tc>
        <w:tc>
          <w:tcPr>
            <w:tcW w:w="1393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A27640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8603C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03C" w:rsidRPr="00A27640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A27640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603C" w:rsidRPr="00A27640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A27640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03C" w:rsidRPr="003615DE" w:rsidTr="0013508D">
        <w:tc>
          <w:tcPr>
            <w:tcW w:w="498" w:type="dxa"/>
            <w:vMerge/>
          </w:tcPr>
          <w:p w:rsidR="0008603C" w:rsidRPr="003615DE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603C" w:rsidRPr="00A27640" w:rsidRDefault="0008603C" w:rsidP="000860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8603C" w:rsidRPr="00A27640" w:rsidRDefault="0008603C" w:rsidP="00086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00E8F" w:rsidRPr="000F7F17" w:rsidRDefault="00F00E8F" w:rsidP="006E5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0E8F" w:rsidRPr="000F7F17" w:rsidRDefault="00F00E8F" w:rsidP="00472B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F17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F00E8F" w:rsidRPr="000F7F17" w:rsidSect="009E678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152F6"/>
    <w:multiLevelType w:val="hybridMultilevel"/>
    <w:tmpl w:val="4B3220DA"/>
    <w:lvl w:ilvl="0" w:tplc="ACF0F20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96EF3"/>
    <w:rsid w:val="00000E30"/>
    <w:rsid w:val="00001DD3"/>
    <w:rsid w:val="00003155"/>
    <w:rsid w:val="000052AD"/>
    <w:rsid w:val="00006572"/>
    <w:rsid w:val="000078B2"/>
    <w:rsid w:val="00011AE5"/>
    <w:rsid w:val="00014343"/>
    <w:rsid w:val="00017B76"/>
    <w:rsid w:val="00026DAF"/>
    <w:rsid w:val="000376C4"/>
    <w:rsid w:val="00045C03"/>
    <w:rsid w:val="00052807"/>
    <w:rsid w:val="000612D7"/>
    <w:rsid w:val="0006139C"/>
    <w:rsid w:val="00075447"/>
    <w:rsid w:val="00083484"/>
    <w:rsid w:val="0008415C"/>
    <w:rsid w:val="0008603C"/>
    <w:rsid w:val="0008765E"/>
    <w:rsid w:val="00091933"/>
    <w:rsid w:val="000A5C06"/>
    <w:rsid w:val="000B7D54"/>
    <w:rsid w:val="000C6D58"/>
    <w:rsid w:val="000D0F7F"/>
    <w:rsid w:val="000D352A"/>
    <w:rsid w:val="000F1524"/>
    <w:rsid w:val="000F7F17"/>
    <w:rsid w:val="00112A12"/>
    <w:rsid w:val="00114835"/>
    <w:rsid w:val="00115DEC"/>
    <w:rsid w:val="00116618"/>
    <w:rsid w:val="0013508D"/>
    <w:rsid w:val="00142E59"/>
    <w:rsid w:val="001468D6"/>
    <w:rsid w:val="001532DA"/>
    <w:rsid w:val="001603CD"/>
    <w:rsid w:val="00161FB9"/>
    <w:rsid w:val="00166768"/>
    <w:rsid w:val="00173DBF"/>
    <w:rsid w:val="001800A3"/>
    <w:rsid w:val="0018232E"/>
    <w:rsid w:val="00186089"/>
    <w:rsid w:val="0019205E"/>
    <w:rsid w:val="00194007"/>
    <w:rsid w:val="00194577"/>
    <w:rsid w:val="001953A2"/>
    <w:rsid w:val="001A16AF"/>
    <w:rsid w:val="001B4E20"/>
    <w:rsid w:val="001C2B60"/>
    <w:rsid w:val="001C2F07"/>
    <w:rsid w:val="001C7612"/>
    <w:rsid w:val="001C77A6"/>
    <w:rsid w:val="001D113B"/>
    <w:rsid w:val="001D28E5"/>
    <w:rsid w:val="001D579B"/>
    <w:rsid w:val="001D61B7"/>
    <w:rsid w:val="001E5D8D"/>
    <w:rsid w:val="001F26C5"/>
    <w:rsid w:val="001F46ED"/>
    <w:rsid w:val="001F66E4"/>
    <w:rsid w:val="00200DD3"/>
    <w:rsid w:val="00203611"/>
    <w:rsid w:val="00216CDA"/>
    <w:rsid w:val="002206D5"/>
    <w:rsid w:val="00223427"/>
    <w:rsid w:val="00235AEA"/>
    <w:rsid w:val="00235C5B"/>
    <w:rsid w:val="0024307F"/>
    <w:rsid w:val="0024507B"/>
    <w:rsid w:val="00251ECD"/>
    <w:rsid w:val="00261B16"/>
    <w:rsid w:val="00270EDA"/>
    <w:rsid w:val="00272BAF"/>
    <w:rsid w:val="00276217"/>
    <w:rsid w:val="00277C8F"/>
    <w:rsid w:val="00280BA1"/>
    <w:rsid w:val="00285771"/>
    <w:rsid w:val="002932FB"/>
    <w:rsid w:val="00295C31"/>
    <w:rsid w:val="002A0C66"/>
    <w:rsid w:val="002A1A11"/>
    <w:rsid w:val="002A26C2"/>
    <w:rsid w:val="002A2EB6"/>
    <w:rsid w:val="002A4A4F"/>
    <w:rsid w:val="002E021B"/>
    <w:rsid w:val="002E4876"/>
    <w:rsid w:val="002F755F"/>
    <w:rsid w:val="0030498C"/>
    <w:rsid w:val="00306CF9"/>
    <w:rsid w:val="00310183"/>
    <w:rsid w:val="003219DA"/>
    <w:rsid w:val="00325B3A"/>
    <w:rsid w:val="00325F2A"/>
    <w:rsid w:val="003273FB"/>
    <w:rsid w:val="0032745D"/>
    <w:rsid w:val="00335123"/>
    <w:rsid w:val="00335C50"/>
    <w:rsid w:val="00336BE1"/>
    <w:rsid w:val="003534A8"/>
    <w:rsid w:val="003550ED"/>
    <w:rsid w:val="003615DE"/>
    <w:rsid w:val="00365794"/>
    <w:rsid w:val="003709B6"/>
    <w:rsid w:val="00371C4A"/>
    <w:rsid w:val="00375E0B"/>
    <w:rsid w:val="0038058D"/>
    <w:rsid w:val="003830C5"/>
    <w:rsid w:val="00387D26"/>
    <w:rsid w:val="00394E0F"/>
    <w:rsid w:val="003A1951"/>
    <w:rsid w:val="003C4895"/>
    <w:rsid w:val="003D0308"/>
    <w:rsid w:val="003D46E4"/>
    <w:rsid w:val="003E2317"/>
    <w:rsid w:val="003E3FFC"/>
    <w:rsid w:val="003E5281"/>
    <w:rsid w:val="003F6516"/>
    <w:rsid w:val="003F74AD"/>
    <w:rsid w:val="003F751F"/>
    <w:rsid w:val="00400CCB"/>
    <w:rsid w:val="00405153"/>
    <w:rsid w:val="004066EB"/>
    <w:rsid w:val="004077E2"/>
    <w:rsid w:val="00430573"/>
    <w:rsid w:val="00430825"/>
    <w:rsid w:val="00432D13"/>
    <w:rsid w:val="004432E8"/>
    <w:rsid w:val="00443606"/>
    <w:rsid w:val="004524F6"/>
    <w:rsid w:val="00460FAA"/>
    <w:rsid w:val="0046133D"/>
    <w:rsid w:val="00461EDD"/>
    <w:rsid w:val="00472BE4"/>
    <w:rsid w:val="00481ADE"/>
    <w:rsid w:val="0049649B"/>
    <w:rsid w:val="004A1E20"/>
    <w:rsid w:val="004B339C"/>
    <w:rsid w:val="004B342A"/>
    <w:rsid w:val="004C48B6"/>
    <w:rsid w:val="004E0325"/>
    <w:rsid w:val="004E1D19"/>
    <w:rsid w:val="004E2F2A"/>
    <w:rsid w:val="004E3A61"/>
    <w:rsid w:val="004E3A91"/>
    <w:rsid w:val="004E5F86"/>
    <w:rsid w:val="004E7D86"/>
    <w:rsid w:val="004F6F52"/>
    <w:rsid w:val="004F7281"/>
    <w:rsid w:val="00503460"/>
    <w:rsid w:val="00504D46"/>
    <w:rsid w:val="00510A90"/>
    <w:rsid w:val="005131E5"/>
    <w:rsid w:val="00536BFC"/>
    <w:rsid w:val="0054207E"/>
    <w:rsid w:val="00556285"/>
    <w:rsid w:val="0056005A"/>
    <w:rsid w:val="0056034C"/>
    <w:rsid w:val="005662ED"/>
    <w:rsid w:val="00581112"/>
    <w:rsid w:val="00582685"/>
    <w:rsid w:val="005857A5"/>
    <w:rsid w:val="005919A8"/>
    <w:rsid w:val="005A3A0D"/>
    <w:rsid w:val="005A5967"/>
    <w:rsid w:val="005A7B94"/>
    <w:rsid w:val="005B75B0"/>
    <w:rsid w:val="005C005D"/>
    <w:rsid w:val="005D002E"/>
    <w:rsid w:val="005D0804"/>
    <w:rsid w:val="005D6D18"/>
    <w:rsid w:val="005E118F"/>
    <w:rsid w:val="005E53FB"/>
    <w:rsid w:val="005E66FC"/>
    <w:rsid w:val="005F2E48"/>
    <w:rsid w:val="005F7BF9"/>
    <w:rsid w:val="00604AAB"/>
    <w:rsid w:val="006136FF"/>
    <w:rsid w:val="00613CA8"/>
    <w:rsid w:val="0062304F"/>
    <w:rsid w:val="00626AEE"/>
    <w:rsid w:val="0063055D"/>
    <w:rsid w:val="0063275B"/>
    <w:rsid w:val="006420D0"/>
    <w:rsid w:val="00642EA7"/>
    <w:rsid w:val="0064670D"/>
    <w:rsid w:val="0065029B"/>
    <w:rsid w:val="00652E80"/>
    <w:rsid w:val="00656050"/>
    <w:rsid w:val="00656510"/>
    <w:rsid w:val="00657937"/>
    <w:rsid w:val="006636E2"/>
    <w:rsid w:val="00666705"/>
    <w:rsid w:val="006734A0"/>
    <w:rsid w:val="0067404B"/>
    <w:rsid w:val="006760C8"/>
    <w:rsid w:val="00681C20"/>
    <w:rsid w:val="00683270"/>
    <w:rsid w:val="00684A17"/>
    <w:rsid w:val="006866C3"/>
    <w:rsid w:val="00690718"/>
    <w:rsid w:val="00694857"/>
    <w:rsid w:val="006B6F41"/>
    <w:rsid w:val="006B7A73"/>
    <w:rsid w:val="006C0EFA"/>
    <w:rsid w:val="006D0250"/>
    <w:rsid w:val="006E18AB"/>
    <w:rsid w:val="006E2604"/>
    <w:rsid w:val="006E500E"/>
    <w:rsid w:val="006F551E"/>
    <w:rsid w:val="00717CCA"/>
    <w:rsid w:val="00722F26"/>
    <w:rsid w:val="00723650"/>
    <w:rsid w:val="00725C86"/>
    <w:rsid w:val="007337B7"/>
    <w:rsid w:val="00734F49"/>
    <w:rsid w:val="0074249E"/>
    <w:rsid w:val="007426AA"/>
    <w:rsid w:val="00745131"/>
    <w:rsid w:val="00752876"/>
    <w:rsid w:val="00755581"/>
    <w:rsid w:val="007600D5"/>
    <w:rsid w:val="00760C89"/>
    <w:rsid w:val="007610E5"/>
    <w:rsid w:val="00783153"/>
    <w:rsid w:val="007850C4"/>
    <w:rsid w:val="007916A4"/>
    <w:rsid w:val="0079376C"/>
    <w:rsid w:val="007A1315"/>
    <w:rsid w:val="007A1C40"/>
    <w:rsid w:val="007A3E87"/>
    <w:rsid w:val="007A4E0E"/>
    <w:rsid w:val="007C34AD"/>
    <w:rsid w:val="007D18EC"/>
    <w:rsid w:val="007D48B7"/>
    <w:rsid w:val="007E089E"/>
    <w:rsid w:val="007E3A6C"/>
    <w:rsid w:val="007E4D03"/>
    <w:rsid w:val="007E4EC9"/>
    <w:rsid w:val="007E7B16"/>
    <w:rsid w:val="007F5C25"/>
    <w:rsid w:val="007F656B"/>
    <w:rsid w:val="00802FD0"/>
    <w:rsid w:val="00804D4F"/>
    <w:rsid w:val="00805BA8"/>
    <w:rsid w:val="00805CD9"/>
    <w:rsid w:val="008152A4"/>
    <w:rsid w:val="008318DA"/>
    <w:rsid w:val="00835BC0"/>
    <w:rsid w:val="008414ED"/>
    <w:rsid w:val="00841835"/>
    <w:rsid w:val="0085110E"/>
    <w:rsid w:val="00891530"/>
    <w:rsid w:val="008933A3"/>
    <w:rsid w:val="008959F4"/>
    <w:rsid w:val="008A41F7"/>
    <w:rsid w:val="008B063C"/>
    <w:rsid w:val="008B0829"/>
    <w:rsid w:val="008B6E9B"/>
    <w:rsid w:val="008B79CD"/>
    <w:rsid w:val="008C4E74"/>
    <w:rsid w:val="008C5C6A"/>
    <w:rsid w:val="008D0B19"/>
    <w:rsid w:val="008E1EEB"/>
    <w:rsid w:val="008E2E8F"/>
    <w:rsid w:val="008F7308"/>
    <w:rsid w:val="00901FCA"/>
    <w:rsid w:val="00903FCE"/>
    <w:rsid w:val="0090460A"/>
    <w:rsid w:val="00906CB1"/>
    <w:rsid w:val="009105C4"/>
    <w:rsid w:val="009134FD"/>
    <w:rsid w:val="009153A5"/>
    <w:rsid w:val="009155CD"/>
    <w:rsid w:val="00931A47"/>
    <w:rsid w:val="009334C2"/>
    <w:rsid w:val="00937906"/>
    <w:rsid w:val="009442D1"/>
    <w:rsid w:val="009449D7"/>
    <w:rsid w:val="00950B78"/>
    <w:rsid w:val="00956E36"/>
    <w:rsid w:val="0096199E"/>
    <w:rsid w:val="00962987"/>
    <w:rsid w:val="009648FD"/>
    <w:rsid w:val="00964C0B"/>
    <w:rsid w:val="00974363"/>
    <w:rsid w:val="009837EE"/>
    <w:rsid w:val="009923A3"/>
    <w:rsid w:val="00992FC2"/>
    <w:rsid w:val="009A2EB0"/>
    <w:rsid w:val="009B244B"/>
    <w:rsid w:val="009C395A"/>
    <w:rsid w:val="009D36F2"/>
    <w:rsid w:val="009D49AF"/>
    <w:rsid w:val="009E0CE5"/>
    <w:rsid w:val="009E438A"/>
    <w:rsid w:val="009E678D"/>
    <w:rsid w:val="009F142F"/>
    <w:rsid w:val="009F3A59"/>
    <w:rsid w:val="009F5DFF"/>
    <w:rsid w:val="009F7A43"/>
    <w:rsid w:val="00A061D4"/>
    <w:rsid w:val="00A24C80"/>
    <w:rsid w:val="00A27640"/>
    <w:rsid w:val="00A33BCD"/>
    <w:rsid w:val="00A37837"/>
    <w:rsid w:val="00A4209F"/>
    <w:rsid w:val="00A43201"/>
    <w:rsid w:val="00A532D8"/>
    <w:rsid w:val="00A566F8"/>
    <w:rsid w:val="00A568D1"/>
    <w:rsid w:val="00A5695E"/>
    <w:rsid w:val="00A62892"/>
    <w:rsid w:val="00A6566B"/>
    <w:rsid w:val="00A75199"/>
    <w:rsid w:val="00A75E72"/>
    <w:rsid w:val="00A76B8E"/>
    <w:rsid w:val="00A84AC9"/>
    <w:rsid w:val="00A8551C"/>
    <w:rsid w:val="00A85F04"/>
    <w:rsid w:val="00A927AC"/>
    <w:rsid w:val="00A95DA6"/>
    <w:rsid w:val="00A972E4"/>
    <w:rsid w:val="00AA5A14"/>
    <w:rsid w:val="00AA6AAA"/>
    <w:rsid w:val="00AB5321"/>
    <w:rsid w:val="00AC0824"/>
    <w:rsid w:val="00AC1F51"/>
    <w:rsid w:val="00AC21DC"/>
    <w:rsid w:val="00AC4ADF"/>
    <w:rsid w:val="00AC4B49"/>
    <w:rsid w:val="00AD6907"/>
    <w:rsid w:val="00AE2234"/>
    <w:rsid w:val="00AE5027"/>
    <w:rsid w:val="00AE5DBE"/>
    <w:rsid w:val="00AF052E"/>
    <w:rsid w:val="00AF3678"/>
    <w:rsid w:val="00AF77A6"/>
    <w:rsid w:val="00B14120"/>
    <w:rsid w:val="00B217C3"/>
    <w:rsid w:val="00B345B8"/>
    <w:rsid w:val="00B36E2E"/>
    <w:rsid w:val="00B517F1"/>
    <w:rsid w:val="00B54777"/>
    <w:rsid w:val="00B65B06"/>
    <w:rsid w:val="00B72210"/>
    <w:rsid w:val="00B72434"/>
    <w:rsid w:val="00B74BFD"/>
    <w:rsid w:val="00B7517C"/>
    <w:rsid w:val="00B76D0F"/>
    <w:rsid w:val="00B8148B"/>
    <w:rsid w:val="00B82E24"/>
    <w:rsid w:val="00B863A8"/>
    <w:rsid w:val="00B934F3"/>
    <w:rsid w:val="00B960E9"/>
    <w:rsid w:val="00B97798"/>
    <w:rsid w:val="00BA5121"/>
    <w:rsid w:val="00BA7414"/>
    <w:rsid w:val="00BA7D21"/>
    <w:rsid w:val="00BB7794"/>
    <w:rsid w:val="00BC1DCF"/>
    <w:rsid w:val="00BC68E2"/>
    <w:rsid w:val="00BD0639"/>
    <w:rsid w:val="00BF1CAD"/>
    <w:rsid w:val="00BF5588"/>
    <w:rsid w:val="00C0111E"/>
    <w:rsid w:val="00C0311B"/>
    <w:rsid w:val="00C06ED0"/>
    <w:rsid w:val="00C07D6A"/>
    <w:rsid w:val="00C10980"/>
    <w:rsid w:val="00C15063"/>
    <w:rsid w:val="00C21E63"/>
    <w:rsid w:val="00C23432"/>
    <w:rsid w:val="00C31970"/>
    <w:rsid w:val="00C33E35"/>
    <w:rsid w:val="00C37BF4"/>
    <w:rsid w:val="00C51EC4"/>
    <w:rsid w:val="00C53155"/>
    <w:rsid w:val="00C57BF0"/>
    <w:rsid w:val="00C717A0"/>
    <w:rsid w:val="00C76DB8"/>
    <w:rsid w:val="00C77A71"/>
    <w:rsid w:val="00C82677"/>
    <w:rsid w:val="00C83327"/>
    <w:rsid w:val="00C844DD"/>
    <w:rsid w:val="00C93853"/>
    <w:rsid w:val="00CA037D"/>
    <w:rsid w:val="00CA7353"/>
    <w:rsid w:val="00CC3EE9"/>
    <w:rsid w:val="00CC492D"/>
    <w:rsid w:val="00CC6C7D"/>
    <w:rsid w:val="00CD04C0"/>
    <w:rsid w:val="00CD17F3"/>
    <w:rsid w:val="00CD74E5"/>
    <w:rsid w:val="00CE3725"/>
    <w:rsid w:val="00D02EFB"/>
    <w:rsid w:val="00D05C49"/>
    <w:rsid w:val="00D07DE7"/>
    <w:rsid w:val="00D12380"/>
    <w:rsid w:val="00D14F99"/>
    <w:rsid w:val="00D21F0A"/>
    <w:rsid w:val="00D249C7"/>
    <w:rsid w:val="00D26283"/>
    <w:rsid w:val="00D263DD"/>
    <w:rsid w:val="00D30E71"/>
    <w:rsid w:val="00D31133"/>
    <w:rsid w:val="00D31E56"/>
    <w:rsid w:val="00D328C4"/>
    <w:rsid w:val="00D36FF7"/>
    <w:rsid w:val="00D40256"/>
    <w:rsid w:val="00D420D4"/>
    <w:rsid w:val="00D45AEE"/>
    <w:rsid w:val="00D5630C"/>
    <w:rsid w:val="00D57A40"/>
    <w:rsid w:val="00D72099"/>
    <w:rsid w:val="00D76717"/>
    <w:rsid w:val="00D769F6"/>
    <w:rsid w:val="00D77BC8"/>
    <w:rsid w:val="00D871EA"/>
    <w:rsid w:val="00D87A3C"/>
    <w:rsid w:val="00D9062B"/>
    <w:rsid w:val="00D93CF3"/>
    <w:rsid w:val="00DA0C60"/>
    <w:rsid w:val="00DA5A48"/>
    <w:rsid w:val="00DA6CF9"/>
    <w:rsid w:val="00DB1BD1"/>
    <w:rsid w:val="00DB528F"/>
    <w:rsid w:val="00DC1B9D"/>
    <w:rsid w:val="00DC44D9"/>
    <w:rsid w:val="00DC7A57"/>
    <w:rsid w:val="00DC7D5C"/>
    <w:rsid w:val="00DD2D7F"/>
    <w:rsid w:val="00DD3945"/>
    <w:rsid w:val="00DD48A1"/>
    <w:rsid w:val="00DD4970"/>
    <w:rsid w:val="00DE0FF6"/>
    <w:rsid w:val="00DE5644"/>
    <w:rsid w:val="00DE7AEB"/>
    <w:rsid w:val="00DF115C"/>
    <w:rsid w:val="00DF1F29"/>
    <w:rsid w:val="00DF680C"/>
    <w:rsid w:val="00E078B6"/>
    <w:rsid w:val="00E134F9"/>
    <w:rsid w:val="00E145E8"/>
    <w:rsid w:val="00E3004A"/>
    <w:rsid w:val="00E43B31"/>
    <w:rsid w:val="00E447EA"/>
    <w:rsid w:val="00E46D23"/>
    <w:rsid w:val="00E51275"/>
    <w:rsid w:val="00E514AA"/>
    <w:rsid w:val="00E6108C"/>
    <w:rsid w:val="00E856B6"/>
    <w:rsid w:val="00E87996"/>
    <w:rsid w:val="00E916B7"/>
    <w:rsid w:val="00E931C1"/>
    <w:rsid w:val="00E96EF3"/>
    <w:rsid w:val="00EA28D6"/>
    <w:rsid w:val="00EA3183"/>
    <w:rsid w:val="00EB0384"/>
    <w:rsid w:val="00EB58E0"/>
    <w:rsid w:val="00EC646F"/>
    <w:rsid w:val="00ED44A1"/>
    <w:rsid w:val="00ED5C0C"/>
    <w:rsid w:val="00EE1DF8"/>
    <w:rsid w:val="00EE2C15"/>
    <w:rsid w:val="00EE39FB"/>
    <w:rsid w:val="00EF7E39"/>
    <w:rsid w:val="00F00E8F"/>
    <w:rsid w:val="00F00FF0"/>
    <w:rsid w:val="00F019B5"/>
    <w:rsid w:val="00F03481"/>
    <w:rsid w:val="00F04B0F"/>
    <w:rsid w:val="00F14C67"/>
    <w:rsid w:val="00F1678E"/>
    <w:rsid w:val="00F27B2B"/>
    <w:rsid w:val="00F34F53"/>
    <w:rsid w:val="00F42310"/>
    <w:rsid w:val="00F430AE"/>
    <w:rsid w:val="00F44334"/>
    <w:rsid w:val="00F542D2"/>
    <w:rsid w:val="00F55FA6"/>
    <w:rsid w:val="00F608BE"/>
    <w:rsid w:val="00F639BE"/>
    <w:rsid w:val="00F649F9"/>
    <w:rsid w:val="00F67E6C"/>
    <w:rsid w:val="00F717C7"/>
    <w:rsid w:val="00F75B98"/>
    <w:rsid w:val="00F777BA"/>
    <w:rsid w:val="00F8030C"/>
    <w:rsid w:val="00F910C2"/>
    <w:rsid w:val="00FA2FF2"/>
    <w:rsid w:val="00FB11E0"/>
    <w:rsid w:val="00FB4A2F"/>
    <w:rsid w:val="00FB7F47"/>
    <w:rsid w:val="00FC42DB"/>
    <w:rsid w:val="00FC73B9"/>
    <w:rsid w:val="00FD09B4"/>
    <w:rsid w:val="00FE1166"/>
    <w:rsid w:val="00FE2056"/>
    <w:rsid w:val="00FE2450"/>
    <w:rsid w:val="00FE3CF3"/>
    <w:rsid w:val="00FE6322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6EF3"/>
    <w:rPr>
      <w:rFonts w:cs="Calibri"/>
    </w:rPr>
  </w:style>
  <w:style w:type="table" w:styleId="a4">
    <w:name w:val="Table Grid"/>
    <w:basedOn w:val="a1"/>
    <w:uiPriority w:val="99"/>
    <w:rsid w:val="00E96EF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4C48B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2021-05-11T12:25:00Z</dcterms:created>
  <dcterms:modified xsi:type="dcterms:W3CDTF">2021-05-13T12:19:00Z</dcterms:modified>
</cp:coreProperties>
</file>